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E5" w:rsidRPr="00214AE5" w:rsidRDefault="009876A9" w:rsidP="00214AE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Приложение 9.3.12</w:t>
      </w:r>
      <w:r w:rsidR="00214AE5" w:rsidRPr="00214AE5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</w:p>
    <w:p w:rsidR="00214AE5" w:rsidRPr="00214AE5" w:rsidRDefault="00214AE5" w:rsidP="00214AE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214AE5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B4569C" w:rsidRDefault="00B4569C" w:rsidP="00B4569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360" w:lineRule="auto"/>
        <w:ind w:left="6663" w:right="10"/>
        <w:contextualSpacing/>
        <w:jc w:val="right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B4569C">
        <w:rPr>
          <w:rFonts w:ascii="Times New Roman" w:eastAsia="Times New Roman" w:hAnsi="Times New Roman" w:cs="Times New Roman"/>
          <w:bCs/>
          <w:sz w:val="24"/>
          <w:lang w:eastAsia="ru-RU"/>
        </w:rPr>
        <w:t>13.02.07 Электроснабжение</w:t>
      </w:r>
    </w:p>
    <w:p w:rsidR="00B4569C" w:rsidRPr="00B4569C" w:rsidRDefault="00B4569C" w:rsidP="00B4569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360" w:lineRule="auto"/>
        <w:ind w:left="6663" w:right="10"/>
        <w:contextualSpacing/>
        <w:jc w:val="right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B4569C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(по отраслям) </w:t>
      </w:r>
    </w:p>
    <w:p w:rsidR="004B3296" w:rsidRPr="004B3296" w:rsidRDefault="004B3296" w:rsidP="004B3296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360" w:lineRule="auto"/>
        <w:ind w:left="6663" w:right="10"/>
        <w:contextualSpacing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3296" w:rsidRPr="004B3296" w:rsidRDefault="004B3296" w:rsidP="004B3296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360" w:lineRule="auto"/>
        <w:ind w:left="6663" w:right="10"/>
        <w:contextualSpacing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214AE5" w:rsidRPr="00214AE5" w:rsidRDefault="00214AE5" w:rsidP="00214AE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360" w:lineRule="auto"/>
        <w:ind w:left="6663" w:right="10"/>
        <w:contextualSpacing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14AE5" w:rsidRPr="00214AE5" w:rsidRDefault="00214AE5" w:rsidP="00214AE5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214AE5" w:rsidRPr="00214AE5" w:rsidRDefault="00214AE5" w:rsidP="00214A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14AE5" w:rsidRPr="00214AE5" w:rsidRDefault="00214AE5" w:rsidP="00214A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14AE5" w:rsidRPr="00214AE5" w:rsidRDefault="00214AE5" w:rsidP="00214A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14AE5" w:rsidRPr="00214AE5" w:rsidRDefault="00214AE5" w:rsidP="00214A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14AE5" w:rsidRPr="00214AE5" w:rsidRDefault="00214AE5" w:rsidP="00214A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14AE5" w:rsidRPr="00214AE5" w:rsidRDefault="00214AE5" w:rsidP="00214A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14AE5" w:rsidRPr="00214AE5" w:rsidRDefault="00214AE5" w:rsidP="00214A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14AE5" w:rsidRPr="00214AE5" w:rsidRDefault="00214AE5" w:rsidP="00214A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14AE5" w:rsidRPr="00214AE5" w:rsidRDefault="00214AE5" w:rsidP="00214A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14AE5" w:rsidRPr="00214AE5" w:rsidRDefault="00214AE5" w:rsidP="00214A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14AE5" w:rsidRPr="00214AE5" w:rsidRDefault="00214AE5" w:rsidP="00214A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14AE5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214AE5" w:rsidRPr="00214AE5" w:rsidRDefault="00214AE5" w:rsidP="00214AE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ОУД.12</w:t>
      </w:r>
      <w:r w:rsidRPr="00214AE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Химия</w:t>
      </w:r>
    </w:p>
    <w:p w:rsidR="00214AE5" w:rsidRPr="00214AE5" w:rsidRDefault="00214AE5" w:rsidP="00214AE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14AE5" w:rsidRPr="00214AE5" w:rsidRDefault="00214AE5" w:rsidP="00214A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14AE5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B4569C" w:rsidRPr="00B4569C" w:rsidRDefault="00B4569C" w:rsidP="00B456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13.02.07 Электроснабжение (по отраслям)</w:t>
      </w:r>
    </w:p>
    <w:p w:rsidR="00B4569C" w:rsidRPr="00B4569C" w:rsidRDefault="00B4569C" w:rsidP="00B456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296" w:rsidRPr="004B3296" w:rsidRDefault="004B3296" w:rsidP="004B3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214AE5" w:rsidRPr="00214AE5" w:rsidRDefault="00214AE5" w:rsidP="00214A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14AE5" w:rsidRPr="00214AE5" w:rsidRDefault="00214AE5" w:rsidP="00214AE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214AE5" w:rsidRPr="00214AE5" w:rsidRDefault="00214AE5" w:rsidP="00214AE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214AE5" w:rsidRPr="00214AE5" w:rsidRDefault="00214AE5" w:rsidP="00214AE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214AE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214AE5" w:rsidRPr="00214AE5" w:rsidRDefault="00214AE5" w:rsidP="00214AE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14AE5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214AE5" w:rsidRPr="00214AE5" w:rsidRDefault="00214AE5" w:rsidP="00214AE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214AE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(год начала подготовки: 2023) </w:t>
      </w:r>
    </w:p>
    <w:p w:rsidR="00214AE5" w:rsidRPr="00214AE5" w:rsidRDefault="00214AE5" w:rsidP="00214AE5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214AE5" w:rsidRPr="00214AE5" w:rsidRDefault="00214AE5" w:rsidP="00214AE5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214AE5" w:rsidRPr="00214AE5" w:rsidRDefault="00214AE5" w:rsidP="00214AE5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B4569C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4B32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E5" w:rsidRPr="00214AE5" w:rsidRDefault="00EE5322" w:rsidP="00214AE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2023г</w:t>
      </w:r>
    </w:p>
    <w:p w:rsidR="00214AE5" w:rsidRPr="00214AE5" w:rsidRDefault="00214AE5" w:rsidP="00214A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14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214AE5" w:rsidRPr="00214AE5" w:rsidRDefault="00214AE5" w:rsidP="00214A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214AE5" w:rsidRPr="00214AE5" w:rsidTr="00214AE5">
        <w:tc>
          <w:tcPr>
            <w:tcW w:w="7668" w:type="dxa"/>
            <w:shd w:val="clear" w:color="auto" w:fill="auto"/>
          </w:tcPr>
          <w:p w:rsidR="00214AE5" w:rsidRPr="00214AE5" w:rsidRDefault="00214AE5" w:rsidP="00214A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14AE5" w:rsidRPr="00214AE5" w:rsidRDefault="00214AE5" w:rsidP="00214A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4AE5" w:rsidRPr="00214AE5" w:rsidTr="00214AE5">
        <w:tc>
          <w:tcPr>
            <w:tcW w:w="7668" w:type="dxa"/>
            <w:shd w:val="clear" w:color="auto" w:fill="auto"/>
          </w:tcPr>
          <w:p w:rsidR="00214AE5" w:rsidRPr="00214AE5" w:rsidRDefault="00214AE5" w:rsidP="00214AE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214AE5" w:rsidRPr="00214AE5" w:rsidRDefault="00214AE5" w:rsidP="00214AE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14AE5" w:rsidRPr="00214AE5" w:rsidRDefault="00214AE5" w:rsidP="00214A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4A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стр.</w:t>
            </w:r>
          </w:p>
        </w:tc>
      </w:tr>
      <w:tr w:rsidR="00214AE5" w:rsidRPr="00214AE5" w:rsidTr="00214AE5">
        <w:tc>
          <w:tcPr>
            <w:tcW w:w="7668" w:type="dxa"/>
            <w:shd w:val="clear" w:color="auto" w:fill="auto"/>
          </w:tcPr>
          <w:p w:rsidR="00214AE5" w:rsidRPr="00214AE5" w:rsidRDefault="00214AE5" w:rsidP="00214AE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14AE5" w:rsidRPr="00214AE5" w:rsidRDefault="00214AE5" w:rsidP="00214AE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14AE5" w:rsidRPr="00214AE5" w:rsidRDefault="001529DA" w:rsidP="00214A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214AE5" w:rsidRPr="00214A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214AE5" w:rsidRPr="00214AE5" w:rsidTr="00214AE5">
        <w:trPr>
          <w:trHeight w:val="670"/>
        </w:trPr>
        <w:tc>
          <w:tcPr>
            <w:tcW w:w="7668" w:type="dxa"/>
            <w:shd w:val="clear" w:color="auto" w:fill="auto"/>
          </w:tcPr>
          <w:p w:rsidR="00214AE5" w:rsidRPr="00214AE5" w:rsidRDefault="00214AE5" w:rsidP="00214AE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214AE5" w:rsidRPr="00214AE5" w:rsidRDefault="00214AE5" w:rsidP="00214AE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14AE5" w:rsidRPr="00214AE5" w:rsidRDefault="001529DA" w:rsidP="00214A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214AE5" w:rsidRPr="00214A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214AE5" w:rsidRPr="00214AE5" w:rsidTr="00214AE5">
        <w:tc>
          <w:tcPr>
            <w:tcW w:w="7668" w:type="dxa"/>
            <w:shd w:val="clear" w:color="auto" w:fill="auto"/>
          </w:tcPr>
          <w:p w:rsidR="00214AE5" w:rsidRPr="00214AE5" w:rsidRDefault="00214AE5" w:rsidP="00214AE5">
            <w:pPr>
              <w:numPr>
                <w:ilvl w:val="0"/>
                <w:numId w:val="9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4A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14AE5" w:rsidRPr="00214AE5" w:rsidRDefault="00214AE5" w:rsidP="00214AE5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14AE5" w:rsidRPr="00214AE5" w:rsidRDefault="00214AE5" w:rsidP="00214A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4A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 стр.</w:t>
            </w:r>
          </w:p>
        </w:tc>
      </w:tr>
      <w:tr w:rsidR="00214AE5" w:rsidRPr="00214AE5" w:rsidTr="00214AE5">
        <w:tc>
          <w:tcPr>
            <w:tcW w:w="7668" w:type="dxa"/>
            <w:shd w:val="clear" w:color="auto" w:fill="auto"/>
          </w:tcPr>
          <w:p w:rsidR="00214AE5" w:rsidRPr="00214AE5" w:rsidRDefault="00214AE5" w:rsidP="00214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4A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214AE5" w:rsidRPr="00214AE5" w:rsidRDefault="001529DA" w:rsidP="00214A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214AE5" w:rsidRPr="00214A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</w:tbl>
    <w:p w:rsidR="00214AE5" w:rsidRPr="00214AE5" w:rsidRDefault="00214AE5" w:rsidP="00214AE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14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14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ОУД.12 </w:t>
      </w:r>
      <w:r w:rsidRPr="00214A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Химия</w:t>
      </w:r>
    </w:p>
    <w:p w:rsidR="00214AE5" w:rsidRPr="00214AE5" w:rsidRDefault="00214AE5" w:rsidP="00214AE5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214AE5" w:rsidRPr="00B4569C" w:rsidRDefault="00214AE5" w:rsidP="00B4569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ОУД 12 Химия</w:t>
      </w:r>
      <w:r w:rsidRPr="00214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частью программы сре</w:t>
      </w:r>
      <w:r w:rsidRPr="00214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14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(полного) общего образования по специальност</w:t>
      </w:r>
      <w:r w:rsidR="004B3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СПО </w:t>
      </w:r>
      <w:r w:rsidR="00B4569C" w:rsidRPr="00B456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13.02.07 Электроснабжение (по отра</w:t>
      </w:r>
      <w:r w:rsidR="00B4569C" w:rsidRPr="00B456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B4569C" w:rsidRPr="00B456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лям)</w:t>
      </w:r>
      <w:r w:rsidR="00B456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214AE5" w:rsidRPr="00214AE5" w:rsidRDefault="00214AE5" w:rsidP="002A49D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4A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14AE5" w:rsidRPr="00214AE5" w:rsidRDefault="00214AE5" w:rsidP="002A49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может </w:t>
      </w:r>
      <w:r w:rsidRPr="00214A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быть использована в 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подготовке, переподготовке и повышении квалификации </w:t>
      </w:r>
      <w:r w:rsidRPr="00214A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рабочих по профессиям:</w:t>
      </w:r>
    </w:p>
    <w:p w:rsidR="00214AE5" w:rsidRPr="00214AE5" w:rsidRDefault="00214AE5" w:rsidP="002A49DE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электромонтер контактной сети; </w:t>
      </w:r>
    </w:p>
    <w:p w:rsidR="00214AE5" w:rsidRPr="00214AE5" w:rsidRDefault="00214AE5" w:rsidP="002A49DE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электромонтер по обслуживанию подстанций; </w:t>
      </w:r>
    </w:p>
    <w:p w:rsidR="00214AE5" w:rsidRPr="00214AE5" w:rsidRDefault="00214AE5" w:rsidP="002A49DE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электромонтер по ремонту воздушных линий электропередач; </w:t>
      </w:r>
    </w:p>
    <w:p w:rsidR="00214AE5" w:rsidRPr="00214AE5" w:rsidRDefault="00214AE5" w:rsidP="002A49DE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электромонтер по ремонту и монтажу кабельный линий;</w:t>
      </w:r>
    </w:p>
    <w:p w:rsidR="00214AE5" w:rsidRPr="00214AE5" w:rsidRDefault="00214AE5" w:rsidP="002A49DE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электромонтер тяговой подстанции.</w:t>
      </w:r>
    </w:p>
    <w:p w:rsidR="00214AE5" w:rsidRPr="00214AE5" w:rsidRDefault="00214AE5" w:rsidP="00214AE5">
      <w:pPr>
        <w:numPr>
          <w:ilvl w:val="1"/>
          <w:numId w:val="14"/>
        </w:numPr>
        <w:tabs>
          <w:tab w:val="left" w:pos="1134"/>
        </w:tabs>
        <w:suppressAutoHyphens/>
        <w:spacing w:after="0" w:line="247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214AE5" w:rsidRPr="00214AE5" w:rsidRDefault="00214AE5" w:rsidP="00214AE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4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ОУД 12 химия</w:t>
      </w:r>
      <w:r w:rsidRPr="00214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4AE5"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214AE5" w:rsidRPr="00214AE5" w:rsidRDefault="00214AE5" w:rsidP="00214AE5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4AE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14AE5" w:rsidRPr="00214AE5" w:rsidRDefault="00214AE5" w:rsidP="00214A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214AE5" w:rsidRDefault="00214AE5" w:rsidP="00214AE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214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214AE5" w:rsidRPr="00214AE5" w:rsidRDefault="00214AE5" w:rsidP="002A49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знаний о химической составляющей естественнонаучной картины мира, ва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нейших химических понятиях, законах и теориях; </w:t>
      </w:r>
    </w:p>
    <w:p w:rsidR="00214AE5" w:rsidRPr="00214AE5" w:rsidRDefault="00214AE5" w:rsidP="002A49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умениями применять полученные знания для объяснения разнообразных хим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явлений и свойств веществ, оценки роли химии в развитии современных технологий и п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лучении новых материалов; </w:t>
      </w:r>
    </w:p>
    <w:p w:rsidR="00214AE5" w:rsidRPr="00214AE5" w:rsidRDefault="00214AE5" w:rsidP="002A49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познавательных интересов и интеллектуальных способностей в процессе сам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стоятельного приобретения химических знаний с использованием различных источников инфо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мации, в том числе компьютерных; </w:t>
      </w:r>
    </w:p>
    <w:p w:rsidR="00214AE5" w:rsidRPr="00214AE5" w:rsidRDefault="00214AE5" w:rsidP="002A49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214AE5" w:rsidRDefault="00214AE5" w:rsidP="002A49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и умений для безопасного использования веществ и м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териалов в быту, сельском хозяйстве и на производстве, решения практических задач в повседне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жизни, предупреждения явлений, наносящих вред здоровью человека и окружающей среде.</w:t>
      </w:r>
    </w:p>
    <w:p w:rsidR="001B24BC" w:rsidRPr="00214AE5" w:rsidRDefault="001B24BC" w:rsidP="00214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E5" w:rsidRPr="00214AE5" w:rsidRDefault="00214AE5" w:rsidP="0021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1.3.2</w:t>
      </w:r>
      <w:proofErr w:type="gramStart"/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освоения учебной 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4AE5" w:rsidRDefault="00214AE5" w:rsidP="00214A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214AE5" w:rsidRPr="00214AE5" w:rsidRDefault="00214AE5" w:rsidP="00214A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называть изученные вещества по "тривиальной" или международной номенклатуре;</w:t>
      </w:r>
    </w:p>
    <w:p w:rsidR="00214AE5" w:rsidRPr="00214AE5" w:rsidRDefault="00214AE5" w:rsidP="00214A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определять: валентность и степень окисления химических элементов, тип химической св</w:t>
      </w: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</w:t>
      </w: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нений;</w:t>
      </w:r>
    </w:p>
    <w:p w:rsidR="00214AE5" w:rsidRPr="00214AE5" w:rsidRDefault="00214AE5" w:rsidP="00214A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</w:t>
      </w: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ческих и органических соединений; строение и химические свойства изученных органических с</w:t>
      </w: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единений;</w:t>
      </w:r>
    </w:p>
    <w:p w:rsidR="00214AE5" w:rsidRPr="00214AE5" w:rsidRDefault="00214AE5" w:rsidP="00214A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</w:t>
      </w: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жения химического равновесия от различных факторов;</w:t>
      </w:r>
    </w:p>
    <w:p w:rsidR="00214AE5" w:rsidRPr="00214AE5" w:rsidRDefault="00214AE5" w:rsidP="00214A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выполнять химический эксперимент по распознаванию важнейших неорганических и о</w:t>
      </w: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ганических веществ;</w:t>
      </w:r>
    </w:p>
    <w:p w:rsidR="00214AE5" w:rsidRPr="00214AE5" w:rsidRDefault="00214AE5" w:rsidP="00214A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</w:t>
      </w: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пользовать компьютерные технологии для обработки и передачи химической информац</w:t>
      </w:r>
      <w:proofErr w:type="gramStart"/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и ее</w:t>
      </w:r>
      <w:proofErr w:type="gramEnd"/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представления в различных формах;</w:t>
      </w:r>
    </w:p>
    <w:p w:rsidR="00214AE5" w:rsidRPr="00214AE5" w:rsidRDefault="00214AE5" w:rsidP="00214A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14AE5" w:rsidRPr="00214AE5" w:rsidRDefault="00214AE5" w:rsidP="00214A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объяснения химических явлений, происходящих в природе, быту и на производстве;</w:t>
      </w:r>
    </w:p>
    <w:p w:rsidR="00214AE5" w:rsidRPr="00214AE5" w:rsidRDefault="00214AE5" w:rsidP="00214A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214AE5" w:rsidRPr="00214AE5" w:rsidRDefault="00214AE5" w:rsidP="00214A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экологически грамотного поведения в окружающей среде;</w:t>
      </w:r>
    </w:p>
    <w:p w:rsidR="00214AE5" w:rsidRPr="00214AE5" w:rsidRDefault="00214AE5" w:rsidP="00214A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214AE5" w:rsidRPr="00214AE5" w:rsidRDefault="00214AE5" w:rsidP="00214A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безопасного обращения с горючими и токсичными веществами, лабораторным оборуд</w:t>
      </w: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ванием;</w:t>
      </w:r>
    </w:p>
    <w:p w:rsidR="00214AE5" w:rsidRDefault="00214AE5" w:rsidP="00214A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приготовления растворов заданной концентрации в быту и на производстве;</w:t>
      </w:r>
    </w:p>
    <w:p w:rsidR="00214AE5" w:rsidRPr="00214AE5" w:rsidRDefault="00214AE5" w:rsidP="00214A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критической оценки достоверности химической информации, поступающей из разных и</w:t>
      </w: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точников; </w:t>
      </w:r>
    </w:p>
    <w:p w:rsidR="00214AE5" w:rsidRPr="00214AE5" w:rsidRDefault="00214AE5" w:rsidP="00214A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</w:t>
      </w: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ной деятельности, в основе которых лежат знания по данному учебному предмету. </w:t>
      </w:r>
    </w:p>
    <w:p w:rsidR="00214AE5" w:rsidRPr="00214AE5" w:rsidRDefault="00214AE5" w:rsidP="00214A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(абзац введен Приказом </w:t>
      </w:r>
      <w:proofErr w:type="spellStart"/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214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10.11.2011 N 2643)</w:t>
      </w:r>
    </w:p>
    <w:p w:rsidR="00214AE5" w:rsidRDefault="00214AE5" w:rsidP="00214A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214AE5" w:rsidRPr="00214AE5" w:rsidRDefault="00214AE5" w:rsidP="00214A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химические понятия: вещество, химический элемент, атом, молекула, относ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тельные атомная и молекулярная массы, ион, аллотропия, изотопы, химическая связь, </w:t>
      </w:r>
      <w:proofErr w:type="spellStart"/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рицательность</w:t>
      </w:r>
      <w:proofErr w:type="spellEnd"/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</w:t>
      </w:r>
      <w:proofErr w:type="spellEnd"/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электролит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</w:t>
      </w:r>
      <w:proofErr w:type="gramEnd"/>
    </w:p>
    <w:p w:rsidR="00214AE5" w:rsidRPr="00214AE5" w:rsidRDefault="00214AE5" w:rsidP="00214A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законы химии: сохранения массы веществ, постоянства состава, периодический закон; </w:t>
      </w:r>
    </w:p>
    <w:p w:rsidR="00214AE5" w:rsidRPr="00214AE5" w:rsidRDefault="00214AE5" w:rsidP="00214A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теории химии: химической связи, электролитической диссоциации, строения органических соединений; </w:t>
      </w:r>
    </w:p>
    <w:p w:rsidR="00214AE5" w:rsidRDefault="00214AE5" w:rsidP="00214A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1B24BC" w:rsidRPr="00214AE5" w:rsidRDefault="001B24BC" w:rsidP="00214A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E5" w:rsidRPr="00214AE5" w:rsidRDefault="00214AE5" w:rsidP="00214A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214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214AE5" w:rsidRPr="00214AE5" w:rsidRDefault="00214AE5" w:rsidP="00214A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</w:t>
      </w:r>
      <w:proofErr w:type="gramStart"/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01, ОК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 04, 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07. </w:t>
      </w:r>
    </w:p>
    <w:p w:rsidR="00214AE5" w:rsidRPr="00214AE5" w:rsidRDefault="00214AE5" w:rsidP="00214A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214AE5" w:rsidRPr="00214AE5" w:rsidTr="00214AE5">
        <w:tc>
          <w:tcPr>
            <w:tcW w:w="3473" w:type="dxa"/>
            <w:vMerge w:val="restart"/>
            <w:vAlign w:val="center"/>
          </w:tcPr>
          <w:p w:rsidR="00214AE5" w:rsidRPr="00214AE5" w:rsidRDefault="00214AE5" w:rsidP="00214A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E5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214AE5" w:rsidRPr="00214AE5" w:rsidRDefault="00214AE5" w:rsidP="00214A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E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214AE5" w:rsidRPr="00214AE5" w:rsidTr="00214AE5">
        <w:tc>
          <w:tcPr>
            <w:tcW w:w="3473" w:type="dxa"/>
            <w:vMerge/>
          </w:tcPr>
          <w:p w:rsidR="00214AE5" w:rsidRPr="00214AE5" w:rsidRDefault="00214AE5" w:rsidP="00214A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214AE5" w:rsidRPr="00214AE5" w:rsidRDefault="00214AE5" w:rsidP="00214A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E5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214AE5" w:rsidRPr="00214AE5" w:rsidRDefault="00214AE5" w:rsidP="00214A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E5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214AE5" w:rsidRPr="00214AE5" w:rsidTr="00214AE5">
        <w:tc>
          <w:tcPr>
            <w:tcW w:w="3473" w:type="dxa"/>
          </w:tcPr>
          <w:p w:rsidR="00214AE5" w:rsidRPr="00214AE5" w:rsidRDefault="00214AE5" w:rsidP="00214A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AE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14AE5">
              <w:rPr>
                <w:rFonts w:ascii="Times New Roman" w:hAnsi="Times New Roman" w:cs="Times New Roman"/>
                <w:sz w:val="24"/>
                <w:szCs w:val="24"/>
              </w:rPr>
              <w:t xml:space="preserve"> 01. Выбирать способы р</w:t>
            </w:r>
            <w:r w:rsidRPr="00214A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4AE5">
              <w:rPr>
                <w:rFonts w:ascii="Times New Roman" w:hAnsi="Times New Roman" w:cs="Times New Roman"/>
                <w:sz w:val="24"/>
                <w:szCs w:val="24"/>
              </w:rPr>
              <w:t>шения задач профессионал</w:t>
            </w:r>
            <w:r w:rsidRPr="00214A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4AE5">
              <w:rPr>
                <w:rFonts w:ascii="Times New Roman" w:hAnsi="Times New Roman" w:cs="Times New Roman"/>
                <w:sz w:val="24"/>
                <w:szCs w:val="24"/>
              </w:rPr>
              <w:t>ной деятельности, примен</w:t>
            </w:r>
            <w:r w:rsidRPr="00214A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4AE5">
              <w:rPr>
                <w:rFonts w:ascii="Times New Roman" w:hAnsi="Times New Roman" w:cs="Times New Roman"/>
                <w:sz w:val="24"/>
                <w:szCs w:val="24"/>
              </w:rPr>
              <w:t>тельно к различным конте</w:t>
            </w:r>
            <w:r w:rsidRPr="00214A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AE5">
              <w:rPr>
                <w:rFonts w:ascii="Times New Roman" w:hAnsi="Times New Roman" w:cs="Times New Roman"/>
                <w:sz w:val="24"/>
                <w:szCs w:val="24"/>
              </w:rPr>
              <w:t>стам</w:t>
            </w:r>
          </w:p>
        </w:tc>
        <w:tc>
          <w:tcPr>
            <w:tcW w:w="3474" w:type="dxa"/>
          </w:tcPr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готовность к труду, осознание ценности мастерства, труд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любие; 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готовность к активной де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технологической и социальной направленности, 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инициировать, планировать и самостоятельно выполнять такую деятел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ность; 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сти,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 а) базовые логические де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ствия: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вать и актуализировать пр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блему, рассматривать ее вс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сторонне; 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определять цели деятельн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сти, задавать параметры и кр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терии их достижения;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выявлять закономерности и противоречия в рассматрива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мых явлениях; 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вносить коррективы в де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тельность, оценивать соотве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ствие результатов целям, оц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нивать риски последствий де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тельности; 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развивать креативное мы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ление при решении жизненных проблем 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владеть навыками учебно-исследовательской и проек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деятельности, навыками разрешения проблем; 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выявлять причинно-следственные связи и актуал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зировать задачу, выдвигать г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потезу ее решения, находить аргументы для доказательства своих утверждений, задавать параметры и критерии реш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ния; 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ты, критически оценивать их достоверность, прогнозировать 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изменение в новых условиях; 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скую области жизнедеятельн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стей; 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выдвигать новые идеи, пре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лагать оригинальные подходы и решения; </w:t>
            </w:r>
          </w:p>
          <w:p w:rsidR="00214AE5" w:rsidRPr="00214AE5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способность их использов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ния в познавательной и соц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альной практике</w:t>
            </w:r>
          </w:p>
        </w:tc>
        <w:tc>
          <w:tcPr>
            <w:tcW w:w="3474" w:type="dxa"/>
          </w:tcPr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владеть системой химических знаний, которая включает: 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новополагающие понятия (х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мический элемент, атом, эле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тронная оболочка атома, s-, </w:t>
            </w:r>
            <w:proofErr w:type="gramStart"/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-, d-электронные </w:t>
            </w:r>
            <w:proofErr w:type="spellStart"/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орбитали</w:t>
            </w:r>
            <w:proofErr w:type="spellEnd"/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 ат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мов, ион, молекула, вален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ность, </w:t>
            </w:r>
            <w:proofErr w:type="spellStart"/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электроотрицател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, степень окисления, х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мическая связь, моль, молярная масса, молярный объем, угл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родный скелет, функционал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ная группа, радикал, изомерия, изомеры, гомологический ряд, гомологи, углеводороды, ки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лород- и азотсодержащие с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единения, биологически акти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ные вещества (углеводы, жиры, белки), мономер, полимер, структурное звено, высоком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лекулярные соединения, кр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сталлическая </w:t>
            </w:r>
            <w:proofErr w:type="gramStart"/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решетка, типы химических реакций (</w:t>
            </w:r>
            <w:proofErr w:type="spellStart"/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окисл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-восстановительные, э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зо-и эндотермические, реакции ионного обмена), раствор, электролиты, </w:t>
            </w:r>
            <w:proofErr w:type="spellStart"/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, электролитическая диссоци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ция, окислитель, восстанов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тель, скорость химической р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акции, химическое равнов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сие), теории и законы (теория химического строения орган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ческих веществ A.M.</w:t>
            </w:r>
            <w:proofErr w:type="gramEnd"/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Бутлер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ва, теория электролитической диссоциации, периодический закон Д.И. Менделеева, закон сохранения массы), закон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мерности, символический язык химии, </w:t>
            </w:r>
            <w:proofErr w:type="spellStart"/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фактологические</w:t>
            </w:r>
            <w:proofErr w:type="spellEnd"/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 св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дения о свойствах, составе, п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лучении и безопасном испол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зовании важнейших неорган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ческих и органических веществ в быту и практической де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тельности человека;</w:t>
            </w:r>
            <w:proofErr w:type="gramEnd"/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уметь выявлять характерные признаки и взаимосвязь из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ченных понятий, применять соответствующие понятия при описании строения и свойств неорганических и органич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ских веществ и их превращ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ний; выявлять взаимосвязь х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мических знаний с понятиями и представлениями других естественнонаучных предм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наимен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 химических соединений международного союза теор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тической и прикладной химии и тривиальные названия ва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нейших веществ (этилен, ац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тилен, глицерин, фенол, фо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мальдегид, уксусная кислота, глицин, угарный газ, углеки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лый газ, аммиак, гашеная 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весть, негашеная известь, п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тьевая сода и других), соста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лять формулы неорганических и органических веществ, ура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нения химических реакций, объяснять их смысл;</w:t>
            </w:r>
            <w:proofErr w:type="gramEnd"/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 подтве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ждать характерные химические свойства веществ соответств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ющими экспериментами и з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писями уравнений химических реакций;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уметь устанавливать прина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лежность изученных неорган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ческих и органических веществ к определенным классам и группам соединений, характ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ризовать их состав и важне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шие свойства; определять виды химических связей (ковален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ная, ионная, металлическая, водородная), типы кристалл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ческих решеток веществ; кла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сифицировать химические р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акции;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214AE5" w:rsidRPr="00214AE5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уметь проводить расчеты по химическим формулам и ура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нениям химических реакций с использованием физических величин, характеризующих вещества с количественной стороны: массы, объема (но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мальные условия) газов, кол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чества вещества; использовать системные химические знания для принятия решений в ко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кретных жизненных ситуациях, связанных с веществами и их применением</w:t>
            </w:r>
          </w:p>
        </w:tc>
      </w:tr>
      <w:tr w:rsidR="00214AE5" w:rsidRPr="00214AE5" w:rsidTr="00214AE5">
        <w:tc>
          <w:tcPr>
            <w:tcW w:w="3473" w:type="dxa"/>
          </w:tcPr>
          <w:p w:rsidR="00214AE5" w:rsidRPr="00214AE5" w:rsidRDefault="00214AE5" w:rsidP="00214A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214AE5"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совр</w:t>
            </w:r>
            <w:r w:rsidRPr="00214A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4AE5">
              <w:rPr>
                <w:rFonts w:ascii="Times New Roman" w:hAnsi="Times New Roman" w:cs="Times New Roman"/>
                <w:sz w:val="24"/>
                <w:szCs w:val="24"/>
              </w:rPr>
              <w:t>менные средства поиска, ан</w:t>
            </w:r>
            <w:r w:rsidRPr="00214A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4AE5">
              <w:rPr>
                <w:rFonts w:ascii="Times New Roman" w:hAnsi="Times New Roman" w:cs="Times New Roman"/>
                <w:sz w:val="24"/>
                <w:szCs w:val="24"/>
              </w:rPr>
              <w:t>лиза и интерпретации инфо</w:t>
            </w:r>
            <w:r w:rsidRPr="00214A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4AE5">
              <w:rPr>
                <w:rFonts w:ascii="Times New Roman" w:hAnsi="Times New Roman" w:cs="Times New Roman"/>
                <w:sz w:val="24"/>
                <w:szCs w:val="24"/>
              </w:rPr>
              <w:t>мации и информационные те</w:t>
            </w:r>
            <w:r w:rsidRPr="00214A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14AE5">
              <w:rPr>
                <w:rFonts w:ascii="Times New Roman" w:hAnsi="Times New Roman" w:cs="Times New Roman"/>
                <w:sz w:val="24"/>
                <w:szCs w:val="24"/>
              </w:rPr>
              <w:t>нологии для выполнения задач профессиональной деятельн</w:t>
            </w:r>
            <w:r w:rsidRPr="00214A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4AE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474" w:type="dxa"/>
          </w:tcPr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В области ценности научного познания: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 мирово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зрения, соответствующего с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временному уровню развития науки и общественной практ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ки, основанного на диалоге культур, способствующего осознанию своего места в п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ликультурном мире; 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языковой и читательской культуры как средства взаимодействия ме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ду людьми и познания мира; 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осознание ценности научной деятельности, готовность ос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ществлять проектную и иссл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довательскую деятельность индивидуально и в группе;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в) работа с информацией: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цию информации различных видов и форм представления;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рии, выбирая оптимальную форму представления и визу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лизации;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оценивать достоверность, л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гитимность информации, ее соответствие правовым и м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рально-этическим нормам; 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формационных и коммуник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ционных технологий в реш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нии когнитивных, коммуник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тивных и организационных з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 с соблюдением требований эргономики, техники безопа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ности, гигиены, ресурсосбер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жения, правовых и этических норм, норм информационной безопасности; </w:t>
            </w:r>
          </w:p>
          <w:p w:rsidR="00214AE5" w:rsidRPr="00214AE5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владеть навыками распозн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вания и защиты информации, информационной безопасности личности;  </w:t>
            </w:r>
          </w:p>
        </w:tc>
        <w:tc>
          <w:tcPr>
            <w:tcW w:w="3474" w:type="dxa"/>
          </w:tcPr>
          <w:p w:rsidR="0029521B" w:rsidRPr="0029521B" w:rsidRDefault="0029521B" w:rsidP="002952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планировать и выпо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нять химический эксперимент (превращения органических веществ при нагревании, пол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чение этилена и изучение его свойств, качественные реакции на альдегиды, крахмал, уксу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ную кислоту; денатурация бе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ков при нагревании, цветные реакции белков; проводить р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акции ионного обмена, опред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лять среду водных растворов, качественные реакции на сульфа</w:t>
            </w:r>
            <w:proofErr w:type="gramStart"/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, карбонат- и хлорид-анионы, на катион аммония; решать экспериментальные з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дачи по темам "Металлы" и "Неметаллы") в соответствии с правилами техники безопасн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сти при обращении с вещ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ствами и лабораторным обор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дованием; представлять р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зультаты химического эксп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римента в форме записи ура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нений соответствующих реа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ций и формулировать выводы на основе этих результатов;</w:t>
            </w:r>
          </w:p>
          <w:p w:rsidR="0029521B" w:rsidRPr="0029521B" w:rsidRDefault="0029521B" w:rsidP="002952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уметь анализировать химич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скую информацию, получа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мую из разных источников (средств массовой информ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ции, сеть Интернет и другие);</w:t>
            </w:r>
          </w:p>
          <w:p w:rsidR="0029521B" w:rsidRPr="0029521B" w:rsidRDefault="0029521B" w:rsidP="002952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владеть основными методами научного познания веществ и химических явлений (набл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дение, измерение, экспер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мент, моделирование);</w:t>
            </w:r>
          </w:p>
          <w:p w:rsidR="00214AE5" w:rsidRPr="0029521B" w:rsidRDefault="0029521B" w:rsidP="002952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уметь проводить расчеты по химическим формулам и ура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нениям химических реакций с использованием физических величин, характеризующих вещества с количественной стороны: массы, объема (но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мальные условия) газов, кол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чества вещества; использовать системные химические знания для принятия решений в ко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кретных жизненных ситуациях, связанных с веществами и их применением</w:t>
            </w:r>
          </w:p>
        </w:tc>
      </w:tr>
      <w:tr w:rsidR="00214AE5" w:rsidRPr="00214AE5" w:rsidTr="00214AE5">
        <w:tc>
          <w:tcPr>
            <w:tcW w:w="3473" w:type="dxa"/>
          </w:tcPr>
          <w:p w:rsidR="00214AE5" w:rsidRPr="00214AE5" w:rsidRDefault="00214AE5" w:rsidP="00214A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ОК04. Эффективно взаимоде</w:t>
            </w:r>
            <w:r w:rsidRPr="00214AE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14AE5">
              <w:rPr>
                <w:rFonts w:ascii="Times New Roman" w:hAnsi="Times New Roman" w:cs="Times New Roman"/>
                <w:sz w:val="24"/>
                <w:szCs w:val="24"/>
              </w:rPr>
              <w:t>ствовать и работать в колле</w:t>
            </w:r>
            <w:r w:rsidRPr="00214A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AE5">
              <w:rPr>
                <w:rFonts w:ascii="Times New Roman" w:hAnsi="Times New Roman" w:cs="Times New Roman"/>
                <w:sz w:val="24"/>
                <w:szCs w:val="24"/>
              </w:rPr>
              <w:t>тиве и команде</w:t>
            </w:r>
          </w:p>
        </w:tc>
        <w:tc>
          <w:tcPr>
            <w:tcW w:w="3474" w:type="dxa"/>
          </w:tcPr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готовность к саморазвитию, самостоятельности и сам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определению;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б) совместная деятельность: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ников обсуждать результаты совместной работы;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ного взаимодействия;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лять творчество и воображ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ние, быть инициативным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г) принятие себя и других л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дей: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принимать мотивы и арг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менты других людей при ан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лизе результатов деятельности;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признавать свое право и пр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во других людей на ошибки;</w:t>
            </w:r>
          </w:p>
          <w:p w:rsidR="00214AE5" w:rsidRPr="00214AE5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пон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мать мир с позиции другого человека;</w:t>
            </w:r>
          </w:p>
        </w:tc>
        <w:tc>
          <w:tcPr>
            <w:tcW w:w="3474" w:type="dxa"/>
          </w:tcPr>
          <w:p w:rsidR="00214AE5" w:rsidRPr="00214AE5" w:rsidRDefault="0029521B" w:rsidP="00214A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уметь планировать и выпо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нять химический эксперимент (превращения органических веществ при нагревании, пол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чение этилена и изучение его свойств, качественные реакции на альдегиды, крахмал, уксу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ную кислоту; денатурация бе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ков при нагревании, цветные реакции белков; проводить р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акции ионного обмена, опред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лять среду водных растворов, качественные реакции на сульфа</w:t>
            </w:r>
            <w:proofErr w:type="gramStart"/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, карбонат- и хлорид-анионы, на катион аммония; решать экспериментальные з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дачи по темам "Металлы" и "Неметаллы") в соответствии с правилами техники безопасн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сти при обращении с вещ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ствами и лабораторным обор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дованием; представлять р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зультаты химического эксп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римента в форме записи ура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нений соответствующих реа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ций и формулировать выводы на основе этих результатов</w:t>
            </w:r>
          </w:p>
        </w:tc>
      </w:tr>
      <w:tr w:rsidR="00214AE5" w:rsidRPr="00214AE5" w:rsidTr="00214AE5">
        <w:tc>
          <w:tcPr>
            <w:tcW w:w="3473" w:type="dxa"/>
          </w:tcPr>
          <w:p w:rsidR="00214AE5" w:rsidRPr="00214AE5" w:rsidRDefault="00214AE5" w:rsidP="00214A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214AE5">
              <w:rPr>
                <w:rFonts w:ascii="Times New Roman" w:hAnsi="Times New Roman" w:cs="Times New Roman"/>
                <w:sz w:val="24"/>
                <w:szCs w:val="24"/>
              </w:rPr>
              <w:t xml:space="preserve"> 07.</w:t>
            </w:r>
            <w:r w:rsidRPr="00214AE5">
              <w:t xml:space="preserve"> </w:t>
            </w:r>
            <w:r w:rsidRPr="00214AE5">
              <w:rPr>
                <w:rFonts w:ascii="Times New Roman" w:hAnsi="Times New Roman" w:cs="Times New Roman"/>
              </w:rPr>
              <w:t>Содействовать сохран</w:t>
            </w:r>
            <w:r w:rsidRPr="00214AE5">
              <w:rPr>
                <w:rFonts w:ascii="Times New Roman" w:hAnsi="Times New Roman" w:cs="Times New Roman"/>
              </w:rPr>
              <w:t>е</w:t>
            </w:r>
            <w:r w:rsidRPr="00214AE5">
              <w:rPr>
                <w:rFonts w:ascii="Times New Roman" w:hAnsi="Times New Roman" w:cs="Times New Roman"/>
              </w:rPr>
              <w:t>нию окружающей среды, ресурс</w:t>
            </w:r>
            <w:r w:rsidRPr="00214AE5">
              <w:rPr>
                <w:rFonts w:ascii="Times New Roman" w:hAnsi="Times New Roman" w:cs="Times New Roman"/>
              </w:rPr>
              <w:t>о</w:t>
            </w:r>
            <w:r w:rsidRPr="00214AE5">
              <w:rPr>
                <w:rFonts w:ascii="Times New Roman" w:hAnsi="Times New Roman" w:cs="Times New Roman"/>
              </w:rPr>
              <w:t>сбережению, применять знания об изменении климата, принципы бережливого производства, э</w:t>
            </w:r>
            <w:r w:rsidRPr="00214AE5">
              <w:rPr>
                <w:rFonts w:ascii="Times New Roman" w:hAnsi="Times New Roman" w:cs="Times New Roman"/>
              </w:rPr>
              <w:t>ф</w:t>
            </w:r>
            <w:r w:rsidRPr="00214AE5">
              <w:rPr>
                <w:rFonts w:ascii="Times New Roman" w:hAnsi="Times New Roman" w:cs="Times New Roman"/>
              </w:rPr>
              <w:t>фективно действовать в чрезв</w:t>
            </w:r>
            <w:r w:rsidRPr="00214AE5">
              <w:rPr>
                <w:rFonts w:ascii="Times New Roman" w:hAnsi="Times New Roman" w:cs="Times New Roman"/>
              </w:rPr>
              <w:t>ы</w:t>
            </w:r>
            <w:r w:rsidRPr="00214AE5">
              <w:rPr>
                <w:rFonts w:ascii="Times New Roman" w:hAnsi="Times New Roman" w:cs="Times New Roman"/>
              </w:rPr>
              <w:t>чайных ситуациях</w:t>
            </w:r>
          </w:p>
          <w:p w:rsidR="00214AE5" w:rsidRPr="00214AE5" w:rsidRDefault="00214AE5" w:rsidP="00214A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В области экологического во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питания: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 эколог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ческой культуры, понимание влияния социально-экономических процессов на состояние природной и соц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альной среды, осознание гл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бального характера экологич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ских проблем;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планирование и осуществл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ние действий в окружающей среде на основе знания целей устойчивого развития челов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чества; 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неприятие действий, приносящих вред окружающей среде; 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умение прогнозировать н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благоприятные экологические последствия предпринимаемых действий, предотвращать их; </w:t>
            </w:r>
          </w:p>
          <w:p w:rsidR="0029521B" w:rsidRPr="0029521B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расширение опыта деятельн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сти экологической направле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 xml:space="preserve">ности; </w:t>
            </w:r>
          </w:p>
          <w:p w:rsidR="00214AE5" w:rsidRPr="00214AE5" w:rsidRDefault="0029521B" w:rsidP="002952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474" w:type="dxa"/>
          </w:tcPr>
          <w:p w:rsidR="0029521B" w:rsidRPr="0029521B" w:rsidRDefault="0029521B" w:rsidP="002952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214AE5" w:rsidRPr="00214AE5" w:rsidRDefault="0029521B" w:rsidP="002952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- уметь соблюдать правила экологически целесообразного поведения в быту и трудовой деятельности в целях сохран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ния своего здоровья и окруж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ющей природной среды; уч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тывать опасность воздействия на живые организмы опред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1B">
              <w:rPr>
                <w:rFonts w:ascii="Times New Roman" w:hAnsi="Times New Roman" w:cs="Times New Roman"/>
                <w:sz w:val="24"/>
                <w:szCs w:val="24"/>
              </w:rPr>
              <w:t>ленных веществ, понимая смысл показателя предельной допустимой концентрации</w:t>
            </w:r>
          </w:p>
        </w:tc>
      </w:tr>
    </w:tbl>
    <w:p w:rsidR="001B24BC" w:rsidRDefault="001B24BC" w:rsidP="0029521B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bookmarkEnd w:id="1"/>
    </w:p>
    <w:p w:rsidR="00214AE5" w:rsidRPr="00214AE5" w:rsidRDefault="00214AE5" w:rsidP="0029521B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направленная на формирование следующих личностных результатов (ЛР):</w:t>
      </w:r>
    </w:p>
    <w:p w:rsidR="0029521B" w:rsidRDefault="0029521B" w:rsidP="002952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</w:t>
      </w:r>
      <w:r w:rsidRPr="0029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</w:t>
      </w:r>
      <w:r w:rsidRPr="002952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952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денческом и территориальном самоуправлении, в том числе на условиях добровольчества, проду</w:t>
      </w:r>
      <w:r w:rsidRPr="002952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9521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 взаимодействующий и участвующий в деятельности общественных организаций.</w:t>
      </w:r>
    </w:p>
    <w:p w:rsidR="0029521B" w:rsidRDefault="0029521B" w:rsidP="002952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4</w:t>
      </w:r>
      <w:r w:rsidRPr="0029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5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29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2952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Стремящийся</w:t>
      </w:r>
      <w:proofErr w:type="gramEnd"/>
      <w:r w:rsidRPr="0029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формированию в сетевой среде личностно и профессионал</w:t>
      </w:r>
      <w:r w:rsidRPr="0029521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95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конструктивного «цифрового следа».</w:t>
      </w:r>
    </w:p>
    <w:p w:rsidR="0029521B" w:rsidRDefault="0029521B" w:rsidP="002952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16</w:t>
      </w:r>
      <w:r w:rsidRPr="0029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</w:t>
      </w:r>
      <w:proofErr w:type="gramStart"/>
      <w:r w:rsidRPr="00295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9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значимых знаний о правилах ведения эк</w:t>
      </w:r>
      <w:r w:rsidRPr="002952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9521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 образа жизни о нормах и традициях трудовой деятельности человека о нормах и тр</w:t>
      </w:r>
      <w:r w:rsidRPr="002952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9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дициях поведения человека в многонациональном, многокультурном обществе. </w:t>
      </w:r>
    </w:p>
    <w:p w:rsidR="0029521B" w:rsidRPr="0029521B" w:rsidRDefault="0029521B" w:rsidP="002952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23</w:t>
      </w:r>
      <w:r w:rsidRPr="0029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</w:t>
      </w:r>
      <w:proofErr w:type="gramStart"/>
      <w:r w:rsidRPr="00295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9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самораскрытия и самореализация личности.</w:t>
      </w:r>
    </w:p>
    <w:p w:rsidR="0029521B" w:rsidRPr="0029521B" w:rsidRDefault="0029521B" w:rsidP="002952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30</w:t>
      </w:r>
      <w:r w:rsidRPr="0029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поиск и использование информации, необходимой для эффекти</w:t>
      </w:r>
      <w:r w:rsidRPr="002952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95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выполнения различных задач, профессионального и личностного развития.</w:t>
      </w:r>
    </w:p>
    <w:p w:rsidR="0029521B" w:rsidRPr="0029521B" w:rsidRDefault="0029521B" w:rsidP="0029521B">
      <w:pPr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E5" w:rsidRPr="00214AE5" w:rsidRDefault="00214AE5" w:rsidP="0029521B">
      <w:pPr>
        <w:tabs>
          <w:tab w:val="left" w:pos="567"/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E5" w:rsidRPr="00214AE5" w:rsidRDefault="00214AE5" w:rsidP="00214A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9DE" w:rsidRDefault="002A49DE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14A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УЧЕБНОЙ ДИСЦИПЛИНЫ</w:t>
      </w:r>
    </w:p>
    <w:p w:rsidR="00214AE5" w:rsidRDefault="00214AE5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14A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29521B" w:rsidRPr="00214AE5" w:rsidRDefault="0029521B" w:rsidP="00214A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3"/>
        <w:gridCol w:w="2667"/>
      </w:tblGrid>
      <w:tr w:rsidR="0072646B" w:rsidRPr="0072646B" w:rsidTr="0072646B">
        <w:trPr>
          <w:trHeight w:val="490"/>
        </w:trPr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46B" w:rsidRPr="0072646B" w:rsidRDefault="0072646B" w:rsidP="0072646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64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46B" w:rsidRPr="0072646B" w:rsidRDefault="0072646B" w:rsidP="0072646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64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72646B" w:rsidRPr="0072646B" w:rsidTr="0072646B">
        <w:trPr>
          <w:trHeight w:val="490"/>
        </w:trPr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46B" w:rsidRPr="0072646B" w:rsidRDefault="0072646B" w:rsidP="0072646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64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дисциплины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46B" w:rsidRPr="0072646B" w:rsidRDefault="0072646B" w:rsidP="001B2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64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72646B" w:rsidRPr="0072646B" w:rsidTr="0072646B">
        <w:trPr>
          <w:trHeight w:val="490"/>
        </w:trPr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46B" w:rsidRPr="0072646B" w:rsidRDefault="0072646B" w:rsidP="0072646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64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264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7264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46B" w:rsidRPr="0072646B" w:rsidRDefault="0072646B" w:rsidP="001B2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46B" w:rsidRPr="0072646B" w:rsidTr="0072646B">
        <w:trPr>
          <w:trHeight w:val="490"/>
        </w:trPr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46B" w:rsidRPr="0072646B" w:rsidRDefault="0072646B" w:rsidP="0072646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64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46B" w:rsidRPr="0072646B" w:rsidRDefault="0072646B" w:rsidP="001B2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72646B" w:rsidRPr="0072646B" w:rsidTr="0072646B">
        <w:trPr>
          <w:trHeight w:val="336"/>
        </w:trPr>
        <w:tc>
          <w:tcPr>
            <w:tcW w:w="10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46B" w:rsidRPr="0072646B" w:rsidRDefault="0072646B" w:rsidP="0072646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64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72646B" w:rsidRPr="0072646B" w:rsidTr="0072646B">
        <w:trPr>
          <w:trHeight w:val="490"/>
        </w:trPr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46B" w:rsidRPr="0072646B" w:rsidRDefault="0072646B" w:rsidP="0072646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64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46B" w:rsidRPr="0072646B" w:rsidRDefault="0072646B" w:rsidP="001B2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2646B" w:rsidRPr="0072646B" w:rsidTr="0072646B">
        <w:trPr>
          <w:trHeight w:val="490"/>
        </w:trPr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46B" w:rsidRPr="0072646B" w:rsidRDefault="0072646B" w:rsidP="0072646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64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46B" w:rsidRPr="0072646B" w:rsidRDefault="0072646B" w:rsidP="001B2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2646B" w:rsidRPr="0072646B" w:rsidTr="0072646B">
        <w:trPr>
          <w:trHeight w:val="490"/>
        </w:trPr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46B" w:rsidRPr="0072646B" w:rsidRDefault="0072646B" w:rsidP="0072646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64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46B" w:rsidRPr="0072646B" w:rsidRDefault="0072646B" w:rsidP="001B2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646B" w:rsidRPr="0072646B" w:rsidTr="0072646B">
        <w:trPr>
          <w:trHeight w:val="490"/>
        </w:trPr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46B" w:rsidRPr="0072646B" w:rsidRDefault="0072646B" w:rsidP="0072646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64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46B" w:rsidRPr="0072646B" w:rsidRDefault="0072646B" w:rsidP="001B2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64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2646B" w:rsidRPr="0072646B" w:rsidTr="0072646B">
        <w:trPr>
          <w:trHeight w:val="490"/>
        </w:trPr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46B" w:rsidRPr="0072646B" w:rsidRDefault="0072646B" w:rsidP="0072646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64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46B" w:rsidRPr="0072646B" w:rsidRDefault="0072646B" w:rsidP="001B2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46B" w:rsidRPr="0072646B" w:rsidTr="0072646B">
        <w:trPr>
          <w:trHeight w:val="490"/>
        </w:trPr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46B" w:rsidRPr="0072646B" w:rsidRDefault="0072646B" w:rsidP="0072646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64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46B" w:rsidRPr="0072646B" w:rsidRDefault="0072646B" w:rsidP="001B2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64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646B" w:rsidRPr="0072646B" w:rsidTr="0072646B">
        <w:trPr>
          <w:trHeight w:val="490"/>
        </w:trPr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46B" w:rsidRPr="0072646B" w:rsidRDefault="0072646B" w:rsidP="0072646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64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46B" w:rsidRPr="0072646B" w:rsidRDefault="0072646B" w:rsidP="001B2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64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646B" w:rsidRPr="0072646B" w:rsidTr="0072646B">
        <w:trPr>
          <w:trHeight w:val="331"/>
        </w:trPr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46B" w:rsidRPr="0072646B" w:rsidRDefault="0072646B" w:rsidP="0072646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аттестация: дифференцированный зачёт (2 сем</w:t>
            </w:r>
            <w:r w:rsidR="001B24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естр) и другие формы контроля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семестр)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46B" w:rsidRPr="0072646B" w:rsidRDefault="0072646B" w:rsidP="001B2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214AE5" w:rsidRPr="00214AE5" w:rsidRDefault="00214AE5" w:rsidP="00214AE5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214AE5" w:rsidRPr="00214AE5" w:rsidSect="00214AE5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214AE5" w:rsidRPr="001B24BC" w:rsidRDefault="00214AE5" w:rsidP="001B24BC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 Тематический план </w:t>
      </w:r>
      <w:r w:rsidR="00152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содержание учебного предмета </w:t>
      </w:r>
    </w:p>
    <w:p w:rsidR="00214AE5" w:rsidRPr="00214AE5" w:rsidRDefault="00214AE5" w:rsidP="001E6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14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7464"/>
        <w:gridCol w:w="992"/>
        <w:gridCol w:w="3763"/>
      </w:tblGrid>
      <w:tr w:rsidR="001B24BC" w:rsidRPr="0011230B" w:rsidTr="00DF52D0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bookmark14"/>
            <w:bookmarkStart w:id="3" w:name="bookmark15"/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</w:t>
            </w:r>
            <w:bookmarkEnd w:id="2"/>
            <w:bookmarkEnd w:id="3"/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 (</w:t>
            </w:r>
            <w:proofErr w:type="gramStart"/>
            <w:r w:rsidRPr="001123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1123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 и личностные результаты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(ЛР)</w:t>
            </w:r>
          </w:p>
        </w:tc>
      </w:tr>
      <w:tr w:rsidR="001B24BC" w:rsidRPr="0011230B" w:rsidTr="00DF52D0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B24BC" w:rsidRPr="0011230B" w:rsidTr="00DF52D0">
        <w:trPr>
          <w:trHeight w:val="113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113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Раздел 1. Основы строения вещества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4BC" w:rsidRPr="0011230B" w:rsidRDefault="001B24BC" w:rsidP="002A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атомов химич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ских элементов и природа химической связи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4BC" w:rsidRPr="0011230B" w:rsidRDefault="001B24BC" w:rsidP="002A49D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3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2A49DE">
        <w:trPr>
          <w:trHeight w:val="17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Современная модель строения атома. Символический язык химии. Химический элемент. Электронная конфигурация атома. Классиф</w:t>
            </w: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кация химических элементов (s-, p-, d-элементы). Валентные электр</w:t>
            </w: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ны. Валентность. Электронная природа химической связи. </w:t>
            </w:r>
            <w:proofErr w:type="spellStart"/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</w:t>
            </w: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отрицательность</w:t>
            </w:r>
            <w:proofErr w:type="spellEnd"/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Виды химической связи (</w:t>
            </w:r>
            <w:proofErr w:type="gramStart"/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ковалентная</w:t>
            </w:r>
            <w:proofErr w:type="gramEnd"/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ионная, м</w:t>
            </w: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таллическая, водородная) и способы ее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01; 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4, ЛР 16, ЛР 23, ЛР 30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123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заданий на использование химической символики и назв</w:t>
            </w: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ний соединений по номенклатуре международного союза теоретич</w:t>
            </w: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задания на установление связи между строением ат</w:t>
            </w: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мов химических элементов и периодическим изменением свойств х</w:t>
            </w: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мических элементов и их соединений в соответствии с положением Периодической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01; ЛР 2, ЛР 4, ЛР 16, ЛР 23, ЛР 30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1.2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Периодический закон и таблица Д.И. Менделеева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4BC" w:rsidRPr="0011230B" w:rsidRDefault="001B24BC" w:rsidP="002A49DE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13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BC" w:rsidRPr="0011230B" w:rsidRDefault="001B24BC" w:rsidP="002A49DE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2</w:t>
            </w:r>
          </w:p>
          <w:p w:rsidR="001B24BC" w:rsidRPr="0011230B" w:rsidRDefault="001B24BC" w:rsidP="002A49DE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Периодическая система химических элементов Д.И. Менделеева. Ф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зический смысл Периодического закона Д.И. Менделеева. Закон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мерности изменения свойств химических элементов, образуемых ими простых и сложных веществ в соответствии с положением химич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:rsidR="001B24BC" w:rsidRPr="0011230B" w:rsidRDefault="001B24BC" w:rsidP="002A49DE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практико-ориентированных теоретических заданий на </w:t>
            </w:r>
            <w:proofErr w:type="spell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рактеризацию</w:t>
            </w:r>
            <w:proofErr w:type="spellEnd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химических элементов «Металлические / неметаллич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ские свойства, </w:t>
            </w:r>
            <w:proofErr w:type="spell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химических элементов в соо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ветствии с их электронным строением и положением в периодической системе химических элементов Д.И. Менделеева»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4, ЛР 16, ЛР 23, ЛР 30</w:t>
            </w:r>
          </w:p>
        </w:tc>
      </w:tr>
      <w:tr w:rsidR="001B24BC" w:rsidRPr="0011230B" w:rsidTr="00DF52D0">
        <w:trPr>
          <w:trHeight w:val="274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74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Раздел 2. Химические реакции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2.1 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Типы химических реа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2A49DE">
        <w:trPr>
          <w:trHeight w:val="2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4BC" w:rsidRPr="0011230B" w:rsidRDefault="001B24BC" w:rsidP="002A49DE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Классификация и типы химических реакций с участием неорганич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ских веществ. </w:t>
            </w:r>
            <w:proofErr w:type="gramStart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Составление уравнений реакций соединения, разлож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ния, замещения, обмена, в </w:t>
            </w:r>
            <w:proofErr w:type="spellStart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реакций горения, окисления-восстановления.</w:t>
            </w:r>
            <w:proofErr w:type="gramEnd"/>
          </w:p>
          <w:p w:rsidR="001B24BC" w:rsidRPr="0011230B" w:rsidRDefault="001B24BC" w:rsidP="002A49DE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Уравнения окисления-восстановления. Степень окисления. Окисл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тель и восстановитель. Составление и уравнивание </w:t>
            </w:r>
            <w:proofErr w:type="spellStart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-восстановительных реакций методом электронного баланса. </w:t>
            </w:r>
            <w:proofErr w:type="spellStart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Окисл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тельно</w:t>
            </w:r>
            <w:proofErr w:type="spellEnd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ЛР 2, ЛР 4, ЛР 16, ЛР 23, ЛР 30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BC" w:rsidRPr="0011230B" w:rsidRDefault="001B24BC" w:rsidP="002A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4BC" w:rsidRPr="0011230B" w:rsidRDefault="001B24BC" w:rsidP="002A4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3</w:t>
            </w:r>
          </w:p>
          <w:p w:rsidR="001B24BC" w:rsidRPr="0011230B" w:rsidRDefault="001B24BC" w:rsidP="002A4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Количественные отношения в химии. Основные количественные з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коны в химии и расчеты по уравнениям химических реакций. Моль как единица количества вещества. Молярная масса. Законы сохран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массы и энергии. Закон Авогадро. Молярный объем газов. Отн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сительная плотность газов. Расчеты по уравнениям химических реа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ций с использованием массы, объема (нормальные условия) газов, к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личества вещества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ЛР 2, ЛР 4, ЛР 16, ЛР 23, ЛР 30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2.2. Электролитич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ская диссоциация и ио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 обмен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11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 электролитической диссоциации. Ионы. Электролиты, </w:t>
            </w:r>
            <w:proofErr w:type="spell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неэле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тролиты</w:t>
            </w:r>
            <w:proofErr w:type="spellEnd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Реакц</w:t>
            </w:r>
            <w:proofErr w:type="gram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ии ио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нного обмена. Составление реакций ионного о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мена путем составления их полных и сокращенных ионных уравн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ний. Кислотно-основные реакции. Задания на составление ионных реакций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04, ЛР 2, ЛР 4, ЛР 16, ЛР 23, ЛР 30</w:t>
            </w:r>
          </w:p>
        </w:tc>
      </w:tr>
      <w:tr w:rsidR="001B24BC" w:rsidRPr="0011230B" w:rsidTr="00DF52D0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BC" w:rsidRPr="0011230B" w:rsidRDefault="001B24BC" w:rsidP="002A49DE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</w:t>
            </w:r>
          </w:p>
          <w:p w:rsidR="001B24BC" w:rsidRPr="0011230B" w:rsidRDefault="001B24BC" w:rsidP="002A49DE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Лабораторная работа “Типы химических реакций”. </w:t>
            </w:r>
          </w:p>
          <w:p w:rsidR="001B24BC" w:rsidRPr="0011230B" w:rsidRDefault="001B24BC" w:rsidP="002A49DE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типов (по составу и количеству исходных и образу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щихся веществ) и признаков химических реакций. Проведение реа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04, ЛР 2, ЛР 4, ЛР 16, 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23, ЛР 30</w:t>
            </w:r>
          </w:p>
        </w:tc>
      </w:tr>
      <w:tr w:rsidR="001B24BC" w:rsidRPr="0011230B" w:rsidTr="00DF52D0">
        <w:trPr>
          <w:trHeight w:val="113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Раздел 3. Строение и свойства неорганических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3.1 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Классификация, номе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клатура и строение нео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ганических веществ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2A49DE">
        <w:trPr>
          <w:trHeight w:val="25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Предмет неорганической химии. Классификация неорганических в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ществ. Простые и сложные вещества. Основные классы сложных в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ществ (оксиды, гидроксиды, кислоты, соли). Взаимосвязь неорган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и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ческих веществ. Агрегатные состояния вещества. Кристаллические и аморфные вещества. Типы кристаллических решеток (</w:t>
            </w:r>
            <w:proofErr w:type="gramStart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атомная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, мол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ской решетки. Причины многообразия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ЛР 2, ЛР 4, ЛР 16, ЛР 23, ЛР 30</w:t>
            </w:r>
          </w:p>
        </w:tc>
      </w:tr>
      <w:tr w:rsidR="001B24BC" w:rsidRPr="0011230B" w:rsidTr="00DF52D0">
        <w:trPr>
          <w:trHeight w:val="10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№ 4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дя из названия вещества по международной (ИЮПАК) или тривиал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ь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ной номенклатуре.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и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мических веществ, определять принадлежность к классу. 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Источники химической информации (средств массовой информации, сеть Интернет и другие). Поиск информации по названиям, идент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и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фикаторам, структурным формулам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ЛР 2, ЛР 4, ЛР 16, ЛР 23, ЛР 30</w:t>
            </w:r>
          </w:p>
        </w:tc>
      </w:tr>
    </w:tbl>
    <w:p w:rsidR="002A49DE" w:rsidRDefault="002A49D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7464"/>
        <w:gridCol w:w="992"/>
        <w:gridCol w:w="3763"/>
      </w:tblGrid>
      <w:tr w:rsidR="001B24BC" w:rsidRPr="0011230B" w:rsidTr="00DF52D0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3.2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Физико-химические сво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ства неорганических в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ществ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112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1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Металлы. Общие физические и химические свойства металлов. Сп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собы получения. Значение металлов и неметаллов в природе и жизн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деятельности человека и организмов. Коррозия металлов: виды ко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розии, способы защиты металлов от коррозии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ЛР 2, ЛР 4, ЛР 16, ЛР 23, ЛР 30</w:t>
            </w:r>
          </w:p>
        </w:tc>
      </w:tr>
      <w:tr w:rsidR="001B24BC" w:rsidRPr="0011230B" w:rsidTr="00DF52D0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Неметаллы. Общие физические и химические свойства неметаллов. Типичные свойства неметаллов IV– VII групп. Классификация и н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менклатура соединений неметаллов. Круговороты биогенных элеме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 в природе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ЛР 2, ЛР 4, ЛР 16, ЛР 23, ЛР 30</w:t>
            </w:r>
          </w:p>
        </w:tc>
      </w:tr>
      <w:tr w:rsidR="001B24BC" w:rsidRPr="0011230B" w:rsidTr="00DF52D0">
        <w:trPr>
          <w:trHeight w:val="10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Химические свойства основных классов неорганических веществ (о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сидов, гидроксидов, кислот, солей и др.). Закономерности в измен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нии свой</w:t>
            </w:r>
            <w:proofErr w:type="gram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 пр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остых веществ, водородных соединений, высших о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сидов и гидроксидов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ЛР 2, ЛР 4, ЛР 16, ЛР 23, ЛР 30</w:t>
            </w:r>
          </w:p>
        </w:tc>
      </w:tr>
      <w:tr w:rsidR="001B24BC" w:rsidRPr="0011230B" w:rsidTr="00DF52D0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5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лот, оснований и амфотерных гидроксидов; неорганических солей, характеризующих их свойства. 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практико-ориентированных теоретических заданий на сво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ства, состав, получение и безопасное использование важнейших нео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ганических веществ в быту и практической деятельности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ЛР 2, ЛР 4, ЛР 16, ЛР 23, ЛР 30</w:t>
            </w:r>
          </w:p>
        </w:tc>
      </w:tr>
    </w:tbl>
    <w:p w:rsidR="002A49DE" w:rsidRDefault="002A49D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7464"/>
        <w:gridCol w:w="992"/>
        <w:gridCol w:w="3763"/>
      </w:tblGrid>
      <w:tr w:rsidR="001B24BC" w:rsidRPr="0011230B" w:rsidTr="00DF52D0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Тема 3.3 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Идентификация неорг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нических веществ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2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4BC" w:rsidRDefault="001B24BC" w:rsidP="002A49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Лабораторное занятие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2</w:t>
            </w:r>
          </w:p>
          <w:p w:rsidR="001B24BC" w:rsidRPr="0011230B" w:rsidRDefault="001B24BC" w:rsidP="002A49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«Идентификация неорганических веществ». </w:t>
            </w:r>
          </w:p>
          <w:p w:rsidR="001B24BC" w:rsidRPr="0011230B" w:rsidRDefault="001B24BC" w:rsidP="002A49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экспериментальных задач по химическим свойствам мета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лов и неметаллов, по распознаванию и получению соединений мета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лов и неметаллов.</w:t>
            </w:r>
          </w:p>
          <w:p w:rsidR="001B24BC" w:rsidRPr="0011230B" w:rsidRDefault="001B24BC" w:rsidP="002A49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Идентификация неорганических веществ с использованием их физ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ко-химических свойств, характерных качественных реакций. Кач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ственные реакции на сульфа</w:t>
            </w:r>
            <w:proofErr w:type="gramStart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т-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карбонат- и хлорид-анионы, на катион аммония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02,ОК 04, ЛР 2, ЛР 4, ЛР 16, ЛР 23, ЛР 30</w:t>
            </w:r>
          </w:p>
        </w:tc>
      </w:tr>
      <w:tr w:rsidR="001B24BC" w:rsidRPr="0011230B" w:rsidTr="00DF52D0">
        <w:trPr>
          <w:trHeight w:val="330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Раздел 4 Строение и свойства органических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Классификация, строение и номенклатура органич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ских веществ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11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Появление и развитие органической химии как науки. Предмет орг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нической химии. Место и значение органической химии в системе естественных наук.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Химическое строение как порядок соединения атомов в молекуле с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гласно их валентности. Основные положения теории химического строения органических соединений А.М. Бутлерова. Углеродный ск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 органической молекулы. Зависимость свойств веществ от химич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ского строения молекул. Изомерия и изомеры. 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о функциональной группе. Радикал. Принципы классифик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ции органических соединений. Международная номенклатура и принципы номенклатуры органических соединений. </w:t>
            </w:r>
            <w:proofErr w:type="gram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об азо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содержащих соединениях, биологически активных веществах (угл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водах, жирах, белках и др.), высокомолекулярных соединениях (м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номер, полимер, структурное звено).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ЛР 2, ЛР 4, ЛР 16, ЛР 23, ЛР 30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4BC" w:rsidRPr="0011230B" w:rsidTr="002A49DE">
        <w:trPr>
          <w:trHeight w:val="5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6</w:t>
            </w:r>
          </w:p>
          <w:p w:rsidR="001B24BC" w:rsidRPr="0011230B" w:rsidRDefault="001B24BC" w:rsidP="002A49D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Номенклатура органических соединений отдельных классов (нас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щенные, ненасыщенные и ароматические углеводороды, спирты, ф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виальной номенклатуре (этилен, ацетилен, глицерин, фенол, фо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мальдегид, уксусная кислота, глицин).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Расчеты простейшей формулы органической молекулы, исходя из элементного состава (</w:t>
            </w:r>
            <w:proofErr w:type="gram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ЛР 2, ЛР 4, ЛР 16, ЛР 23, ЛР 30</w:t>
            </w:r>
          </w:p>
        </w:tc>
      </w:tr>
      <w:tr w:rsidR="001B24BC" w:rsidRPr="0011230B" w:rsidTr="00DF52D0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4.2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Свойства органических соединений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2A49DE">
        <w:trPr>
          <w:trHeight w:val="31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4BC" w:rsidRPr="0011230B" w:rsidRDefault="001B24BC" w:rsidP="002A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й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ства; химические свойства; способы получения):</w:t>
            </w:r>
          </w:p>
          <w:p w:rsidR="001B24BC" w:rsidRPr="0011230B" w:rsidRDefault="001B24BC" w:rsidP="002A49D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предельные углеводороды (</w:t>
            </w:r>
            <w:proofErr w:type="spellStart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алканы</w:t>
            </w:r>
            <w:proofErr w:type="spellEnd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циклоалканы</w:t>
            </w:r>
            <w:proofErr w:type="spellEnd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). Горение метана как один из основных источников тепла в промышленности и быту. Свойства природных углеводородов, нахождение в природе и прим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нение </w:t>
            </w:r>
            <w:proofErr w:type="spellStart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алканов</w:t>
            </w:r>
            <w:proofErr w:type="spellEnd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1B24BC" w:rsidRPr="0011230B" w:rsidRDefault="001B24BC" w:rsidP="002A49D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непредельные (</w:t>
            </w:r>
            <w:proofErr w:type="spellStart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алкены</w:t>
            </w:r>
            <w:proofErr w:type="spellEnd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алкины</w:t>
            </w:r>
            <w:proofErr w:type="spellEnd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алкадиены</w:t>
            </w:r>
            <w:proofErr w:type="spellEnd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 и ароматические угл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04, 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4, ЛР 16, ЛР 23, ЛР 30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9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Кислородсодержащие соединения (спирты и фенолы, карбоновые кислоты и эфиры, альдегиды и кетоны, жиры, углеводы). Практич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04, 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4, ЛР 16, ЛР 23, ЛР 30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Азотсодержащие соединения (амины и аминокислоты, белки). Выс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:rsidR="001B24BC" w:rsidRPr="0011230B" w:rsidRDefault="001B24BC" w:rsidP="002A49D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Генетическая связь между классами органических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04, 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4, ЛР 16, ЛР 23, ЛР 30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27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№ 7</w:t>
            </w:r>
          </w:p>
          <w:p w:rsidR="001B24BC" w:rsidRPr="0011230B" w:rsidRDefault="001B24BC" w:rsidP="002A49D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чения): предельные (</w:t>
            </w:r>
            <w:proofErr w:type="spellStart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алканы</w:t>
            </w:r>
            <w:proofErr w:type="spellEnd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циклоалканы</w:t>
            </w:r>
            <w:proofErr w:type="spellEnd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), непредельные (</w:t>
            </w:r>
            <w:proofErr w:type="spellStart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алкены</w:t>
            </w:r>
            <w:proofErr w:type="spellEnd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алкины</w:t>
            </w:r>
            <w:proofErr w:type="spellEnd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алкадиены</w:t>
            </w:r>
            <w:proofErr w:type="spellEnd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 и ароматические углеводороды, спирты и фен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лы, карбоновые кислоты и эфиры, альдегиды и кетоны, амины и ам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нокислоты, высокомолекулярные соединения. 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04, 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4, ЛР 16, ЛР 23, ЛР 30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4BC" w:rsidRPr="0011230B" w:rsidTr="002A49DE">
        <w:trPr>
          <w:trHeight w:val="22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№ 8</w:t>
            </w:r>
          </w:p>
          <w:p w:rsidR="001B24BC" w:rsidRPr="0011230B" w:rsidRDefault="001B24BC" w:rsidP="002A49D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Составление схем реакций (в том числе по предложенным цепочкам превращений), характеризующих химические свойства органических соединений отдельных классов, способы их получения и название о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ганических соединений по тривиальной или международной систем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тической номенклатуре.</w:t>
            </w:r>
          </w:p>
          <w:p w:rsidR="001B24BC" w:rsidRPr="0011230B" w:rsidRDefault="001B24BC" w:rsidP="002A49D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практико-ориентированных теоретических заданий на сво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й</w:t>
            </w: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ства органических соединений отдельных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04, 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4, ЛР 16, ЛР 23, ЛР 30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30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Лабораторное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№ 3</w:t>
            </w:r>
          </w:p>
          <w:p w:rsidR="001B24BC" w:rsidRPr="0011230B" w:rsidRDefault="001B24BC" w:rsidP="002A49D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«Превращения органических веще</w:t>
            </w:r>
            <w:proofErr w:type="gramStart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ств пр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нагревании".</w:t>
            </w:r>
          </w:p>
          <w:p w:rsidR="001B24BC" w:rsidRPr="0011230B" w:rsidRDefault="001B24BC" w:rsidP="002A49D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04, 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4, ЛР 16, ЛР 23, ЛР 30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4.3. 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Идентификация орган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ческих веществ, их знач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 и применение в быт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вой и производственной деятельности человека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1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24BC" w:rsidRPr="0011230B" w:rsidRDefault="001B24BC" w:rsidP="002A49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0B">
              <w:rPr>
                <w:rFonts w:ascii="Times New Roman" w:eastAsia="Calibri" w:hAnsi="Times New Roman" w:cs="Times New Roman"/>
                <w:sz w:val="24"/>
                <w:szCs w:val="24"/>
              </w:rPr>
              <w:t>Биоорганические соединения. Применение и биологическая роль у</w:t>
            </w:r>
            <w:r w:rsidRPr="0011230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11230B">
              <w:rPr>
                <w:rFonts w:ascii="Times New Roman" w:eastAsia="Calibri" w:hAnsi="Times New Roman" w:cs="Times New Roman"/>
                <w:sz w:val="24"/>
                <w:szCs w:val="24"/>
              </w:rPr>
              <w:t>леводов. Окисление углеводов – источник энергии живых органи</w:t>
            </w:r>
            <w:r w:rsidRPr="0011230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1230B">
              <w:rPr>
                <w:rFonts w:ascii="Times New Roman" w:eastAsia="Calibri" w:hAnsi="Times New Roman" w:cs="Times New Roman"/>
                <w:sz w:val="24"/>
                <w:szCs w:val="24"/>
              </w:rPr>
              <w:t>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</w:t>
            </w:r>
            <w:r w:rsidRPr="0011230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1230B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</w:t>
            </w:r>
          </w:p>
          <w:p w:rsidR="001B24BC" w:rsidRPr="0011230B" w:rsidRDefault="001B24BC" w:rsidP="002A49D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4BC" w:rsidRPr="0011230B" w:rsidRDefault="001B24BC" w:rsidP="002A49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органической химии в решении проблем энергетической бе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водные, альдегиды и др.), смысл показателя предельно допустимой концентрации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04, 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4, ЛР 16, ЛР 23, ЛР 30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04, 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4, ЛР 16, ЛР 23, ЛР 30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4BC" w:rsidRPr="0011230B" w:rsidTr="002A49DE">
        <w:trPr>
          <w:trHeight w:val="3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4BC" w:rsidRPr="0011230B" w:rsidRDefault="001B24BC" w:rsidP="002A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vertAlign w:val="superscript"/>
              </w:rPr>
            </w:pPr>
            <w:r w:rsidRPr="0011230B">
              <w:rPr>
                <w:rFonts w:ascii="Calibri" w:eastAsia="Calibri" w:hAnsi="Calibri" w:cs="Times New Roman"/>
                <w:i/>
                <w:vertAlign w:val="superscript"/>
              </w:rPr>
              <w:t xml:space="preserve"> </w:t>
            </w:r>
          </w:p>
          <w:p w:rsidR="001B24BC" w:rsidRPr="0011230B" w:rsidRDefault="001B24BC" w:rsidP="002A49D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23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4</w:t>
            </w:r>
          </w:p>
          <w:p w:rsidR="001B24BC" w:rsidRPr="0011230B" w:rsidRDefault="001B24BC" w:rsidP="002A49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работа: “Идентификация органических соединений о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дельных классов”</w:t>
            </w:r>
          </w:p>
          <w:p w:rsidR="001B24BC" w:rsidRPr="0011230B" w:rsidRDefault="001B24BC" w:rsidP="002A49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Идентификация органических соединений отдельных классов (на примере альдегидов, крахмала, уксусной кислоты, белков и т.п.) с и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пользованием их физико-химических свойств и характерных кач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ственных реакций. Денатурация белка при нагревании. Цветные р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акции белков. Возникновение аналитического сигнала с точки зрения химических процессов при протекании качественной реакции, позв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ляющей идентифицировать предложенные органические вещества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BC" w:rsidRPr="0011230B" w:rsidRDefault="001B24BC" w:rsidP="002A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04, ЛР 2, ЛР 4, ЛР 16, ЛР 23, ЛР 30</w:t>
            </w:r>
          </w:p>
          <w:p w:rsidR="001B24BC" w:rsidRPr="0011230B" w:rsidRDefault="001B24BC" w:rsidP="002A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2A49DE">
        <w:trPr>
          <w:trHeight w:val="559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Кинетические и термодинамические закономерности </w:t>
            </w:r>
            <w:r w:rsidR="002A4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протекания химических реа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7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23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23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Скорость химических р</w:t>
            </w:r>
            <w:r w:rsidRPr="001123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1123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акций. Химическое ра</w:t>
            </w:r>
            <w:r w:rsidRPr="001123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r w:rsidRPr="001123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новесие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4BC" w:rsidRPr="0011230B" w:rsidTr="002A49DE">
        <w:trPr>
          <w:trHeight w:val="22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Скорость реакции, ее зависимость от различных факторов: природы реагирующих веществ, концентрации реагирующих веществ, темп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ратуры и площади реакционной поверхности. Тепловые эффекты х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мических реакций. Экз</w:t>
            </w:r>
            <w:proofErr w:type="gram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эндотермические, реакции.</w:t>
            </w:r>
          </w:p>
          <w:p w:rsidR="001B24BC" w:rsidRPr="0011230B" w:rsidRDefault="001B24BC" w:rsidP="002A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Обратимость реакций. Химическое равновесие и его смещение под действием различных факторов (концентрация реагентов или проду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 реакции, давление, температура) для создания оптимальных усл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вий протекания химических процессов. Принцип </w:t>
            </w:r>
            <w:proofErr w:type="spell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</w:t>
            </w:r>
            <w:proofErr w:type="spellEnd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Шателье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04, ЛР 2, ЛР 4, ЛР 16, ЛР 23, ЛР 30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23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9</w:t>
            </w:r>
          </w:p>
          <w:p w:rsidR="001B24BC" w:rsidRPr="0011230B" w:rsidRDefault="001B24BC" w:rsidP="002A49D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Решение практико-ориентированных заданий на анализ факторов, влияющих на изменение скорости химической реакции, в </w:t>
            </w:r>
            <w:proofErr w:type="spellStart"/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 поз</w:t>
            </w: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ций экологически целесообразного поведения в быту и трудовой де</w:t>
            </w: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тельности в целях сохранения своего здоровья и окружающей пр</w:t>
            </w: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родной среды.</w:t>
            </w:r>
          </w:p>
          <w:p w:rsidR="001B24BC" w:rsidRPr="0011230B" w:rsidRDefault="001B24BC" w:rsidP="002A49D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практико-ориентированных заданий на применение принц</w:t>
            </w: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 </w:t>
            </w:r>
            <w:proofErr w:type="spellStart"/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Ле-Шателье</w:t>
            </w:r>
            <w:proofErr w:type="spellEnd"/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нахождения направления смещения равновесия химической реакции и анализ факторов, влияющих на смещение х</w:t>
            </w: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1123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мического равновесия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BC" w:rsidRPr="0011230B" w:rsidRDefault="001B24BC" w:rsidP="002A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04, ЛР 2, ЛР 4, ЛР 16, ЛР 23, ЛР 30</w:t>
            </w:r>
          </w:p>
          <w:p w:rsidR="001B24BC" w:rsidRPr="0011230B" w:rsidRDefault="001B24BC" w:rsidP="002A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A49DE" w:rsidRDefault="002A49D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7464"/>
        <w:gridCol w:w="992"/>
        <w:gridCol w:w="3763"/>
      </w:tblGrid>
      <w:tr w:rsidR="001B24BC" w:rsidRPr="0011230B" w:rsidTr="00DF52D0">
        <w:trPr>
          <w:trHeight w:val="113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Раздел 6. Растворы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 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Понятие о растворах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4BC" w:rsidRPr="0011230B" w:rsidRDefault="001B24BC" w:rsidP="002A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0B">
              <w:rPr>
                <w:rFonts w:ascii="Times New Roman" w:eastAsia="Calibri" w:hAnsi="Times New Roman" w:cs="Times New Roman"/>
                <w:sz w:val="24"/>
                <w:szCs w:val="24"/>
              </w:rPr>
              <w:t>Растворение как физико-химический процесс. Растворы. Способы приготовления растворов. Растворимость. Массовая доля растворе</w:t>
            </w:r>
            <w:r w:rsidRPr="0011230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1230B">
              <w:rPr>
                <w:rFonts w:ascii="Times New Roman" w:eastAsia="Calibri" w:hAnsi="Times New Roman" w:cs="Times New Roman"/>
                <w:sz w:val="24"/>
                <w:szCs w:val="24"/>
              </w:rPr>
              <w:t>ного вещества. Смысл показателя предельно допустимой концентр</w:t>
            </w:r>
            <w:r w:rsidRPr="0011230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1230B">
              <w:rPr>
                <w:rFonts w:ascii="Times New Roman" w:eastAsia="Calibri" w:hAnsi="Times New Roman" w:cs="Times New Roman"/>
                <w:sz w:val="24"/>
                <w:szCs w:val="24"/>
              </w:rPr>
              <w:t>ции и его использование в оценке экологической безопасности.</w:t>
            </w:r>
          </w:p>
          <w:p w:rsidR="001B24BC" w:rsidRPr="0011230B" w:rsidRDefault="001B24BC" w:rsidP="002A49D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0B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экологически целесообразного поведения в быту и трудовой деятельности в целях сохранения своего здоровья и окружающей природной среды; опасность воздействия на живые организмы опр</w:t>
            </w:r>
            <w:r w:rsidRPr="0011230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1230B">
              <w:rPr>
                <w:rFonts w:ascii="Times New Roman" w:eastAsia="Calibri" w:hAnsi="Times New Roman" w:cs="Times New Roman"/>
                <w:sz w:val="24"/>
                <w:szCs w:val="24"/>
              </w:rPr>
              <w:t>деленных веществ.</w:t>
            </w:r>
          </w:p>
          <w:p w:rsidR="001B24BC" w:rsidRPr="0011230B" w:rsidRDefault="001B24BC" w:rsidP="002A49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практико-ориентированных расчетных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4BC" w:rsidRPr="0011230B" w:rsidRDefault="001B24BC" w:rsidP="002A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4BC" w:rsidRPr="0011230B" w:rsidRDefault="001B24BC" w:rsidP="002A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4BC" w:rsidRPr="0011230B" w:rsidRDefault="001B24BC" w:rsidP="002A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07; ЛР 2, ЛР 4, ЛР 16, ЛР 23, ЛР 30</w:t>
            </w:r>
          </w:p>
          <w:p w:rsidR="001B24BC" w:rsidRPr="0011230B" w:rsidRDefault="001B24BC" w:rsidP="002A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4BC" w:rsidRPr="0011230B" w:rsidRDefault="001B24BC" w:rsidP="002A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Исследование свойств растворов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112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1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5</w:t>
            </w:r>
          </w:p>
          <w:p w:rsidR="001B24BC" w:rsidRPr="0011230B" w:rsidRDefault="001B24BC" w:rsidP="002A49D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Лабораторная работа «Приготовление растворов». </w:t>
            </w:r>
          </w:p>
          <w:p w:rsidR="001B24BC" w:rsidRPr="0011230B" w:rsidRDefault="001B24BC" w:rsidP="002A49D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Приготовление растворов заданной (массовой</w:t>
            </w:r>
            <w:proofErr w:type="gram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,%) 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концентрации (с практико-ориентированными вопросами) и определение среды во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растворов.</w:t>
            </w:r>
          </w:p>
          <w:p w:rsidR="001B24BC" w:rsidRPr="0011230B" w:rsidRDefault="001B24BC" w:rsidP="002A49D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на приготовление растворов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04; ЛР 2, ЛР 4, ЛР 16, ЛР 23, ЛР 30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585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113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Раздел 7. Химия в быту и производственной деятельности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BC" w:rsidRPr="0011230B" w:rsidRDefault="001B24BC" w:rsidP="002A4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 в быту и произво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ственной деятельности человека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</w:t>
            </w:r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04, ОК 7, ЛР 2, ЛР 4, ЛР 16, ЛР 23, ЛР 30</w:t>
            </w:r>
          </w:p>
        </w:tc>
      </w:tr>
      <w:tr w:rsidR="001B24BC" w:rsidRPr="0011230B" w:rsidTr="00DF52D0">
        <w:trPr>
          <w:trHeight w:val="2760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10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анализ кейсов о применении химических веществ и технол</w:t>
            </w:r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гий с учетом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</w:t>
            </w:r>
            <w:proofErr w:type="spellStart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</w:t>
            </w:r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текстильные волокна, источники энергии, органические и мин</w:t>
            </w:r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ральные удобрения, лекарственные вещества, бытовая химия.</w:t>
            </w:r>
            <w:proofErr w:type="gramEnd"/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Защита: Представление результатов решения кейсов в форме мини-доклада с презентацией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11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04, ОК 7, ЛР 2, ЛР 4, ЛР 16, ЛР 23, ЛР 30</w:t>
            </w:r>
          </w:p>
        </w:tc>
      </w:tr>
      <w:tr w:rsidR="001B24BC" w:rsidRPr="0011230B" w:rsidTr="00DF52D0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C" w:rsidRPr="0011230B" w:rsidRDefault="001B24BC" w:rsidP="002A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4BC" w:rsidRPr="0011230B" w:rsidTr="00DF52D0">
        <w:trPr>
          <w:trHeight w:val="113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зачёт  (2 семестр)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C" w:rsidRPr="0011230B" w:rsidRDefault="001B24BC" w:rsidP="002A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14AE5" w:rsidRPr="00214AE5" w:rsidRDefault="00214AE5" w:rsidP="00214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214AE5" w:rsidRPr="00214AE5" w:rsidSect="00214AE5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214AE5" w:rsidRPr="00214AE5" w:rsidRDefault="00214AE5" w:rsidP="00214AE5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14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214AE5" w:rsidRPr="00214AE5" w:rsidRDefault="00214AE5" w:rsidP="00214AE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14AE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214AE5" w:rsidRPr="00214AE5" w:rsidRDefault="00214AE5" w:rsidP="00214AE5">
      <w:pPr>
        <w:spacing w:after="0" w:line="240" w:lineRule="auto"/>
        <w:ind w:left="139" w:right="138" w:firstLine="56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214AE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Учебный предмет реализуется </w:t>
      </w:r>
      <w:proofErr w:type="gramStart"/>
      <w:r w:rsidRPr="00214AE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в</w:t>
      </w:r>
      <w:proofErr w:type="gramEnd"/>
      <w:r w:rsidRPr="00214AE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:</w:t>
      </w:r>
    </w:p>
    <w:p w:rsidR="00214AE5" w:rsidRPr="00214AE5" w:rsidRDefault="00310A84" w:rsidP="00214AE5">
      <w:pPr>
        <w:spacing w:after="0" w:line="240" w:lineRule="auto"/>
        <w:ind w:left="139" w:right="138" w:firstLine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 учебном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кабинете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</w:t>
      </w:r>
      <w:r w:rsidRPr="00310A84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Кабинет №2416</w:t>
      </w:r>
    </w:p>
    <w:p w:rsidR="00214AE5" w:rsidRPr="00214AE5" w:rsidRDefault="00214AE5" w:rsidP="00214AE5">
      <w:pPr>
        <w:shd w:val="clear" w:color="auto" w:fill="FFFFFF"/>
        <w:tabs>
          <w:tab w:val="left" w:pos="993"/>
        </w:tabs>
        <w:spacing w:after="0"/>
        <w:ind w:firstLine="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4AE5"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Pr="00214AE5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214AE5" w:rsidRPr="00214AE5" w:rsidRDefault="00214AE5" w:rsidP="00214AE5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 w:rsidRPr="00214AE5">
        <w:rPr>
          <w:rFonts w:ascii="Times New Roman" w:eastAsia="Times New Roman" w:hAnsi="Times New Roman" w:cs="Times New Roman"/>
          <w:sz w:val="24"/>
          <w:lang w:eastAsia="ru-RU"/>
        </w:rPr>
        <w:t xml:space="preserve">            - посадочные места по количеству </w:t>
      </w:r>
      <w:proofErr w:type="gramStart"/>
      <w:r w:rsidRPr="00214AE5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 w:rsidRPr="00214AE5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214AE5" w:rsidRPr="00214AE5" w:rsidRDefault="00214AE5" w:rsidP="00214AE5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 w:rsidRPr="00214AE5">
        <w:rPr>
          <w:rFonts w:ascii="Times New Roman" w:eastAsia="Times New Roman" w:hAnsi="Times New Roman" w:cs="Times New Roman"/>
          <w:sz w:val="24"/>
          <w:lang w:eastAsia="ru-RU"/>
        </w:rPr>
        <w:t xml:space="preserve">            - рабочее место преподавателя;</w:t>
      </w:r>
    </w:p>
    <w:p w:rsidR="00214AE5" w:rsidRPr="00214AE5" w:rsidRDefault="00214AE5" w:rsidP="00214AE5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 w:rsidRPr="00214AE5">
        <w:rPr>
          <w:rFonts w:ascii="Times New Roman" w:eastAsia="Times New Roman" w:hAnsi="Times New Roman" w:cs="Times New Roman"/>
          <w:sz w:val="24"/>
          <w:lang w:eastAsia="ru-RU"/>
        </w:rPr>
        <w:t xml:space="preserve">            - методические материалы по дисциплине.</w:t>
      </w:r>
    </w:p>
    <w:p w:rsidR="00310A84" w:rsidRPr="00310A84" w:rsidRDefault="00214AE5" w:rsidP="00310A84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14AE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r w:rsidR="00310A84" w:rsidRPr="00310A8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учебной мебели (столы ученические, стулья ученические, стол преподавателя, стул преподавателя)</w:t>
      </w:r>
      <w:r w:rsidR="00310A84" w:rsidRPr="00310A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="00310A84" w:rsidRPr="00310A8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310A84" w:rsidRPr="00310A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оска аудиторная ДА -349 -1</w:t>
      </w:r>
      <w:r w:rsidR="00310A84" w:rsidRPr="00310A8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шкаф вытяжной демонстрационный напольный без (</w:t>
      </w:r>
      <w:proofErr w:type="spellStart"/>
      <w:proofErr w:type="gramStart"/>
      <w:r w:rsidR="00310A84" w:rsidRPr="00310A8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хим</w:t>
      </w:r>
      <w:proofErr w:type="spellEnd"/>
      <w:proofErr w:type="gramEnd"/>
      <w:r w:rsidR="00310A84" w:rsidRPr="00310A8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="00310A84" w:rsidRPr="00310A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 -1</w:t>
      </w:r>
      <w:r w:rsidR="00310A84" w:rsidRPr="00310A8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</w:t>
      </w:r>
    </w:p>
    <w:p w:rsidR="00310A84" w:rsidRPr="00310A84" w:rsidRDefault="00310A84" w:rsidP="00310A84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10A8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Наборы коллекций: </w:t>
      </w:r>
      <w:proofErr w:type="gramStart"/>
      <w:r w:rsidRPr="00310A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"Чугун и сталь"</w:t>
      </w:r>
      <w:r w:rsidRPr="00310A8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Pr="00310A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"Алюминий",  "Волокна",  "Металлы",  "Минер</w:t>
      </w:r>
      <w:r w:rsidRPr="00310A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а</w:t>
      </w:r>
      <w:r w:rsidRPr="00310A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лы и горные породы", "Минеральные удобрения"</w:t>
      </w:r>
      <w:r w:rsidRPr="00310A8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Pr="00310A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"Нефть и важнейшие продукты ее перер</w:t>
      </w:r>
      <w:r w:rsidRPr="00310A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а</w:t>
      </w:r>
      <w:r w:rsidRPr="00310A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ботки"</w:t>
      </w:r>
      <w:r w:rsidRPr="00310A8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Pr="00310A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"Пластмассы"</w:t>
      </w:r>
      <w:r w:rsidRPr="00310A8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Pr="00310A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"Топливо"; </w:t>
      </w:r>
      <w:r w:rsidRPr="00310A8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10A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"Шкала твердости"</w:t>
      </w:r>
      <w:r w:rsidRPr="00310A8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proofErr w:type="gramEnd"/>
    </w:p>
    <w:p w:rsidR="00310A84" w:rsidRPr="00310A84" w:rsidRDefault="00310A84" w:rsidP="00310A84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10A8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переносной, э</w:t>
      </w:r>
      <w:r w:rsidRPr="00310A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кран для динамических пособий.</w:t>
      </w:r>
      <w:r w:rsidRPr="00310A8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</w:p>
    <w:p w:rsidR="00214AE5" w:rsidRDefault="00310A84" w:rsidP="00310A84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310A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Учебно-наглядные пособия - комплект плакатов химиков</w:t>
      </w:r>
    </w:p>
    <w:p w:rsidR="00EE4DA0" w:rsidRPr="00EE4DA0" w:rsidRDefault="00EE4DA0" w:rsidP="00EE4DA0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E4D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 рабочего места преподавателя: компьютерное обор</w:t>
      </w:r>
      <w:r w:rsidRPr="00EE4D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r w:rsidRPr="00EE4D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дование, которое должно соответствовать современным требованиям безопасности и надё</w:t>
      </w:r>
      <w:r w:rsidRPr="00EE4D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</w:t>
      </w:r>
      <w:r w:rsidRPr="00EE4D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ности, предусматривать возможность многофункционального использования кабинета, с ц</w:t>
      </w:r>
      <w:r w:rsidRPr="00EE4D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r w:rsidRPr="00EE4D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EE4D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Internet</w:t>
      </w:r>
      <w:r w:rsidRPr="00EE4D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EE4DA0" w:rsidRPr="00214AE5" w:rsidRDefault="00EE4DA0" w:rsidP="00EE4DA0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E4D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Наименование специального помещения: учебная аудитория для проведения практич</w:t>
      </w:r>
      <w:r w:rsidRPr="00EE4D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r w:rsidRPr="00EE4D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</w:t>
      </w:r>
      <w:r w:rsidRPr="00EE4D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r w:rsidRPr="00EE4D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чения, а также читальный зал, помещения для самостоятельной работы, с доступом к сети «Интернет» и ЭИОС.</w:t>
      </w:r>
    </w:p>
    <w:p w:rsidR="00214AE5" w:rsidRPr="00214AE5" w:rsidRDefault="00310A84" w:rsidP="00214AE5">
      <w:pPr>
        <w:spacing w:after="0"/>
        <w:ind w:left="142" w:firstLine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</w:t>
      </w:r>
      <w:r w:rsidR="00214AE5" w:rsidRPr="00214AE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</w:t>
      </w:r>
      <w:r w:rsidRPr="00310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Лаборатория</w:t>
      </w:r>
      <w:r w:rsidRPr="00310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«Химия» №2415</w:t>
      </w:r>
    </w:p>
    <w:p w:rsidR="00310A84" w:rsidRPr="00310A84" w:rsidRDefault="00214AE5" w:rsidP="00310A84">
      <w:pPr>
        <w:spacing w:after="0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4AE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Pr="00214AE5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310A84" w:rsidRPr="00310A84">
        <w:rPr>
          <w:rFonts w:ascii="Times New Roman" w:hAnsi="Times New Roman"/>
          <w:bCs/>
          <w:color w:val="000000"/>
          <w:sz w:val="24"/>
          <w:szCs w:val="24"/>
        </w:rPr>
        <w:t xml:space="preserve">комплект учебной мебели (столы ученические, стулья ученические, стол преподавателя, стул преподавателя), шкаф для одежды – 1шт., шкаф книжный – 1шт., шкаф с полками- 1 шт., </w:t>
      </w:r>
    </w:p>
    <w:p w:rsidR="00310A84" w:rsidRPr="00310A84" w:rsidRDefault="00310A84" w:rsidP="00310A84">
      <w:pPr>
        <w:spacing w:after="0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310A84">
        <w:rPr>
          <w:rFonts w:ascii="Times New Roman" w:hAnsi="Times New Roman"/>
          <w:bCs/>
          <w:color w:val="000000"/>
          <w:sz w:val="24"/>
          <w:szCs w:val="24"/>
        </w:rPr>
        <w:t>Лабораторное оборудование: весы HP-200 (1 шт.); набор лабораторной посуды и пр</w:t>
      </w:r>
      <w:r w:rsidRPr="00310A84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310A84">
        <w:rPr>
          <w:rFonts w:ascii="Times New Roman" w:hAnsi="Times New Roman"/>
          <w:bCs/>
          <w:color w:val="000000"/>
          <w:sz w:val="24"/>
          <w:szCs w:val="24"/>
        </w:rPr>
        <w:t>надлежностей; оборудование для демонстрации химических опытов, стол демонстрацио</w:t>
      </w:r>
      <w:r w:rsidRPr="00310A84">
        <w:rPr>
          <w:rFonts w:ascii="Times New Roman" w:hAnsi="Times New Roman"/>
          <w:bCs/>
          <w:color w:val="000000"/>
          <w:sz w:val="24"/>
          <w:szCs w:val="24"/>
        </w:rPr>
        <w:t>н</w:t>
      </w:r>
      <w:r w:rsidRPr="00310A84">
        <w:rPr>
          <w:rFonts w:ascii="Times New Roman" w:hAnsi="Times New Roman"/>
          <w:bCs/>
          <w:color w:val="000000"/>
          <w:sz w:val="24"/>
          <w:szCs w:val="24"/>
        </w:rPr>
        <w:t>ный химический, стол лабораторный химический (2 шт.), стол лабораторный с мойкой и с</w:t>
      </w:r>
      <w:r w:rsidRPr="00310A84">
        <w:rPr>
          <w:rFonts w:ascii="Times New Roman" w:hAnsi="Times New Roman"/>
          <w:bCs/>
          <w:color w:val="000000"/>
          <w:sz w:val="24"/>
          <w:szCs w:val="24"/>
        </w:rPr>
        <w:t>у</w:t>
      </w:r>
      <w:r w:rsidRPr="00310A84">
        <w:rPr>
          <w:rFonts w:ascii="Times New Roman" w:hAnsi="Times New Roman"/>
          <w:bCs/>
          <w:color w:val="000000"/>
          <w:sz w:val="24"/>
          <w:szCs w:val="24"/>
        </w:rPr>
        <w:t xml:space="preserve">шилкой, стул лабораторный, тумба металлическая </w:t>
      </w:r>
      <w:proofErr w:type="spellStart"/>
      <w:r w:rsidRPr="00310A84">
        <w:rPr>
          <w:rFonts w:ascii="Times New Roman" w:hAnsi="Times New Roman"/>
          <w:bCs/>
          <w:color w:val="000000"/>
          <w:sz w:val="24"/>
          <w:szCs w:val="24"/>
        </w:rPr>
        <w:t>подкатная</w:t>
      </w:r>
      <w:proofErr w:type="spellEnd"/>
      <w:r w:rsidRPr="00310A84">
        <w:rPr>
          <w:rFonts w:ascii="Times New Roman" w:hAnsi="Times New Roman"/>
          <w:bCs/>
          <w:color w:val="000000"/>
          <w:sz w:val="24"/>
          <w:szCs w:val="24"/>
        </w:rPr>
        <w:t>, шкаф для посуды и приборов (хим.), шкаф для хранения химических реактивов, шкаф медицинский ШММ 2, тележка х</w:t>
      </w:r>
      <w:r w:rsidRPr="00310A84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310A84">
        <w:rPr>
          <w:rFonts w:ascii="Times New Roman" w:hAnsi="Times New Roman"/>
          <w:bCs/>
          <w:color w:val="000000"/>
          <w:sz w:val="24"/>
          <w:szCs w:val="24"/>
        </w:rPr>
        <w:t>мическая.</w:t>
      </w:r>
      <w:proofErr w:type="gramEnd"/>
    </w:p>
    <w:p w:rsidR="00310A84" w:rsidRPr="00310A84" w:rsidRDefault="00310A84" w:rsidP="00310A84">
      <w:pPr>
        <w:spacing w:after="0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10A84">
        <w:rPr>
          <w:rFonts w:ascii="Times New Roman" w:hAnsi="Times New Roman"/>
          <w:bCs/>
          <w:color w:val="000000"/>
          <w:sz w:val="24"/>
          <w:szCs w:val="24"/>
        </w:rPr>
        <w:t xml:space="preserve">Наборы демонстрационные: "Набор химических элементов", " Набор неорганика", «Набор  для составления  объемных моделей молекул». </w:t>
      </w:r>
    </w:p>
    <w:p w:rsidR="00214AE5" w:rsidRPr="00310A84" w:rsidRDefault="00310A84" w:rsidP="00310A84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10A84">
        <w:rPr>
          <w:rFonts w:ascii="Times New Roman" w:hAnsi="Times New Roman"/>
          <w:bCs/>
          <w:color w:val="000000"/>
          <w:sz w:val="24"/>
          <w:szCs w:val="24"/>
        </w:rPr>
        <w:t>таблица "Периодическая  система химических элементов Менделеева"- 1 шт.; Таблица "Растворимость солей, кислот и оснований в воде" - 1 шт.;</w:t>
      </w:r>
    </w:p>
    <w:p w:rsidR="002A49DE" w:rsidRDefault="002A49DE" w:rsidP="00214A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214AE5" w:rsidRPr="00214AE5" w:rsidRDefault="00214AE5" w:rsidP="00214A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214AE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214AE5" w:rsidRDefault="00214AE5" w:rsidP="00214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4AE5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1B24BC" w:rsidRPr="00214AE5" w:rsidRDefault="001B24BC" w:rsidP="00214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14AE5" w:rsidRDefault="00214AE5" w:rsidP="00214A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214AE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</w:t>
      </w:r>
      <w:r w:rsidRPr="00214AE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р</w:t>
      </w:r>
      <w:r w:rsidRPr="00214AE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нет-ресурсов, базы данных библиотечного фонда:</w:t>
      </w:r>
    </w:p>
    <w:p w:rsidR="001B24BC" w:rsidRPr="00214AE5" w:rsidRDefault="001B24BC" w:rsidP="00214A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214AE5" w:rsidRDefault="00214AE5" w:rsidP="00214A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14A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2552"/>
        <w:gridCol w:w="2693"/>
      </w:tblGrid>
      <w:tr w:rsidR="00214AE5" w:rsidRPr="00214AE5" w:rsidTr="002A4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C" w:rsidRDefault="001B24BC" w:rsidP="00214AE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1B24BC" w:rsidRDefault="001B24BC" w:rsidP="001B24BC">
            <w:pPr>
              <w:rPr>
                <w:rFonts w:ascii="Times New Roman" w:eastAsia="Andale Sans UI" w:hAnsi="Times New Roman" w:cs="Times New Roman"/>
                <w:sz w:val="24"/>
                <w:szCs w:val="24"/>
                <w:lang w:val="en-US"/>
              </w:rPr>
            </w:pPr>
          </w:p>
          <w:p w:rsidR="00214AE5" w:rsidRPr="001B24BC" w:rsidRDefault="00214AE5" w:rsidP="001B24BC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E5" w:rsidRPr="00214AE5" w:rsidRDefault="006E364D" w:rsidP="00214A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Лебедев Ю. А., Фадеев Г. Н., </w:t>
            </w:r>
            <w:proofErr w:type="gramStart"/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Голубев</w:t>
            </w:r>
            <w:proofErr w:type="gramEnd"/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А. М., Шаповал В. 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E5" w:rsidRPr="00214AE5" w:rsidRDefault="006E364D" w:rsidP="00214A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</w:t>
            </w:r>
            <w:proofErr w:type="gramStart"/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учебник для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— 2-е изд., </w:t>
            </w:r>
            <w:proofErr w:type="spellStart"/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перераб</w:t>
            </w:r>
            <w:proofErr w:type="spellEnd"/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и доп.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E5" w:rsidRPr="00214AE5" w:rsidRDefault="006E364D" w:rsidP="00214A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36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</w:t>
            </w:r>
            <w:proofErr w:type="gramStart"/>
            <w:r w:rsidRPr="006E36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Pr="006E36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Издательство </w:t>
            </w:r>
            <w:proofErr w:type="spellStart"/>
            <w:r w:rsidRPr="006E36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6E36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431 с. </w:t>
            </w:r>
            <w:r w:rsidR="00214AE5" w:rsidRPr="00214A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="00214AE5" w:rsidRPr="00214AE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214AE5" w:rsidRPr="00214A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214AE5" w:rsidRPr="00214AE5" w:rsidRDefault="00B4569C" w:rsidP="00214A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0" w:tgtFrame="_blank" w:history="1">
              <w:r w:rsidR="006E364D" w:rsidRPr="006E364D">
                <w:rPr>
                  <w:rStyle w:val="af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https://urait.ru/bcode/513073</w:t>
              </w:r>
            </w:hyperlink>
            <w:r w:rsidR="006E364D"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E5" w:rsidRPr="00214AE5" w:rsidRDefault="00214AE5" w:rsidP="00214A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14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14AE5" w:rsidRPr="00214AE5" w:rsidRDefault="00214AE5" w:rsidP="00214A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14AE5" w:rsidRPr="00214AE5" w:rsidTr="002A4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C" w:rsidRDefault="001B24BC" w:rsidP="00214AE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1B24BC" w:rsidRDefault="001B24BC" w:rsidP="001B24BC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:rsidR="00214AE5" w:rsidRPr="001B24BC" w:rsidRDefault="00214AE5" w:rsidP="001B24BC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E5" w:rsidRPr="00214AE5" w:rsidRDefault="006E364D" w:rsidP="00EE4DA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Анфиногенова И. В., </w:t>
            </w:r>
            <w:proofErr w:type="spellStart"/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Бабков</w:t>
            </w:r>
            <w:proofErr w:type="spellEnd"/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А. В., Попков В. А.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E5" w:rsidRPr="00214AE5" w:rsidRDefault="006E364D" w:rsidP="00214A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</w:t>
            </w:r>
            <w:proofErr w:type="gramStart"/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учебник и практикум для среднего профессионального образования 2-е изд., </w:t>
            </w:r>
            <w:proofErr w:type="spellStart"/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испр</w:t>
            </w:r>
            <w:proofErr w:type="spellEnd"/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и доп.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E5" w:rsidRPr="00214AE5" w:rsidRDefault="006E364D" w:rsidP="00214A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36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</w:t>
            </w:r>
            <w:proofErr w:type="gramStart"/>
            <w:r w:rsidRPr="006E36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Pr="006E36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Издательство </w:t>
            </w:r>
            <w:proofErr w:type="spellStart"/>
            <w:r w:rsidRPr="006E36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6E36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291 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214AE5" w:rsidRPr="00214A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="00214AE5" w:rsidRPr="00214AE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="00214AE5" w:rsidRPr="00214A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</w:t>
            </w:r>
            <w:r w:rsidRPr="006E36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1" w:tgtFrame="_blank" w:history="1">
              <w:r w:rsidRPr="006E364D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https://urait.ru/bcode/513807</w:t>
              </w:r>
            </w:hyperlink>
          </w:p>
          <w:p w:rsidR="00214AE5" w:rsidRPr="00214AE5" w:rsidRDefault="00214AE5" w:rsidP="00214A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E5" w:rsidRPr="00214AE5" w:rsidRDefault="00214AE5" w:rsidP="00214A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14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14AE5" w:rsidRPr="00214AE5" w:rsidRDefault="00214AE5" w:rsidP="00214A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14AE5" w:rsidRPr="00214AE5" w:rsidTr="002A4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C" w:rsidRDefault="001B24BC" w:rsidP="00214AE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214AE5" w:rsidRPr="001B24BC" w:rsidRDefault="00214AE5" w:rsidP="001B24BC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E5" w:rsidRPr="001B24BC" w:rsidRDefault="006E364D" w:rsidP="00214A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24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Никольский А. Б., Суворов А.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E5" w:rsidRPr="001B24BC" w:rsidRDefault="006E364D" w:rsidP="00214A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24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Химия : учебник и практикум для среднего профессионального образования — 2-е изд., </w:t>
            </w:r>
            <w:proofErr w:type="spellStart"/>
            <w:r w:rsidRPr="001B24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перераб</w:t>
            </w:r>
            <w:proofErr w:type="spellEnd"/>
            <w:r w:rsidRPr="001B24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и </w:t>
            </w:r>
            <w:proofErr w:type="spellStart"/>
            <w:proofErr w:type="gramStart"/>
            <w:r w:rsidRPr="001B24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доп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E5" w:rsidRPr="00214AE5" w:rsidRDefault="006E364D" w:rsidP="006E364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E36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</w:t>
            </w:r>
            <w:proofErr w:type="gramStart"/>
            <w:r w:rsidRPr="006E36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Pr="006E36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Издательство </w:t>
            </w:r>
            <w:proofErr w:type="spellStart"/>
            <w:r w:rsidRPr="006E36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6E36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507 с. — (Профессиональное образование)</w:t>
            </w:r>
            <w:proofErr w:type="gramStart"/>
            <w:r w:rsidRPr="006E36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6E36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proofErr w:type="gramStart"/>
            <w:r w:rsidR="00214AE5" w:rsidRPr="00214A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 w:rsidR="00214AE5" w:rsidRPr="00214A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ежим доступа:</w:t>
            </w:r>
            <w:r w:rsidR="00214AE5" w:rsidRPr="00214AE5">
              <w:t xml:space="preserve"> </w:t>
            </w:r>
            <w:hyperlink r:id="rId12" w:tgtFrame="_blank" w:history="1">
              <w:r w:rsidRPr="006E364D">
                <w:rPr>
                  <w:rStyle w:val="af5"/>
                </w:rPr>
                <w:t>https://urait.ru/bcode/513537</w:t>
              </w:r>
            </w:hyperlink>
            <w: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E5" w:rsidRPr="00214AE5" w:rsidRDefault="00214AE5" w:rsidP="00214A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14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214AE5" w:rsidRPr="00214AE5" w:rsidRDefault="00214AE5" w:rsidP="00214AE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14AE5" w:rsidRPr="00214AE5" w:rsidRDefault="00214AE5" w:rsidP="00214AE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14AE5" w:rsidRPr="00214AE5" w:rsidRDefault="00214AE5" w:rsidP="00214AE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14AE5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2552"/>
        <w:gridCol w:w="2394"/>
      </w:tblGrid>
      <w:tr w:rsidR="00214AE5" w:rsidRPr="00214AE5" w:rsidTr="002A4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E5" w:rsidRPr="00214AE5" w:rsidRDefault="001B24BC" w:rsidP="001B24BC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E5" w:rsidRPr="00214AE5" w:rsidRDefault="006E364D" w:rsidP="00214A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Фадеев</w:t>
            </w:r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Г.Н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E5" w:rsidRPr="00214AE5" w:rsidRDefault="006E364D" w:rsidP="00214A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Задачник</w:t>
            </w:r>
            <w:proofErr w:type="gramStart"/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учебное пособие для среднего профессионального образования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4D" w:rsidRDefault="006E364D" w:rsidP="006E36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36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</w:t>
            </w:r>
            <w:proofErr w:type="gramStart"/>
            <w:r w:rsidRPr="006E36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Pr="006E36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Издательство </w:t>
            </w:r>
            <w:proofErr w:type="spellStart"/>
            <w:r w:rsidRPr="006E36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6E36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236 с. </w:t>
            </w:r>
          </w:p>
          <w:p w:rsidR="00214AE5" w:rsidRPr="00214AE5" w:rsidRDefault="00214AE5" w:rsidP="006E36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14A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3" w:tgtFrame="_blank" w:history="1">
              <w:r w:rsidR="006E364D" w:rsidRPr="006E364D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https://urait.ru/bcode/513091</w:t>
              </w:r>
            </w:hyperlink>
            <w:r w:rsidR="006E364D" w:rsidRPr="006E36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E5" w:rsidRPr="00214AE5" w:rsidRDefault="00214AE5" w:rsidP="00214A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14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14AE5" w:rsidRPr="00214AE5" w:rsidRDefault="00214AE5" w:rsidP="00214A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14AE5" w:rsidRPr="00214AE5" w:rsidTr="002A4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E5" w:rsidRPr="00214AE5" w:rsidRDefault="00214AE5" w:rsidP="001B24BC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14AE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E5" w:rsidRPr="00214AE5" w:rsidRDefault="006E364D" w:rsidP="00214A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Росин</w:t>
            </w:r>
            <w:proofErr w:type="spellEnd"/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И. В., </w:t>
            </w:r>
            <w:proofErr w:type="gramStart"/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Томина</w:t>
            </w:r>
            <w:proofErr w:type="gramEnd"/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Л. Д., Соловьев С.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E5" w:rsidRPr="00214AE5" w:rsidRDefault="006E364D" w:rsidP="00214A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Учебник и задачник</w:t>
            </w:r>
            <w:proofErr w:type="gramStart"/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6E3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для среднего профессионального образования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E5" w:rsidRPr="00214AE5" w:rsidRDefault="001529DA" w:rsidP="006E36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529D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</w:t>
            </w:r>
            <w:proofErr w:type="gramStart"/>
            <w:r w:rsidRPr="001529D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Pr="001529D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Издательство </w:t>
            </w:r>
            <w:proofErr w:type="spellStart"/>
            <w:r w:rsidRPr="001529D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1529D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420 с. — (Профессиональное образование).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1529DA">
              <w:t xml:space="preserve"> </w:t>
            </w:r>
            <w:hyperlink r:id="rId14" w:tgtFrame="_blank" w:history="1">
              <w:r w:rsidRPr="001529DA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https://urait.ru/bcode/512022</w:t>
              </w:r>
            </w:hyperlink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E5" w:rsidRPr="00214AE5" w:rsidRDefault="00214AE5" w:rsidP="00214A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14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14AE5" w:rsidRPr="00214AE5" w:rsidRDefault="00214AE5" w:rsidP="00214A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214AE5" w:rsidRDefault="00214AE5" w:rsidP="00214AE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529DA" w:rsidRDefault="001529DA" w:rsidP="00214AE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3.2.4. Перечень профессиональных баз данных и информационных справочных систем:</w:t>
      </w:r>
    </w:p>
    <w:p w:rsidR="001529DA" w:rsidRPr="001529DA" w:rsidRDefault="001529DA" w:rsidP="001B24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529DA">
        <w:rPr>
          <w:rFonts w:ascii="Times New Roman" w:eastAsia="Times New Roman" w:hAnsi="Times New Roman" w:cs="Times New Roman"/>
          <w:sz w:val="24"/>
          <w:lang w:eastAsia="ru-RU"/>
        </w:rPr>
        <w:t xml:space="preserve">1. </w:t>
      </w:r>
      <w:proofErr w:type="gramStart"/>
      <w:r w:rsidRPr="001529DA">
        <w:rPr>
          <w:rFonts w:ascii="Times New Roman" w:eastAsia="Times New Roman" w:hAnsi="Times New Roman" w:cs="Times New Roman"/>
          <w:sz w:val="24"/>
          <w:lang w:eastAsia="ru-RU"/>
        </w:rPr>
        <w:t>Научно-популярный проект «Элементы большой науки « (физика, химия, математика, астрономия, наука о жизни, наука о Земле).</w:t>
      </w:r>
      <w:proofErr w:type="gramEnd"/>
      <w:r w:rsidRPr="001529DA">
        <w:rPr>
          <w:rFonts w:ascii="Times New Roman" w:eastAsia="Times New Roman" w:hAnsi="Times New Roman" w:cs="Times New Roman"/>
          <w:sz w:val="24"/>
          <w:lang w:eastAsia="ru-RU"/>
        </w:rPr>
        <w:t xml:space="preserve"> Новости науки, книги, научно-популярные статьи, лекции, энциклопедии. </w:t>
      </w:r>
      <w:hyperlink r:id="rId15" w:history="1">
        <w:r w:rsidRPr="001529DA">
          <w:rPr>
            <w:rStyle w:val="af5"/>
            <w:rFonts w:ascii="Times New Roman" w:eastAsia="Times New Roman" w:hAnsi="Times New Roman" w:cs="Times New Roman"/>
            <w:sz w:val="24"/>
            <w:lang w:eastAsia="ru-RU"/>
          </w:rPr>
          <w:t>https://postnauka.ru/</w:t>
        </w:r>
        <w:r w:rsidRPr="001529DA">
          <w:rPr>
            <w:rStyle w:val="af5"/>
            <w:rFonts w:ascii="Times New Roman" w:eastAsia="Times New Roman" w:hAnsi="Times New Roman" w:cs="Times New Roman"/>
            <w:sz w:val="24"/>
            <w:lang w:val="en-US" w:eastAsia="ru-RU"/>
          </w:rPr>
          <w:t>themes</w:t>
        </w:r>
        <w:r w:rsidRPr="001529DA">
          <w:rPr>
            <w:rStyle w:val="af5"/>
            <w:rFonts w:ascii="Times New Roman" w:eastAsia="Times New Roman" w:hAnsi="Times New Roman" w:cs="Times New Roman"/>
            <w:sz w:val="24"/>
            <w:lang w:eastAsia="ru-RU"/>
          </w:rPr>
          <w:t>/</w:t>
        </w:r>
        <w:r w:rsidRPr="001529DA">
          <w:rPr>
            <w:rStyle w:val="af5"/>
            <w:rFonts w:ascii="Times New Roman" w:eastAsia="Times New Roman" w:hAnsi="Times New Roman" w:cs="Times New Roman"/>
            <w:sz w:val="24"/>
            <w:lang w:val="en-US" w:eastAsia="ru-RU"/>
          </w:rPr>
          <w:t>chemistry</w:t>
        </w:r>
      </w:hyperlink>
      <w:r w:rsidRPr="001529DA">
        <w:rPr>
          <w:rFonts w:ascii="Times New Roman" w:eastAsia="Times New Roman" w:hAnsi="Times New Roman" w:cs="Times New Roman"/>
          <w:sz w:val="24"/>
          <w:lang w:eastAsia="ru-RU"/>
        </w:rPr>
        <w:t xml:space="preserve"> - лекции по химии на сайте </w:t>
      </w:r>
      <w:proofErr w:type="spellStart"/>
      <w:r w:rsidRPr="001529DA">
        <w:rPr>
          <w:rFonts w:ascii="Times New Roman" w:eastAsia="Times New Roman" w:hAnsi="Times New Roman" w:cs="Times New Roman"/>
          <w:sz w:val="24"/>
          <w:lang w:eastAsia="ru-RU"/>
        </w:rPr>
        <w:t>Пос</w:t>
      </w:r>
      <w:r w:rsidRPr="001529DA">
        <w:rPr>
          <w:rFonts w:ascii="Times New Roman" w:eastAsia="Times New Roman" w:hAnsi="Times New Roman" w:cs="Times New Roman"/>
          <w:sz w:val="24"/>
          <w:lang w:eastAsia="ru-RU"/>
        </w:rPr>
        <w:t>т</w:t>
      </w:r>
      <w:r w:rsidRPr="001529DA">
        <w:rPr>
          <w:rFonts w:ascii="Times New Roman" w:eastAsia="Times New Roman" w:hAnsi="Times New Roman" w:cs="Times New Roman"/>
          <w:sz w:val="24"/>
          <w:lang w:eastAsia="ru-RU"/>
        </w:rPr>
        <w:t>наука</w:t>
      </w:r>
      <w:proofErr w:type="spellEnd"/>
      <w:r w:rsidRPr="001529DA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Pr="001529DA">
        <w:rPr>
          <w:rFonts w:ascii="Times New Roman" w:eastAsia="Times New Roman" w:hAnsi="Times New Roman" w:cs="Times New Roman"/>
          <w:sz w:val="24"/>
          <w:lang w:val="en-US" w:eastAsia="ru-RU"/>
        </w:rPr>
        <w:t>https</w:t>
      </w:r>
      <w:r w:rsidRPr="001529DA">
        <w:rPr>
          <w:rFonts w:ascii="Times New Roman" w:eastAsia="Times New Roman" w:hAnsi="Times New Roman" w:cs="Times New Roman"/>
          <w:sz w:val="24"/>
          <w:lang w:eastAsia="ru-RU"/>
        </w:rPr>
        <w:t xml:space="preserve">:// </w:t>
      </w:r>
      <w:proofErr w:type="spellStart"/>
      <w:r w:rsidRPr="001529DA">
        <w:rPr>
          <w:rFonts w:ascii="Times New Roman" w:eastAsia="Times New Roman" w:hAnsi="Times New Roman" w:cs="Times New Roman"/>
          <w:sz w:val="24"/>
          <w:lang w:val="en-US" w:eastAsia="ru-RU"/>
        </w:rPr>
        <w:t>gotourl</w:t>
      </w:r>
      <w:proofErr w:type="spellEnd"/>
      <w:r w:rsidRPr="001529DA">
        <w:rPr>
          <w:rFonts w:ascii="Times New Roman" w:eastAsia="Times New Roman" w:hAnsi="Times New Roman" w:cs="Times New Roman"/>
          <w:sz w:val="24"/>
          <w:lang w:eastAsia="ru-RU"/>
        </w:rPr>
        <w:t>.</w:t>
      </w:r>
      <w:proofErr w:type="spellStart"/>
      <w:r w:rsidRPr="001529DA">
        <w:rPr>
          <w:rFonts w:ascii="Times New Roman" w:eastAsia="Times New Roman" w:hAnsi="Times New Roman" w:cs="Times New Roman"/>
          <w:sz w:val="24"/>
          <w:lang w:val="en-US" w:eastAsia="ru-RU"/>
        </w:rPr>
        <w:t>ru</w:t>
      </w:r>
      <w:proofErr w:type="spellEnd"/>
      <w:r w:rsidRPr="001529DA">
        <w:rPr>
          <w:rFonts w:ascii="Times New Roman" w:eastAsia="Times New Roman" w:hAnsi="Times New Roman" w:cs="Times New Roman"/>
          <w:sz w:val="24"/>
          <w:lang w:eastAsia="ru-RU"/>
        </w:rPr>
        <w:t>/4780 (</w:t>
      </w:r>
      <w:hyperlink r:id="rId16" w:history="1">
        <w:r w:rsidRPr="001529DA">
          <w:rPr>
            <w:rStyle w:val="af5"/>
            <w:rFonts w:ascii="Times New Roman" w:eastAsia="Times New Roman" w:hAnsi="Times New Roman" w:cs="Times New Roman"/>
            <w:sz w:val="24"/>
            <w:lang w:val="en-US" w:eastAsia="ru-RU"/>
          </w:rPr>
          <w:t>https</w:t>
        </w:r>
        <w:r w:rsidRPr="001529DA">
          <w:rPr>
            <w:rStyle w:val="af5"/>
            <w:rFonts w:ascii="Times New Roman" w:eastAsia="Times New Roman" w:hAnsi="Times New Roman" w:cs="Times New Roman"/>
            <w:sz w:val="24"/>
            <w:lang w:eastAsia="ru-RU"/>
          </w:rPr>
          <w:t>://</w:t>
        </w:r>
        <w:proofErr w:type="spellStart"/>
        <w:r w:rsidRPr="001529DA">
          <w:rPr>
            <w:rStyle w:val="af5"/>
            <w:rFonts w:ascii="Times New Roman" w:eastAsia="Times New Roman" w:hAnsi="Times New Roman" w:cs="Times New Roman"/>
            <w:sz w:val="24"/>
            <w:lang w:val="en-US" w:eastAsia="ru-RU"/>
          </w:rPr>
          <w:t>elementy</w:t>
        </w:r>
        <w:proofErr w:type="spellEnd"/>
        <w:r w:rsidRPr="001529DA">
          <w:rPr>
            <w:rStyle w:val="af5"/>
            <w:rFonts w:ascii="Times New Roman" w:eastAsia="Times New Roman" w:hAnsi="Times New Roman" w:cs="Times New Roman"/>
            <w:sz w:val="24"/>
            <w:lang w:eastAsia="ru-RU"/>
          </w:rPr>
          <w:t>/</w:t>
        </w:r>
        <w:proofErr w:type="spellStart"/>
        <w:r w:rsidRPr="001529DA">
          <w:rPr>
            <w:rStyle w:val="af5"/>
            <w:rFonts w:ascii="Times New Roman" w:eastAsia="Times New Roman" w:hAnsi="Times New Roman" w:cs="Times New Roman"/>
            <w:sz w:val="24"/>
            <w:lang w:val="en-US" w:eastAsia="ru-RU"/>
          </w:rPr>
          <w:t>ru</w:t>
        </w:r>
        <w:proofErr w:type="spellEnd"/>
        <w:r w:rsidRPr="001529DA">
          <w:rPr>
            <w:rStyle w:val="af5"/>
            <w:rFonts w:ascii="Times New Roman" w:eastAsia="Times New Roman" w:hAnsi="Times New Roman" w:cs="Times New Roman"/>
            <w:sz w:val="24"/>
            <w:lang w:eastAsia="ru-RU"/>
          </w:rPr>
          <w:t>/</w:t>
        </w:r>
      </w:hyperlink>
      <w:r w:rsidRPr="001529DA">
        <w:rPr>
          <w:rFonts w:ascii="Times New Roman" w:eastAsia="Times New Roman" w:hAnsi="Times New Roman" w:cs="Times New Roman"/>
          <w:sz w:val="24"/>
          <w:lang w:eastAsia="ru-RU"/>
        </w:rPr>
        <w:t>) Режим доступа: свободный.</w:t>
      </w:r>
    </w:p>
    <w:p w:rsidR="001529DA" w:rsidRPr="001529DA" w:rsidRDefault="001529DA" w:rsidP="001B24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529DA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2. Сайт научно-популярного журнала «Химия и </w:t>
      </w:r>
      <w:proofErr w:type="spellStart"/>
      <w:r w:rsidRPr="001529DA">
        <w:rPr>
          <w:rFonts w:ascii="Times New Roman" w:eastAsia="Times New Roman" w:hAnsi="Times New Roman" w:cs="Times New Roman"/>
          <w:sz w:val="24"/>
          <w:lang w:eastAsia="ru-RU"/>
        </w:rPr>
        <w:t>зизнь</w:t>
      </w:r>
      <w:proofErr w:type="spellEnd"/>
      <w:r w:rsidRPr="001529DA">
        <w:rPr>
          <w:rFonts w:ascii="Times New Roman" w:eastAsia="Times New Roman" w:hAnsi="Times New Roman" w:cs="Times New Roman"/>
          <w:sz w:val="24"/>
          <w:lang w:eastAsia="ru-RU"/>
        </w:rPr>
        <w:t xml:space="preserve">».  </w:t>
      </w:r>
      <w:r w:rsidRPr="001529DA">
        <w:rPr>
          <w:rFonts w:ascii="Times New Roman" w:eastAsia="Times New Roman" w:hAnsi="Times New Roman" w:cs="Times New Roman"/>
          <w:sz w:val="24"/>
          <w:lang w:val="en-US" w:eastAsia="ru-RU"/>
        </w:rPr>
        <w:t>https</w:t>
      </w:r>
      <w:r w:rsidRPr="001529DA">
        <w:rPr>
          <w:rFonts w:ascii="Times New Roman" w:eastAsia="Times New Roman" w:hAnsi="Times New Roman" w:cs="Times New Roman"/>
          <w:sz w:val="24"/>
          <w:lang w:eastAsia="ru-RU"/>
        </w:rPr>
        <w:t xml:space="preserve">:// </w:t>
      </w:r>
      <w:proofErr w:type="spellStart"/>
      <w:r w:rsidRPr="001529DA">
        <w:rPr>
          <w:rFonts w:ascii="Times New Roman" w:eastAsia="Times New Roman" w:hAnsi="Times New Roman" w:cs="Times New Roman"/>
          <w:sz w:val="24"/>
          <w:lang w:val="en-US" w:eastAsia="ru-RU"/>
        </w:rPr>
        <w:t>gotourl</w:t>
      </w:r>
      <w:proofErr w:type="spellEnd"/>
      <w:r w:rsidRPr="001529DA">
        <w:rPr>
          <w:rFonts w:ascii="Times New Roman" w:eastAsia="Times New Roman" w:hAnsi="Times New Roman" w:cs="Times New Roman"/>
          <w:sz w:val="24"/>
          <w:lang w:eastAsia="ru-RU"/>
        </w:rPr>
        <w:t>.</w:t>
      </w:r>
      <w:proofErr w:type="spellStart"/>
      <w:r w:rsidRPr="001529DA">
        <w:rPr>
          <w:rFonts w:ascii="Times New Roman" w:eastAsia="Times New Roman" w:hAnsi="Times New Roman" w:cs="Times New Roman"/>
          <w:sz w:val="24"/>
          <w:lang w:val="en-US" w:eastAsia="ru-RU"/>
        </w:rPr>
        <w:t>ru</w:t>
      </w:r>
      <w:proofErr w:type="spellEnd"/>
      <w:r w:rsidRPr="001529DA">
        <w:rPr>
          <w:rFonts w:ascii="Times New Roman" w:eastAsia="Times New Roman" w:hAnsi="Times New Roman" w:cs="Times New Roman"/>
          <w:sz w:val="24"/>
          <w:lang w:eastAsia="ru-RU"/>
        </w:rPr>
        <w:t>/4785 Режим д</w:t>
      </w:r>
      <w:r w:rsidRPr="001529DA"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Pr="001529DA">
        <w:rPr>
          <w:rFonts w:ascii="Times New Roman" w:eastAsia="Times New Roman" w:hAnsi="Times New Roman" w:cs="Times New Roman"/>
          <w:sz w:val="24"/>
          <w:lang w:eastAsia="ru-RU"/>
        </w:rPr>
        <w:t>ступа: свободный.</w:t>
      </w:r>
    </w:p>
    <w:p w:rsidR="001529DA" w:rsidRPr="001529DA" w:rsidRDefault="001529DA" w:rsidP="001B24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529DA">
        <w:rPr>
          <w:rFonts w:ascii="Times New Roman" w:eastAsia="Times New Roman" w:hAnsi="Times New Roman" w:cs="Times New Roman"/>
          <w:sz w:val="24"/>
          <w:lang w:eastAsia="ru-RU"/>
        </w:rPr>
        <w:t>3. Сайт о химии: классические учебники, справочники, энциклопедии, поиск органич</w:t>
      </w:r>
      <w:r w:rsidRPr="001529DA">
        <w:rPr>
          <w:rFonts w:ascii="Times New Roman" w:eastAsia="Times New Roman" w:hAnsi="Times New Roman" w:cs="Times New Roman"/>
          <w:sz w:val="24"/>
          <w:lang w:eastAsia="ru-RU"/>
        </w:rPr>
        <w:t>е</w:t>
      </w:r>
      <w:r w:rsidRPr="001529DA">
        <w:rPr>
          <w:rFonts w:ascii="Times New Roman" w:eastAsia="Times New Roman" w:hAnsi="Times New Roman" w:cs="Times New Roman"/>
          <w:sz w:val="24"/>
          <w:lang w:eastAsia="ru-RU"/>
        </w:rPr>
        <w:t xml:space="preserve">ских и неорганических реакций, составление уравнений реакций. </w:t>
      </w:r>
      <w:r w:rsidRPr="001529DA">
        <w:rPr>
          <w:rFonts w:ascii="Times New Roman" w:eastAsia="Times New Roman" w:hAnsi="Times New Roman" w:cs="Times New Roman"/>
          <w:sz w:val="24"/>
          <w:lang w:val="en-US" w:eastAsia="ru-RU"/>
        </w:rPr>
        <w:t>https</w:t>
      </w:r>
      <w:r w:rsidRPr="001529DA">
        <w:rPr>
          <w:rFonts w:ascii="Times New Roman" w:eastAsia="Times New Roman" w:hAnsi="Times New Roman" w:cs="Times New Roman"/>
          <w:sz w:val="24"/>
          <w:lang w:eastAsia="ru-RU"/>
        </w:rPr>
        <w:t xml:space="preserve">://  </w:t>
      </w:r>
      <w:r w:rsidRPr="001529DA">
        <w:rPr>
          <w:rFonts w:ascii="Times New Roman" w:eastAsia="Times New Roman" w:hAnsi="Times New Roman" w:cs="Times New Roman"/>
          <w:sz w:val="24"/>
          <w:lang w:val="en-US" w:eastAsia="ru-RU"/>
        </w:rPr>
        <w:t>www</w:t>
      </w:r>
      <w:r w:rsidRPr="001529DA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proofErr w:type="spellStart"/>
      <w:r w:rsidRPr="001529DA">
        <w:rPr>
          <w:rFonts w:ascii="Times New Roman" w:eastAsia="Times New Roman" w:hAnsi="Times New Roman" w:cs="Times New Roman"/>
          <w:sz w:val="24"/>
          <w:lang w:val="en-US" w:eastAsia="ru-RU"/>
        </w:rPr>
        <w:t>xumuk</w:t>
      </w:r>
      <w:proofErr w:type="spellEnd"/>
      <w:r w:rsidRPr="001529DA">
        <w:rPr>
          <w:rFonts w:ascii="Times New Roman" w:eastAsia="Times New Roman" w:hAnsi="Times New Roman" w:cs="Times New Roman"/>
          <w:sz w:val="24"/>
          <w:lang w:eastAsia="ru-RU"/>
        </w:rPr>
        <w:t>.</w:t>
      </w:r>
      <w:proofErr w:type="spellStart"/>
      <w:r w:rsidRPr="001529DA">
        <w:rPr>
          <w:rFonts w:ascii="Times New Roman" w:eastAsia="Times New Roman" w:hAnsi="Times New Roman" w:cs="Times New Roman"/>
          <w:sz w:val="24"/>
          <w:lang w:val="en-US" w:eastAsia="ru-RU"/>
        </w:rPr>
        <w:t>ru</w:t>
      </w:r>
      <w:proofErr w:type="spellEnd"/>
      <w:r w:rsidRPr="001529DA">
        <w:rPr>
          <w:rFonts w:ascii="Times New Roman" w:eastAsia="Times New Roman" w:hAnsi="Times New Roman" w:cs="Times New Roman"/>
          <w:sz w:val="24"/>
          <w:lang w:eastAsia="ru-RU"/>
        </w:rPr>
        <w:t>/ Р</w:t>
      </w:r>
      <w:r w:rsidRPr="001529DA">
        <w:rPr>
          <w:rFonts w:ascii="Times New Roman" w:eastAsia="Times New Roman" w:hAnsi="Times New Roman" w:cs="Times New Roman"/>
          <w:sz w:val="24"/>
          <w:lang w:eastAsia="ru-RU"/>
        </w:rPr>
        <w:t>е</w:t>
      </w:r>
      <w:r w:rsidRPr="001529DA">
        <w:rPr>
          <w:rFonts w:ascii="Times New Roman" w:eastAsia="Times New Roman" w:hAnsi="Times New Roman" w:cs="Times New Roman"/>
          <w:sz w:val="24"/>
          <w:lang w:eastAsia="ru-RU"/>
        </w:rPr>
        <w:t>жим доступа: свободный.</w:t>
      </w:r>
    </w:p>
    <w:p w:rsidR="001529DA" w:rsidRPr="001529DA" w:rsidRDefault="001529DA" w:rsidP="001B24BC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1529DA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5. Электронная информационно-образовательная среда на платформе </w:t>
      </w:r>
      <w:proofErr w:type="spellStart"/>
      <w:r w:rsidRPr="001529DA">
        <w:rPr>
          <w:rFonts w:ascii="Times New Roman" w:eastAsia="Times New Roman" w:hAnsi="Times New Roman" w:cs="Times New Roman"/>
          <w:iCs/>
          <w:sz w:val="24"/>
          <w:lang w:eastAsia="ru-RU"/>
        </w:rPr>
        <w:t>Moodle</w:t>
      </w:r>
      <w:proofErr w:type="spellEnd"/>
      <w:r w:rsidRPr="001529DA">
        <w:rPr>
          <w:rFonts w:ascii="Times New Roman" w:eastAsia="Times New Roman" w:hAnsi="Times New Roman" w:cs="Times New Roman"/>
          <w:iCs/>
          <w:sz w:val="24"/>
          <w:lang w:eastAsia="ru-RU"/>
        </w:rPr>
        <w:t>. [Эле</w:t>
      </w:r>
      <w:r w:rsidRPr="001529DA">
        <w:rPr>
          <w:rFonts w:ascii="Times New Roman" w:eastAsia="Times New Roman" w:hAnsi="Times New Roman" w:cs="Times New Roman"/>
          <w:iCs/>
          <w:sz w:val="24"/>
          <w:lang w:eastAsia="ru-RU"/>
        </w:rPr>
        <w:t>к</w:t>
      </w:r>
      <w:r w:rsidRPr="001529DA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тронный ресурс]. Режим доступа: </w:t>
      </w:r>
      <w:hyperlink r:id="rId17" w:history="1">
        <w:r w:rsidRPr="001529DA">
          <w:rPr>
            <w:rStyle w:val="af5"/>
            <w:rFonts w:ascii="Times New Roman" w:eastAsia="Times New Roman" w:hAnsi="Times New Roman" w:cs="Times New Roman"/>
            <w:iCs/>
            <w:sz w:val="24"/>
            <w:lang w:eastAsia="ru-RU"/>
          </w:rPr>
          <w:t>https://moodle.ospu.su/</w:t>
        </w:r>
      </w:hyperlink>
    </w:p>
    <w:p w:rsidR="001529DA" w:rsidRPr="001529DA" w:rsidRDefault="001529DA" w:rsidP="00214AE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1529DA" w:rsidRPr="00214AE5" w:rsidRDefault="001529DA" w:rsidP="00214AE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14AE5" w:rsidRPr="00214AE5" w:rsidRDefault="00214AE5" w:rsidP="00214AE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214AE5" w:rsidRPr="00214AE5" w:rsidRDefault="00214AE5" w:rsidP="00214AE5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14AE5" w:rsidRPr="00214AE5" w:rsidRDefault="00214AE5" w:rsidP="00214AE5">
      <w:pPr>
        <w:tabs>
          <w:tab w:val="left" w:pos="851"/>
        </w:tabs>
        <w:spacing w:after="0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214AE5" w:rsidRPr="00214AE5" w:rsidRDefault="00214AE5" w:rsidP="00214AE5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14AE5" w:rsidRDefault="00214AE5" w:rsidP="001B24B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14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 КОНТРОЛЬ И ОЦЕНКА РЕЗУЛЬТАТОВ ОСВОЕНИЯ УЧЕБНОЙ ДИСЦИПЛИНЫ</w:t>
      </w:r>
    </w:p>
    <w:p w:rsidR="001B24BC" w:rsidRPr="00214AE5" w:rsidRDefault="001B24BC" w:rsidP="001B24B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4AE5" w:rsidRPr="00214AE5" w:rsidRDefault="00214AE5" w:rsidP="001B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общеобразовательной дисциплины раскрыв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через дисциплинарные результаты, направленные на формирование общих и професси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нальных компетенций по разделам и темам содержания учебного материала. </w:t>
      </w:r>
    </w:p>
    <w:p w:rsidR="00214AE5" w:rsidRDefault="00214AE5" w:rsidP="00214AE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="00EE4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дифференцированного зачёта </w:t>
      </w:r>
      <w:r w:rsidR="00EE4D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4AE5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семестр)</w:t>
      </w:r>
    </w:p>
    <w:p w:rsidR="006E364D" w:rsidRPr="00214AE5" w:rsidRDefault="006E364D" w:rsidP="00214AE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58"/>
        <w:gridCol w:w="3069"/>
        <w:gridCol w:w="3258"/>
      </w:tblGrid>
      <w:tr w:rsidR="00214AE5" w:rsidRPr="00214AE5" w:rsidTr="002A49DE">
        <w:trPr>
          <w:trHeight w:val="20"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AE5" w:rsidRPr="00214AE5" w:rsidRDefault="00214AE5" w:rsidP="002A49DE">
            <w:pPr>
              <w:widowControl w:val="0"/>
              <w:autoSpaceDE w:val="0"/>
              <w:autoSpaceDN w:val="0"/>
              <w:spacing w:after="0" w:line="240" w:lineRule="auto"/>
              <w:ind w:left="148" w:right="192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14AE5"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</w:t>
            </w:r>
            <w:proofErr w:type="gramStart"/>
            <w:r w:rsidRPr="00214AE5">
              <w:rPr>
                <w:rFonts w:ascii="Times New Roman" w:eastAsia="Calibri" w:hAnsi="Times New Roman" w:cs="Times New Roman"/>
                <w:b/>
                <w:lang w:eastAsia="ru-RU"/>
              </w:rPr>
              <w:t>ОК</w:t>
            </w:r>
            <w:proofErr w:type="gramEnd"/>
            <w:r w:rsidRPr="00214AE5">
              <w:rPr>
                <w:rFonts w:ascii="Times New Roman" w:eastAsia="Calibri" w:hAnsi="Times New Roman" w:cs="Times New Roman"/>
                <w:b/>
                <w:lang w:eastAsia="ru-RU"/>
              </w:rPr>
              <w:t>), личностные результаты (ЛР)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4AE5" w:rsidRPr="00214AE5" w:rsidRDefault="00214AE5" w:rsidP="002A49DE">
            <w:pPr>
              <w:widowControl w:val="0"/>
              <w:autoSpaceDE w:val="0"/>
              <w:autoSpaceDN w:val="0"/>
              <w:spacing w:after="0" w:line="240" w:lineRule="auto"/>
              <w:ind w:left="986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14AE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4AE5" w:rsidRPr="00214AE5" w:rsidRDefault="00214AE5" w:rsidP="002A49DE">
            <w:pPr>
              <w:widowControl w:val="0"/>
              <w:autoSpaceDE w:val="0"/>
              <w:autoSpaceDN w:val="0"/>
              <w:spacing w:after="0" w:line="240" w:lineRule="auto"/>
              <w:ind w:left="44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14AE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 w:rsidRPr="00214AE5">
              <w:rPr>
                <w:rFonts w:ascii="Times New Roman" w:eastAsia="Lucida Sans Unicode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4AE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оценочных</w:t>
            </w:r>
            <w:proofErr w:type="gramEnd"/>
          </w:p>
          <w:p w:rsidR="00214AE5" w:rsidRPr="00214AE5" w:rsidRDefault="00214AE5" w:rsidP="002A49DE">
            <w:pPr>
              <w:widowControl w:val="0"/>
              <w:autoSpaceDE w:val="0"/>
              <w:autoSpaceDN w:val="0"/>
              <w:spacing w:after="0" w:line="240" w:lineRule="auto"/>
              <w:ind w:left="533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14AE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214AE5" w:rsidRPr="00214AE5" w:rsidTr="002A49DE">
        <w:trPr>
          <w:trHeight w:val="20"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AE5" w:rsidRPr="00214AE5" w:rsidRDefault="00214AE5" w:rsidP="002A49DE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gramStart"/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214AE5"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01.</w:t>
            </w:r>
            <w:r w:rsidRPr="00214AE5"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Выбирать</w:t>
            </w:r>
            <w:r w:rsidRPr="00214AE5"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способы р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шения</w:t>
            </w:r>
            <w:r w:rsidRPr="00214AE5"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задач профессиональной</w:t>
            </w:r>
            <w:r w:rsidRPr="00214AE5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деятельности применительно</w:t>
            </w:r>
            <w:r w:rsidRPr="00214AE5"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</w:t>
            </w:r>
            <w:r w:rsidRPr="00214AE5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различным контекстам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64D" w:rsidRPr="006E364D" w:rsidRDefault="006E364D" w:rsidP="002A49DE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  <w:proofErr w:type="gramEnd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1.1</w:t>
            </w:r>
          </w:p>
          <w:p w:rsidR="006E364D" w:rsidRPr="006E364D" w:rsidRDefault="006E364D" w:rsidP="002A49DE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  <w:proofErr w:type="gramEnd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2.1, Тема 2.2</w:t>
            </w:r>
          </w:p>
          <w:p w:rsidR="006E364D" w:rsidRPr="006E364D" w:rsidRDefault="006E364D" w:rsidP="002A49DE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</w:t>
            </w:r>
          </w:p>
          <w:p w:rsidR="006E364D" w:rsidRPr="006E364D" w:rsidRDefault="006E364D" w:rsidP="002A49DE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4</w:t>
            </w:r>
            <w:proofErr w:type="gramEnd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4.1, Тема 4.2, Тема 4.3</w:t>
            </w:r>
          </w:p>
          <w:p w:rsidR="006E364D" w:rsidRPr="006E364D" w:rsidRDefault="006E364D" w:rsidP="002A49DE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6E364D" w:rsidRPr="006E364D" w:rsidRDefault="006E364D" w:rsidP="002A49DE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6</w:t>
            </w:r>
            <w:proofErr w:type="gramEnd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6.1</w:t>
            </w:r>
          </w:p>
          <w:p w:rsidR="00214AE5" w:rsidRPr="00214AE5" w:rsidRDefault="006E364D" w:rsidP="002A49DE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7</w:t>
            </w:r>
            <w:proofErr w:type="gramEnd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7.1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364D" w:rsidRPr="006E364D" w:rsidRDefault="006E364D" w:rsidP="002A49DE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- Устный опрос;</w:t>
            </w:r>
          </w:p>
          <w:p w:rsidR="006E364D" w:rsidRPr="006E364D" w:rsidRDefault="006E364D" w:rsidP="002A49DE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Задачи на составление х</w:t>
            </w: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мических формул;</w:t>
            </w:r>
          </w:p>
          <w:p w:rsidR="006E364D" w:rsidRPr="006E364D" w:rsidRDefault="006E364D" w:rsidP="002A49DE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</w:t>
            </w: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о</w:t>
            </w: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менклатуре международного союза теоретической и пр</w:t>
            </w: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кладной химии и тривиал</w:t>
            </w: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ь</w:t>
            </w: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ных названий для составления химических формул;</w:t>
            </w:r>
          </w:p>
          <w:p w:rsidR="006E364D" w:rsidRPr="006E364D" w:rsidRDefault="006E364D" w:rsidP="002A49DE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6E364D" w:rsidRPr="006E364D" w:rsidRDefault="006E364D" w:rsidP="002A49DE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- Результат выполнения вне</w:t>
            </w: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а</w:t>
            </w: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удиторных самостоятельных работ; </w:t>
            </w:r>
          </w:p>
          <w:p w:rsidR="006E364D" w:rsidRPr="006E364D" w:rsidRDefault="006E364D" w:rsidP="002A49DE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- Результат выполнения пра</w:t>
            </w: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к</w:t>
            </w: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тической работы;</w:t>
            </w:r>
          </w:p>
          <w:p w:rsidR="006E364D" w:rsidRPr="006E364D" w:rsidRDefault="006E364D" w:rsidP="002A49DE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:rsidR="00EE4DA0" w:rsidRPr="00214AE5" w:rsidRDefault="006E364D" w:rsidP="002A49DE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- Подбор, анализ и преобраз</w:t>
            </w: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о</w:t>
            </w: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вание учебной информации</w:t>
            </w:r>
          </w:p>
          <w:p w:rsidR="00214AE5" w:rsidRPr="00214AE5" w:rsidRDefault="00214AE5" w:rsidP="002A49DE">
            <w:pPr>
              <w:widowControl w:val="0"/>
              <w:numPr>
                <w:ilvl w:val="0"/>
                <w:numId w:val="32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14AE5" w:rsidRPr="00214AE5" w:rsidTr="002A49DE">
        <w:trPr>
          <w:trHeight w:val="20"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AE5" w:rsidRPr="00214AE5" w:rsidRDefault="00214AE5" w:rsidP="002A49DE">
            <w:pPr>
              <w:widowControl w:val="0"/>
              <w:autoSpaceDE w:val="0"/>
              <w:autoSpaceDN w:val="0"/>
              <w:spacing w:after="0" w:line="240" w:lineRule="auto"/>
              <w:ind w:left="107" w:right="146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gramStart"/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02. Использовать</w:t>
            </w:r>
            <w:r w:rsidRPr="00214AE5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совр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менные средства</w:t>
            </w:r>
            <w:r w:rsidRPr="00214AE5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поиска, ан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лиза</w:t>
            </w:r>
            <w:r w:rsidRPr="00214AE5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 w:rsidRPr="00214AE5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интерпретации инфо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мации и</w:t>
            </w:r>
            <w:r w:rsidRPr="00214AE5"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    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  <w:r w:rsidRPr="00214AE5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для выполнения задач</w:t>
            </w:r>
            <w:r w:rsidRPr="00214AE5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профессиональной де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я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64D" w:rsidRPr="006E364D" w:rsidRDefault="006E364D" w:rsidP="002A49DE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  <w:proofErr w:type="gramEnd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1.1</w:t>
            </w:r>
          </w:p>
          <w:p w:rsidR="006E364D" w:rsidRPr="006E364D" w:rsidRDefault="006E364D" w:rsidP="002A49DE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  <w:proofErr w:type="gramEnd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2.1</w:t>
            </w:r>
          </w:p>
          <w:p w:rsidR="006E364D" w:rsidRPr="006E364D" w:rsidRDefault="006E364D" w:rsidP="002A49DE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3.1, Тема 3.2, Тема 3.3</w:t>
            </w:r>
          </w:p>
          <w:p w:rsidR="006E364D" w:rsidRPr="006E364D" w:rsidRDefault="006E364D" w:rsidP="002A49DE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4</w:t>
            </w:r>
            <w:proofErr w:type="gramEnd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4.1, Тема 4.2, Тема 4.3</w:t>
            </w:r>
          </w:p>
          <w:p w:rsidR="006E364D" w:rsidRPr="006E364D" w:rsidRDefault="006E364D" w:rsidP="002A49DE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6E364D" w:rsidRPr="006E364D" w:rsidRDefault="006E364D" w:rsidP="002A49DE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6</w:t>
            </w:r>
            <w:proofErr w:type="gramEnd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6.1</w:t>
            </w:r>
          </w:p>
          <w:p w:rsidR="00214AE5" w:rsidRPr="00214AE5" w:rsidRDefault="006E364D" w:rsidP="002A49DE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7</w:t>
            </w:r>
            <w:proofErr w:type="gramEnd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7.1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364D" w:rsidRPr="006E364D" w:rsidRDefault="006E364D" w:rsidP="002A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6E364D" w:rsidRPr="006E364D" w:rsidRDefault="006E364D" w:rsidP="002A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6E364D" w:rsidRPr="006E364D" w:rsidRDefault="006E364D" w:rsidP="002A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менклатуре международного союза теоретической и пр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кладной химии и тривиальных названий для составления х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мических формул;</w:t>
            </w:r>
          </w:p>
          <w:p w:rsidR="006E364D" w:rsidRPr="006E364D" w:rsidRDefault="006E364D" w:rsidP="002A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удиторных самостоятельных работ</w:t>
            </w:r>
          </w:p>
          <w:p w:rsidR="006E364D" w:rsidRPr="006E364D" w:rsidRDefault="006E364D" w:rsidP="002A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тической работы;</w:t>
            </w:r>
          </w:p>
          <w:p w:rsidR="006E364D" w:rsidRPr="006E364D" w:rsidRDefault="006E364D" w:rsidP="002A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214AE5" w:rsidRPr="00214AE5" w:rsidRDefault="006E364D" w:rsidP="002A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вание учебной информации</w:t>
            </w:r>
          </w:p>
        </w:tc>
      </w:tr>
      <w:tr w:rsidR="00214AE5" w:rsidRPr="00214AE5" w:rsidTr="002A49DE">
        <w:trPr>
          <w:trHeight w:val="20"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AE5" w:rsidRPr="00214AE5" w:rsidRDefault="00214AE5" w:rsidP="002A49DE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gramStart"/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04. Эффективно</w:t>
            </w:r>
            <w:r w:rsidRPr="00214AE5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взаимоде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й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ствовать и работать</w:t>
            </w:r>
            <w:r w:rsidRPr="00214AE5"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коллект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ве и команде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64D" w:rsidRPr="006E364D" w:rsidRDefault="006E364D" w:rsidP="002A49DE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  <w:proofErr w:type="gramEnd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2.2</w:t>
            </w:r>
          </w:p>
          <w:p w:rsidR="006E364D" w:rsidRPr="006E364D" w:rsidRDefault="006E364D" w:rsidP="002A49DE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4</w:t>
            </w:r>
            <w:proofErr w:type="gramEnd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4.2, Тема 4.3</w:t>
            </w:r>
          </w:p>
          <w:p w:rsidR="00214AE5" w:rsidRPr="00214AE5" w:rsidRDefault="00214AE5" w:rsidP="002A49DE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364D" w:rsidRPr="006E364D" w:rsidRDefault="006E364D" w:rsidP="002A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6E364D" w:rsidRPr="006E364D" w:rsidRDefault="006E364D" w:rsidP="002A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6E364D" w:rsidRPr="006E364D" w:rsidRDefault="006E364D" w:rsidP="002A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менклатуре международного союза теоретической и пр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кладной химии и тривиальных названий для составления х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мических формул;</w:t>
            </w:r>
          </w:p>
          <w:p w:rsidR="006E364D" w:rsidRPr="006E364D" w:rsidRDefault="006E364D" w:rsidP="002A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удиторных самостоятельных работ</w:t>
            </w:r>
          </w:p>
          <w:p w:rsidR="006E364D" w:rsidRPr="006E364D" w:rsidRDefault="006E364D" w:rsidP="002A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тической работы;</w:t>
            </w:r>
          </w:p>
          <w:p w:rsidR="006E364D" w:rsidRPr="006E364D" w:rsidRDefault="006E364D" w:rsidP="002A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лаб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раторной работы;</w:t>
            </w:r>
          </w:p>
          <w:p w:rsidR="006E364D" w:rsidRPr="006E364D" w:rsidRDefault="006E364D" w:rsidP="002A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214AE5" w:rsidRPr="00214AE5" w:rsidRDefault="006E364D" w:rsidP="002A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вание учебной информации</w:t>
            </w:r>
          </w:p>
        </w:tc>
      </w:tr>
      <w:tr w:rsidR="00214AE5" w:rsidRPr="00214AE5" w:rsidTr="002A49DE">
        <w:trPr>
          <w:trHeight w:val="2610"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4AE5" w:rsidRPr="00214AE5" w:rsidRDefault="00214AE5" w:rsidP="002A49DE">
            <w:pPr>
              <w:widowControl w:val="0"/>
              <w:autoSpaceDE w:val="0"/>
              <w:autoSpaceDN w:val="0"/>
              <w:spacing w:after="0" w:line="240" w:lineRule="auto"/>
              <w:ind w:left="107" w:right="3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gramStart"/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07. Содействовать</w:t>
            </w:r>
            <w:r w:rsidRPr="00214AE5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сохр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нению окружающей</w:t>
            </w:r>
            <w:r w:rsidRPr="00214AE5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среды, ресурсосбережению,</w:t>
            </w:r>
            <w:r w:rsidRPr="00214AE5"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прим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нять знания об</w:t>
            </w:r>
            <w:r w:rsidRPr="00214AE5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изменении климата,</w:t>
            </w:r>
            <w:r w:rsidRPr="00214AE5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принципы бере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ж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ливого</w:t>
            </w:r>
            <w:r w:rsidRPr="00214AE5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производства, эффе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тивно</w:t>
            </w:r>
            <w:r w:rsidRPr="00214AE5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действовать</w:t>
            </w:r>
            <w:r w:rsidRPr="00214AE5">
              <w:rPr>
                <w:rFonts w:ascii="Times New Roman" w:eastAsia="Lucida Sans Unicode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</w:t>
            </w:r>
            <w:r w:rsidRPr="00214AE5"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чрезв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ы</w:t>
            </w:r>
            <w:r w:rsidRPr="00214A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чайных ситуациях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64D" w:rsidRPr="006E364D" w:rsidRDefault="006E364D" w:rsidP="002A49DE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  <w:proofErr w:type="gramEnd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2.2</w:t>
            </w:r>
          </w:p>
          <w:p w:rsidR="006E364D" w:rsidRPr="006E364D" w:rsidRDefault="006E364D" w:rsidP="002A49DE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4.2, Тема 4.3</w:t>
            </w:r>
          </w:p>
          <w:p w:rsidR="00214AE5" w:rsidRPr="00214AE5" w:rsidRDefault="006E364D" w:rsidP="002A49DE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proofErr w:type="gramStart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7</w:t>
            </w:r>
            <w:proofErr w:type="gramEnd"/>
            <w:r w:rsidRPr="006E364D">
              <w:rPr>
                <w:rFonts w:ascii="Times New Roman" w:eastAsia="Lucida Sans Unicode" w:hAnsi="Times New Roman" w:cs="Times New Roman"/>
                <w:sz w:val="24"/>
                <w:szCs w:val="24"/>
              </w:rPr>
              <w:t>: Тема 7.1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364D" w:rsidRPr="006E364D" w:rsidRDefault="006E364D" w:rsidP="002A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214AE5" w:rsidRPr="00214AE5" w:rsidRDefault="006E364D" w:rsidP="002A4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364D">
              <w:rPr>
                <w:rFonts w:ascii="Times New Roman" w:hAnsi="Times New Roman" w:cs="Times New Roman"/>
                <w:sz w:val="24"/>
                <w:szCs w:val="24"/>
              </w:rPr>
              <w:t>вание учебной информации;</w:t>
            </w:r>
          </w:p>
        </w:tc>
      </w:tr>
    </w:tbl>
    <w:p w:rsidR="00214AE5" w:rsidRPr="00214AE5" w:rsidRDefault="00214AE5" w:rsidP="00214AE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E5" w:rsidRPr="00214AE5" w:rsidRDefault="00214AE5" w:rsidP="00214AE5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4AE5" w:rsidRPr="00214AE5" w:rsidRDefault="00214AE5" w:rsidP="006E364D">
      <w:pPr>
        <w:spacing w:after="0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6E364D" w:rsidRPr="006E364D" w:rsidRDefault="006E364D" w:rsidP="006E3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4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6E364D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6E364D" w:rsidRPr="006E364D" w:rsidRDefault="006E364D" w:rsidP="006E3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4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6E364D" w:rsidRPr="006E364D" w:rsidRDefault="006E364D" w:rsidP="006E364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  <w:r w:rsidRPr="006E364D"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 w:rsidR="006E364D" w:rsidRPr="006E364D" w:rsidRDefault="006E364D" w:rsidP="006E36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Активные и интерактивные: эвристические беседы, дискуссии, круглый стол, презентация, викторина, </w:t>
      </w:r>
      <w:proofErr w:type="spellStart"/>
      <w:r w:rsidRPr="006E364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6E3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364D" w:rsidRPr="006E364D" w:rsidRDefault="006E364D" w:rsidP="006E364D">
      <w:pPr>
        <w:suppressAutoHyphens/>
        <w:spacing w:after="0" w:line="240" w:lineRule="auto"/>
        <w:jc w:val="center"/>
        <w:rPr>
          <w:rFonts w:ascii="Cambria" w:eastAsia="Calibri" w:hAnsi="Cambria" w:cs="Times New Roman"/>
          <w:lang w:eastAsia="ru-RU"/>
        </w:rPr>
      </w:pPr>
    </w:p>
    <w:p w:rsidR="006E364D" w:rsidRPr="006E364D" w:rsidRDefault="006E364D" w:rsidP="006E364D">
      <w:pPr>
        <w:rPr>
          <w:rFonts w:ascii="Calibri" w:eastAsia="Times New Roman" w:hAnsi="Calibri" w:cs="Times New Roman"/>
          <w:lang w:eastAsia="ru-RU"/>
        </w:rPr>
      </w:pPr>
    </w:p>
    <w:p w:rsidR="00214AE5" w:rsidRPr="00214AE5" w:rsidRDefault="00214AE5" w:rsidP="00214AE5"/>
    <w:p w:rsidR="00214AE5" w:rsidRDefault="00214AE5"/>
    <w:sectPr w:rsidR="00214AE5" w:rsidSect="00214AE5">
      <w:footerReference w:type="even" r:id="rId18"/>
      <w:footerReference w:type="default" r:id="rId1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E2" w:rsidRDefault="009876A9">
      <w:pPr>
        <w:spacing w:after="0" w:line="240" w:lineRule="auto"/>
      </w:pPr>
      <w:r>
        <w:separator/>
      </w:r>
    </w:p>
  </w:endnote>
  <w:endnote w:type="continuationSeparator" w:id="0">
    <w:p w:rsidR="003B6CE2" w:rsidRDefault="0098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653925"/>
      <w:docPartObj>
        <w:docPartGallery w:val="Page Numbers (Bottom of Page)"/>
        <w:docPartUnique/>
      </w:docPartObj>
    </w:sdtPr>
    <w:sdtEndPr/>
    <w:sdtContent>
      <w:p w:rsidR="001E6C11" w:rsidRDefault="001E6C11">
        <w:pPr>
          <w:pStyle w:val="a9"/>
          <w:jc w:val="center"/>
        </w:pPr>
      </w:p>
      <w:p w:rsidR="001E6C11" w:rsidRDefault="001E6C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69C">
          <w:rPr>
            <w:noProof/>
          </w:rPr>
          <w:t>3</w:t>
        </w:r>
        <w:r>
          <w:fldChar w:fldCharType="end"/>
        </w:r>
      </w:p>
    </w:sdtContent>
  </w:sdt>
  <w:p w:rsidR="001E6C11" w:rsidRDefault="001E6C1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782"/>
      <w:showingPlcHdr/>
    </w:sdtPr>
    <w:sdtEndPr/>
    <w:sdtContent>
      <w:p w:rsidR="001E6C11" w:rsidRDefault="001E6C11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1E6C11" w:rsidRDefault="001E6C1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11" w:rsidRDefault="001E6C11" w:rsidP="00214AE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E6C11" w:rsidRDefault="001E6C11" w:rsidP="00214AE5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11" w:rsidRDefault="001E6C11" w:rsidP="00214AE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4569C">
      <w:rPr>
        <w:rStyle w:val="af1"/>
        <w:noProof/>
      </w:rPr>
      <w:t>25</w:t>
    </w:r>
    <w:r>
      <w:rPr>
        <w:rStyle w:val="af1"/>
      </w:rPr>
      <w:fldChar w:fldCharType="end"/>
    </w:r>
  </w:p>
  <w:p w:rsidR="001E6C11" w:rsidRDefault="001E6C11" w:rsidP="00214AE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E2" w:rsidRDefault="009876A9">
      <w:pPr>
        <w:spacing w:after="0" w:line="240" w:lineRule="auto"/>
      </w:pPr>
      <w:r>
        <w:separator/>
      </w:r>
    </w:p>
  </w:footnote>
  <w:footnote w:type="continuationSeparator" w:id="0">
    <w:p w:rsidR="003B6CE2" w:rsidRDefault="00987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9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0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3"/>
  </w:num>
  <w:num w:numId="25">
    <w:abstractNumId w:val="5"/>
  </w:num>
  <w:num w:numId="26">
    <w:abstractNumId w:val="26"/>
  </w:num>
  <w:num w:numId="27">
    <w:abstractNumId w:val="6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E5"/>
    <w:rsid w:val="00025A4D"/>
    <w:rsid w:val="001529DA"/>
    <w:rsid w:val="001B24BC"/>
    <w:rsid w:val="001E6C11"/>
    <w:rsid w:val="00214AE5"/>
    <w:rsid w:val="0022483D"/>
    <w:rsid w:val="00272C90"/>
    <w:rsid w:val="0029521B"/>
    <w:rsid w:val="002A49DE"/>
    <w:rsid w:val="002B20C2"/>
    <w:rsid w:val="00310A84"/>
    <w:rsid w:val="003B6CE2"/>
    <w:rsid w:val="003F7472"/>
    <w:rsid w:val="004B3296"/>
    <w:rsid w:val="006E364D"/>
    <w:rsid w:val="0072646B"/>
    <w:rsid w:val="00784F65"/>
    <w:rsid w:val="00870452"/>
    <w:rsid w:val="009876A9"/>
    <w:rsid w:val="00AE7D56"/>
    <w:rsid w:val="00B4569C"/>
    <w:rsid w:val="00BB7701"/>
    <w:rsid w:val="00D6013E"/>
    <w:rsid w:val="00DB4633"/>
    <w:rsid w:val="00EC43B1"/>
    <w:rsid w:val="00EE4DA0"/>
    <w:rsid w:val="00EE5322"/>
    <w:rsid w:val="00FD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214AE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214AE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214AE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214AE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214AE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214AE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14A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rsid w:val="00214A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214A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214A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214A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214AE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Заголовок 11"/>
    <w:basedOn w:val="a0"/>
    <w:next w:val="a0"/>
    <w:uiPriority w:val="9"/>
    <w:qFormat/>
    <w:rsid w:val="00214AE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214AE5"/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214AE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214AE5"/>
    <w:rPr>
      <w:color w:val="0000FF"/>
      <w:u w:val="single"/>
    </w:rPr>
  </w:style>
  <w:style w:type="paragraph" w:customStyle="1" w:styleId="14">
    <w:name w:val="Обычный1"/>
    <w:qFormat/>
    <w:rsid w:val="00214AE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214AE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214AE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214AE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214AE5"/>
  </w:style>
  <w:style w:type="character" w:customStyle="1" w:styleId="15">
    <w:name w:val="Основной текст Знак1"/>
    <w:basedOn w:val="a1"/>
    <w:link w:val="a7"/>
    <w:uiPriority w:val="99"/>
    <w:rsid w:val="00214AE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214A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214AE5"/>
  </w:style>
  <w:style w:type="character" w:customStyle="1" w:styleId="16">
    <w:name w:val="Нижний колонтитул Знак1"/>
    <w:basedOn w:val="a1"/>
    <w:link w:val="a9"/>
    <w:uiPriority w:val="99"/>
    <w:rsid w:val="00214AE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214AE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214A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214AE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214AE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214AE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214AE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214AE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14AE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214A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214AE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214AE5"/>
  </w:style>
  <w:style w:type="paragraph" w:customStyle="1" w:styleId="Style1">
    <w:name w:val="Style1"/>
    <w:basedOn w:val="a0"/>
    <w:uiPriority w:val="99"/>
    <w:rsid w:val="00214AE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214A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214A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214AE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99"/>
    <w:locked/>
    <w:rsid w:val="00214AE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214AE5"/>
  </w:style>
  <w:style w:type="character" w:customStyle="1" w:styleId="110">
    <w:name w:val="Заголовок 1 Знак1"/>
    <w:basedOn w:val="a1"/>
    <w:uiPriority w:val="9"/>
    <w:rsid w:val="00214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214AE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214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3"/>
    <w:uiPriority w:val="99"/>
    <w:semiHidden/>
    <w:unhideWhenUsed/>
    <w:rsid w:val="00214AE5"/>
  </w:style>
  <w:style w:type="character" w:customStyle="1" w:styleId="1b">
    <w:name w:val="Просмотренная гиперссылка1"/>
    <w:basedOn w:val="a1"/>
    <w:uiPriority w:val="99"/>
    <w:semiHidden/>
    <w:unhideWhenUsed/>
    <w:rsid w:val="00214AE5"/>
    <w:rPr>
      <w:color w:val="800080"/>
      <w:u w:val="single"/>
    </w:rPr>
  </w:style>
  <w:style w:type="character" w:styleId="HTML">
    <w:name w:val="HTML Cite"/>
    <w:uiPriority w:val="99"/>
    <w:semiHidden/>
    <w:unhideWhenUsed/>
    <w:rsid w:val="00214AE5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214AE5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214AE5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214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214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214AE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214A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Название Знак"/>
    <w:basedOn w:val="a1"/>
    <w:link w:val="af9"/>
    <w:uiPriority w:val="99"/>
    <w:rsid w:val="00214AE5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214A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214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214A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214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14A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14A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214A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214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214AE5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214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214AE5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214AE5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214AE5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214AE5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214AE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214AE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214AE5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214AE5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214AE5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214AE5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214AE5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214A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214A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214A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214AE5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214AE5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214AE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214A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214AE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214AE5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214AE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214AE5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214AE5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214AE5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214AE5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214AE5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214AE5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214AE5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214AE5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214AE5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214AE5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214AE5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214AE5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214AE5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214AE5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214AE5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214AE5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214AE5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214AE5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214AE5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214AE5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214AE5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214AE5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214AE5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214AE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214AE5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214AE5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214AE5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214AE5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214AE5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214AE5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214AE5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214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21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214AE5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qFormat/>
    <w:rsid w:val="0029521B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214AE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214AE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214AE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214AE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214AE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214AE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14A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rsid w:val="00214A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214A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214A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214A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214AE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Заголовок 11"/>
    <w:basedOn w:val="a0"/>
    <w:next w:val="a0"/>
    <w:uiPriority w:val="9"/>
    <w:qFormat/>
    <w:rsid w:val="00214AE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214AE5"/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214AE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214AE5"/>
    <w:rPr>
      <w:color w:val="0000FF"/>
      <w:u w:val="single"/>
    </w:rPr>
  </w:style>
  <w:style w:type="paragraph" w:customStyle="1" w:styleId="14">
    <w:name w:val="Обычный1"/>
    <w:qFormat/>
    <w:rsid w:val="00214AE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214AE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214AE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214AE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214AE5"/>
  </w:style>
  <w:style w:type="character" w:customStyle="1" w:styleId="15">
    <w:name w:val="Основной текст Знак1"/>
    <w:basedOn w:val="a1"/>
    <w:link w:val="a7"/>
    <w:uiPriority w:val="99"/>
    <w:rsid w:val="00214AE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214A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214AE5"/>
  </w:style>
  <w:style w:type="character" w:customStyle="1" w:styleId="16">
    <w:name w:val="Нижний колонтитул Знак1"/>
    <w:basedOn w:val="a1"/>
    <w:link w:val="a9"/>
    <w:uiPriority w:val="99"/>
    <w:rsid w:val="00214AE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214AE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214A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214AE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214AE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214AE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214AE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214AE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14AE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214A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214AE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214AE5"/>
  </w:style>
  <w:style w:type="paragraph" w:customStyle="1" w:styleId="Style1">
    <w:name w:val="Style1"/>
    <w:basedOn w:val="a0"/>
    <w:uiPriority w:val="99"/>
    <w:rsid w:val="00214AE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214A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214A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214AE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99"/>
    <w:locked/>
    <w:rsid w:val="00214AE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214AE5"/>
  </w:style>
  <w:style w:type="character" w:customStyle="1" w:styleId="110">
    <w:name w:val="Заголовок 1 Знак1"/>
    <w:basedOn w:val="a1"/>
    <w:uiPriority w:val="9"/>
    <w:rsid w:val="00214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214AE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214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3"/>
    <w:uiPriority w:val="99"/>
    <w:semiHidden/>
    <w:unhideWhenUsed/>
    <w:rsid w:val="00214AE5"/>
  </w:style>
  <w:style w:type="character" w:customStyle="1" w:styleId="1b">
    <w:name w:val="Просмотренная гиперссылка1"/>
    <w:basedOn w:val="a1"/>
    <w:uiPriority w:val="99"/>
    <w:semiHidden/>
    <w:unhideWhenUsed/>
    <w:rsid w:val="00214AE5"/>
    <w:rPr>
      <w:color w:val="800080"/>
      <w:u w:val="single"/>
    </w:rPr>
  </w:style>
  <w:style w:type="character" w:styleId="HTML">
    <w:name w:val="HTML Cite"/>
    <w:uiPriority w:val="99"/>
    <w:semiHidden/>
    <w:unhideWhenUsed/>
    <w:rsid w:val="00214AE5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214AE5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214AE5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214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214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214AE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214A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Название Знак"/>
    <w:basedOn w:val="a1"/>
    <w:link w:val="af9"/>
    <w:uiPriority w:val="99"/>
    <w:rsid w:val="00214AE5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214A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214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214A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214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14A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14A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214A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214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214AE5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214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214AE5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214AE5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214AE5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214AE5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214AE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214AE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214AE5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214AE5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214AE5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214AE5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214AE5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214A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214A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214A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214AE5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214AE5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214AE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214A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214AE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21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214AE5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214AE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214AE5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214AE5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214AE5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214AE5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214AE5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214AE5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214AE5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214AE5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214AE5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214AE5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214AE5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214AE5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214AE5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214AE5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214AE5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214AE5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214AE5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214AE5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214AE5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214AE5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214AE5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214AE5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214AE5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214AE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214AE5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214AE5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214AE5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214AE5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214AE5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214AE5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214AE5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214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21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214AE5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qFormat/>
    <w:rsid w:val="0029521B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3091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3537" TargetMode="External"/><Relationship Id="rId17" Type="http://schemas.openxmlformats.org/officeDocument/2006/relationships/hyperlink" Target="https://moodle.ospu.s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ementy/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38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stnauka.ru/themes/chemistry" TargetMode="External"/><Relationship Id="rId10" Type="http://schemas.openxmlformats.org/officeDocument/2006/relationships/hyperlink" Target="https://urait.ru/bcode/513073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1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25</Pages>
  <Words>6802</Words>
  <Characters>38777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8</cp:revision>
  <dcterms:created xsi:type="dcterms:W3CDTF">2023-07-18T05:26:00Z</dcterms:created>
  <dcterms:modified xsi:type="dcterms:W3CDTF">2024-12-06T13:05:00Z</dcterms:modified>
</cp:coreProperties>
</file>