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6247C" w14:textId="77777777" w:rsidR="00032239" w:rsidRDefault="00032239" w:rsidP="004F0E40">
      <w:pPr>
        <w:pStyle w:val="13"/>
      </w:pPr>
    </w:p>
    <w:p w14:paraId="33D29445" w14:textId="77777777" w:rsidR="00032239" w:rsidRPr="00D31270" w:rsidRDefault="00032239" w:rsidP="00D31270">
      <w:pPr>
        <w:tabs>
          <w:tab w:val="center" w:pos="4749"/>
          <w:tab w:val="right" w:pos="9498"/>
        </w:tabs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Приложение </w:t>
      </w:r>
    </w:p>
    <w:p w14:paraId="308EF222" w14:textId="77777777" w:rsidR="00032239" w:rsidRPr="00D31270" w:rsidRDefault="00032239" w:rsidP="00032239">
      <w:pPr>
        <w:ind w:left="426" w:hanging="1135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 к ППССЗ по специальности </w:t>
      </w:r>
    </w:p>
    <w:p w14:paraId="76EBDEBC" w14:textId="77777777" w:rsidR="00032239" w:rsidRPr="00D31270" w:rsidRDefault="00032239" w:rsidP="00032239">
      <w:pPr>
        <w:ind w:firstLine="540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23.02.06  Техническая эксплуатация </w:t>
      </w:r>
    </w:p>
    <w:p w14:paraId="51CCD113" w14:textId="77777777" w:rsidR="00032239" w:rsidRPr="00D31270" w:rsidRDefault="00032239" w:rsidP="00032239">
      <w:pPr>
        <w:ind w:firstLine="540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>подвижного состава железных дорог</w:t>
      </w:r>
    </w:p>
    <w:p w14:paraId="397DACA1" w14:textId="77777777" w:rsidR="00032239" w:rsidRPr="00D31270" w:rsidRDefault="00032239" w:rsidP="00032239">
      <w:pPr>
        <w:pStyle w:val="af1"/>
        <w:ind w:left="426" w:hanging="1135"/>
        <w:jc w:val="right"/>
        <w:rPr>
          <w:bCs/>
          <w:sz w:val="24"/>
          <w:szCs w:val="24"/>
        </w:rPr>
      </w:pPr>
    </w:p>
    <w:p w14:paraId="25547774" w14:textId="77777777" w:rsidR="00032239" w:rsidRPr="00EB65EE" w:rsidRDefault="00032239" w:rsidP="00032239">
      <w:pPr>
        <w:jc w:val="right"/>
      </w:pPr>
    </w:p>
    <w:p w14:paraId="34776440" w14:textId="77777777" w:rsidR="00032239" w:rsidRPr="00EB65EE" w:rsidRDefault="00032239" w:rsidP="00032239">
      <w:pPr>
        <w:jc w:val="right"/>
        <w:rPr>
          <w:rFonts w:ascii="Arial" w:hAnsi="Arial"/>
        </w:rPr>
      </w:pPr>
    </w:p>
    <w:p w14:paraId="634DAD2F" w14:textId="77777777" w:rsidR="00032239" w:rsidRPr="00EB65EE" w:rsidRDefault="00032239" w:rsidP="00032239">
      <w:pPr>
        <w:jc w:val="right"/>
      </w:pPr>
    </w:p>
    <w:p w14:paraId="35F9DE48" w14:textId="77777777" w:rsidR="00032239" w:rsidRPr="00EB65EE" w:rsidRDefault="00032239" w:rsidP="00032239">
      <w:pPr>
        <w:jc w:val="right"/>
      </w:pPr>
    </w:p>
    <w:p w14:paraId="4DD153CF" w14:textId="77777777" w:rsidR="00032239" w:rsidRPr="00EB65EE" w:rsidRDefault="00032239" w:rsidP="00032239"/>
    <w:p w14:paraId="72891C5D" w14:textId="77777777" w:rsidR="00032239" w:rsidRPr="00EB65EE" w:rsidRDefault="00032239" w:rsidP="00032239"/>
    <w:p w14:paraId="111218C5" w14:textId="77777777" w:rsidR="00032239" w:rsidRPr="00EB65EE" w:rsidRDefault="00032239" w:rsidP="00032239"/>
    <w:p w14:paraId="7E4CF024" w14:textId="77777777" w:rsidR="00032239" w:rsidRPr="00EB65EE" w:rsidRDefault="00032239" w:rsidP="00032239"/>
    <w:p w14:paraId="68A58638" w14:textId="77777777"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14:paraId="311AF6F9" w14:textId="77777777"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14:paraId="7281861F" w14:textId="77777777"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14:paraId="6E034107" w14:textId="77777777"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14:paraId="0DE2ADCB" w14:textId="77777777" w:rsidR="00032239" w:rsidRPr="00EB65EE" w:rsidRDefault="00032239" w:rsidP="00032239">
      <w:pPr>
        <w:jc w:val="center"/>
        <w:rPr>
          <w:b/>
          <w:bCs/>
        </w:rPr>
      </w:pPr>
    </w:p>
    <w:p w14:paraId="4C320F26" w14:textId="77777777"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РАБОЧАЯ ПРОГРАММА УЧЕБНОЙ ДИСЦИПЛИНЫ</w:t>
      </w:r>
    </w:p>
    <w:p w14:paraId="377C0CCE" w14:textId="77777777"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14:paraId="2D04192C" w14:textId="77777777" w:rsidR="00032239" w:rsidRPr="00EB65EE" w:rsidRDefault="00F35A1D" w:rsidP="0003223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ЭК. СГ</w:t>
      </w:r>
      <w:r w:rsidR="00C73D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01</w:t>
      </w:r>
      <w:r w:rsidR="00C250C7">
        <w:rPr>
          <w:b/>
          <w:sz w:val="28"/>
          <w:szCs w:val="28"/>
        </w:rPr>
        <w:t xml:space="preserve"> </w:t>
      </w:r>
      <w:r w:rsidR="00032239" w:rsidRPr="00EB65EE">
        <w:rPr>
          <w:b/>
          <w:sz w:val="28"/>
          <w:szCs w:val="28"/>
        </w:rPr>
        <w:t>Основы философии</w:t>
      </w:r>
    </w:p>
    <w:p w14:paraId="11467AC3" w14:textId="77777777" w:rsidR="00032239" w:rsidRPr="00EB65EE" w:rsidRDefault="00032239" w:rsidP="00032239">
      <w:pPr>
        <w:jc w:val="center"/>
      </w:pPr>
      <w:r w:rsidRPr="00EB65EE">
        <w:t xml:space="preserve">для </w:t>
      </w:r>
      <w:r w:rsidRPr="00EB65EE">
        <w:rPr>
          <w:b/>
        </w:rPr>
        <w:t xml:space="preserve"> </w:t>
      </w:r>
      <w:r w:rsidRPr="00EB65EE">
        <w:t>специальности</w:t>
      </w:r>
    </w:p>
    <w:p w14:paraId="57E05325" w14:textId="77777777" w:rsidR="00032239" w:rsidRPr="00EB65EE" w:rsidRDefault="00032239" w:rsidP="00032239">
      <w:pPr>
        <w:ind w:firstLine="540"/>
        <w:jc w:val="center"/>
        <w:rPr>
          <w:b/>
          <w:sz w:val="28"/>
          <w:szCs w:val="28"/>
        </w:rPr>
      </w:pPr>
    </w:p>
    <w:p w14:paraId="53E29725" w14:textId="77777777" w:rsidR="00032239" w:rsidRPr="00EB65EE" w:rsidRDefault="00032239" w:rsidP="00032239">
      <w:pPr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14:paraId="36CD4514" w14:textId="77777777" w:rsidR="00032239" w:rsidRPr="00EB65EE" w:rsidRDefault="00032239" w:rsidP="00032239">
      <w:pPr>
        <w:pStyle w:val="af1"/>
        <w:ind w:left="426" w:hanging="1135"/>
        <w:jc w:val="right"/>
        <w:rPr>
          <w:bCs/>
          <w:sz w:val="28"/>
          <w:szCs w:val="28"/>
        </w:rPr>
      </w:pPr>
    </w:p>
    <w:p w14:paraId="7BDFD38C" w14:textId="77777777" w:rsidR="00032239" w:rsidRPr="00EB65EE" w:rsidRDefault="00032239" w:rsidP="00032239">
      <w:pPr>
        <w:jc w:val="right"/>
      </w:pPr>
    </w:p>
    <w:p w14:paraId="54C3A668" w14:textId="77777777" w:rsidR="00032239" w:rsidRPr="00EB65EE" w:rsidRDefault="00032239" w:rsidP="00032239">
      <w:pPr>
        <w:ind w:hanging="709"/>
        <w:jc w:val="center"/>
        <w:rPr>
          <w:bCs/>
          <w:sz w:val="28"/>
          <w:szCs w:val="28"/>
        </w:rPr>
      </w:pPr>
    </w:p>
    <w:p w14:paraId="70D3CA0E" w14:textId="77777777" w:rsidR="00032239" w:rsidRPr="00EB65EE" w:rsidRDefault="00032239" w:rsidP="00032239">
      <w:pPr>
        <w:jc w:val="center"/>
      </w:pPr>
      <w:r w:rsidRPr="00EB65EE">
        <w:t xml:space="preserve">(квалификация техник) </w:t>
      </w:r>
    </w:p>
    <w:p w14:paraId="07FB78F8" w14:textId="77777777" w:rsidR="00032239" w:rsidRPr="00EB65EE" w:rsidRDefault="00032239" w:rsidP="00032239">
      <w:pPr>
        <w:jc w:val="center"/>
        <w:rPr>
          <w:sz w:val="28"/>
          <w:szCs w:val="28"/>
        </w:rPr>
      </w:pPr>
    </w:p>
    <w:p w14:paraId="555C7B90" w14:textId="77777777" w:rsidR="00032239" w:rsidRPr="00EB65EE" w:rsidRDefault="00032239" w:rsidP="00032239">
      <w:pPr>
        <w:jc w:val="center"/>
        <w:rPr>
          <w:sz w:val="28"/>
          <w:szCs w:val="28"/>
        </w:rPr>
      </w:pPr>
      <w:r w:rsidRPr="00EB65EE">
        <w:rPr>
          <w:sz w:val="28"/>
          <w:szCs w:val="28"/>
        </w:rPr>
        <w:t>год начала подготовки 202</w:t>
      </w:r>
      <w:r w:rsidR="00364B21">
        <w:rPr>
          <w:sz w:val="28"/>
          <w:szCs w:val="28"/>
        </w:rPr>
        <w:t>4</w:t>
      </w:r>
    </w:p>
    <w:p w14:paraId="57FD295D" w14:textId="77777777" w:rsidR="00032239" w:rsidRPr="00EB65EE" w:rsidRDefault="00032239" w:rsidP="00032239">
      <w:pPr>
        <w:rPr>
          <w:sz w:val="28"/>
          <w:szCs w:val="28"/>
        </w:rPr>
      </w:pPr>
    </w:p>
    <w:p w14:paraId="2628BDC3" w14:textId="77777777" w:rsidR="00032239" w:rsidRPr="00EB65EE" w:rsidRDefault="00032239" w:rsidP="0011345F">
      <w:pPr>
        <w:jc w:val="center"/>
        <w:rPr>
          <w:sz w:val="28"/>
          <w:szCs w:val="28"/>
        </w:rPr>
      </w:pPr>
    </w:p>
    <w:p w14:paraId="0404A7AD" w14:textId="77777777" w:rsidR="00032239" w:rsidRPr="00EB65EE" w:rsidRDefault="00032239" w:rsidP="00032239">
      <w:pPr>
        <w:rPr>
          <w:sz w:val="28"/>
          <w:szCs w:val="28"/>
        </w:rPr>
      </w:pPr>
    </w:p>
    <w:p w14:paraId="41A1566A" w14:textId="77777777" w:rsidR="00032239" w:rsidRPr="00EB65EE" w:rsidRDefault="00032239" w:rsidP="00032239">
      <w:pPr>
        <w:rPr>
          <w:sz w:val="28"/>
          <w:szCs w:val="28"/>
        </w:rPr>
      </w:pPr>
    </w:p>
    <w:p w14:paraId="657CEDAF" w14:textId="77777777" w:rsidR="00032239" w:rsidRPr="00EB65EE" w:rsidRDefault="00032239" w:rsidP="00032239">
      <w:pPr>
        <w:rPr>
          <w:sz w:val="28"/>
          <w:szCs w:val="28"/>
        </w:rPr>
      </w:pPr>
    </w:p>
    <w:p w14:paraId="04B72FDD" w14:textId="77777777" w:rsidR="00032239" w:rsidRPr="00EB65EE" w:rsidRDefault="00032239" w:rsidP="00032239">
      <w:pPr>
        <w:rPr>
          <w:sz w:val="28"/>
          <w:szCs w:val="28"/>
        </w:rPr>
      </w:pPr>
    </w:p>
    <w:p w14:paraId="02B3EA3C" w14:textId="77777777" w:rsidR="00032239" w:rsidRPr="00EB65EE" w:rsidRDefault="00032239" w:rsidP="0003223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14:paraId="4B2DB512" w14:textId="77777777" w:rsidR="00032239" w:rsidRPr="00EB65EE" w:rsidRDefault="00032239" w:rsidP="0003223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14:paraId="33885300" w14:textId="77777777" w:rsidR="00032239" w:rsidRPr="00EB65EE" w:rsidRDefault="00032239" w:rsidP="00032239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14:paraId="0FE50138" w14:textId="77777777" w:rsidR="00032239" w:rsidRPr="00EB65EE" w:rsidRDefault="00032239" w:rsidP="00032239"/>
    <w:p w14:paraId="5F6C6921" w14:textId="77777777" w:rsidR="00032239" w:rsidRPr="00EB65EE" w:rsidRDefault="00032239" w:rsidP="00032239"/>
    <w:p w14:paraId="5D0A0222" w14:textId="77777777" w:rsidR="00032239" w:rsidRPr="00EB65EE" w:rsidRDefault="00032239" w:rsidP="00032239"/>
    <w:p w14:paraId="6400C8D0" w14:textId="77777777" w:rsidR="00032239" w:rsidRPr="00EB65EE" w:rsidRDefault="00032239" w:rsidP="00032239"/>
    <w:p w14:paraId="0D24B413" w14:textId="77777777" w:rsidR="00032239" w:rsidRPr="00EB65EE" w:rsidRDefault="00032239" w:rsidP="00032239"/>
    <w:p w14:paraId="541CEE94" w14:textId="77777777" w:rsidR="00032239" w:rsidRPr="00EB65EE" w:rsidRDefault="00032239" w:rsidP="00032239"/>
    <w:p w14:paraId="74F98E03" w14:textId="77777777" w:rsidR="00032239" w:rsidRPr="00EB65EE" w:rsidRDefault="00032239" w:rsidP="00032239"/>
    <w:p w14:paraId="24C9F8A9" w14:textId="77777777" w:rsidR="00032239" w:rsidRPr="00EB65EE" w:rsidRDefault="00032239" w:rsidP="00032239"/>
    <w:p w14:paraId="735530B3" w14:textId="77777777" w:rsidR="00032239" w:rsidRPr="00EB65EE" w:rsidRDefault="00032239" w:rsidP="00032239"/>
    <w:p w14:paraId="263A43E8" w14:textId="77777777" w:rsidR="00032239" w:rsidRPr="006C021D" w:rsidRDefault="006C021D" w:rsidP="006C021D">
      <w:pPr>
        <w:jc w:val="center"/>
        <w:rPr>
          <w:sz w:val="28"/>
          <w:szCs w:val="28"/>
        </w:rPr>
      </w:pPr>
      <w:r w:rsidRPr="006C021D">
        <w:rPr>
          <w:sz w:val="28"/>
          <w:szCs w:val="28"/>
        </w:rPr>
        <w:t>2024 г.</w:t>
      </w:r>
    </w:p>
    <w:p w14:paraId="244BDEF2" w14:textId="77777777" w:rsidR="00922C36" w:rsidRDefault="00922C36" w:rsidP="008C0C56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</w:p>
    <w:p w14:paraId="0DB49E38" w14:textId="77777777" w:rsidR="00922C36" w:rsidRPr="0044080B" w:rsidRDefault="00922C36" w:rsidP="0044080B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sz w:val="28"/>
          <w:szCs w:val="28"/>
        </w:rPr>
        <w:br w:type="page"/>
      </w:r>
      <w:r w:rsidR="0044080B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14:paraId="65267593" w14:textId="77777777" w:rsidR="00E41764" w:rsidRPr="00EB65EE" w:rsidRDefault="00E41764" w:rsidP="001C1E92">
      <w:pPr>
        <w:ind w:right="4"/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1 ПАСПОРТ РАБОЧЕЙ ПРОГРАММЫ УЧЕБНОЙ ДИСЦИПЛИНЫ</w:t>
      </w:r>
    </w:p>
    <w:p w14:paraId="0F798131" w14:textId="77777777" w:rsidR="00D31270" w:rsidRPr="00EB65EE" w:rsidRDefault="00E41764" w:rsidP="00D31270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«Основы философии»</w:t>
      </w:r>
    </w:p>
    <w:p w14:paraId="435DE0C9" w14:textId="77777777" w:rsidR="00E41764" w:rsidRPr="00EB65EE" w:rsidRDefault="00E41764" w:rsidP="001C1E9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Область применения рабочей программы</w:t>
      </w:r>
    </w:p>
    <w:p w14:paraId="03854A67" w14:textId="77777777"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 xml:space="preserve">Рабочая программа учебной дисциплины </w:t>
      </w:r>
      <w:r w:rsidR="001C1E92">
        <w:rPr>
          <w:b/>
          <w:sz w:val="28"/>
          <w:szCs w:val="28"/>
          <w:u w:val="single"/>
        </w:rPr>
        <w:t xml:space="preserve">«Основы </w:t>
      </w:r>
      <w:r w:rsidRPr="00EB65EE">
        <w:rPr>
          <w:b/>
          <w:sz w:val="28"/>
          <w:szCs w:val="28"/>
          <w:u w:val="single"/>
        </w:rPr>
        <w:t>философии»,</w:t>
      </w:r>
      <w:r w:rsidRPr="00EB65EE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2B83FA8E" w14:textId="77777777" w:rsidR="00E41764" w:rsidRPr="00EB65EE" w:rsidRDefault="00E41764" w:rsidP="001C1E92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12FE8B7" w14:textId="77777777" w:rsidR="00E41764" w:rsidRPr="00EB65EE" w:rsidRDefault="00E41764" w:rsidP="001C1E9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B65E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EB65E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EB65E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B65E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25FF60C4" w14:textId="77777777" w:rsidR="00E41764" w:rsidRPr="00EB65EE" w:rsidRDefault="00677035" w:rsidP="001C1E92">
      <w:pPr>
        <w:ind w:firstLine="709"/>
        <w:jc w:val="both"/>
        <w:rPr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-</w:t>
      </w:r>
      <w:r w:rsidR="00263936" w:rsidRPr="00EB65EE">
        <w:rPr>
          <w:b/>
          <w:bCs/>
          <w:sz w:val="28"/>
          <w:szCs w:val="28"/>
        </w:rPr>
        <w:t xml:space="preserve"> </w:t>
      </w:r>
      <w:r w:rsidR="00EB65EE" w:rsidRPr="00EB65EE">
        <w:rPr>
          <w:bCs/>
          <w:sz w:val="28"/>
          <w:szCs w:val="28"/>
        </w:rPr>
        <w:t>помощник машиниста тепловоза;</w:t>
      </w:r>
    </w:p>
    <w:p w14:paraId="51300017" w14:textId="77777777" w:rsidR="00677035" w:rsidRPr="00EB65EE" w:rsidRDefault="00677035" w:rsidP="001C1E92">
      <w:pPr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</w:t>
      </w:r>
      <w:r w:rsidR="00EB65EE" w:rsidRPr="00EB65EE">
        <w:rPr>
          <w:bCs/>
          <w:sz w:val="28"/>
          <w:szCs w:val="28"/>
        </w:rPr>
        <w:t xml:space="preserve"> помощник машиниста электровоза;</w:t>
      </w:r>
    </w:p>
    <w:p w14:paraId="3980633C" w14:textId="77777777" w:rsidR="00EB65EE" w:rsidRPr="00EB65EE" w:rsidRDefault="00EB65EE" w:rsidP="001C1E9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 помощник машиниста электропоезда;</w:t>
      </w:r>
    </w:p>
    <w:p w14:paraId="0D6BD41C" w14:textId="77777777" w:rsidR="00EB65EE" w:rsidRPr="00EB65EE" w:rsidRDefault="00EB65EE" w:rsidP="001C1E9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14:paraId="7CB4EB71" w14:textId="77777777" w:rsidR="00EB65EE" w:rsidRPr="00EB65EE" w:rsidRDefault="00EB65EE" w:rsidP="001C1E92">
      <w:pPr>
        <w:tabs>
          <w:tab w:val="left" w:pos="2287"/>
        </w:tabs>
        <w:ind w:firstLine="709"/>
        <w:jc w:val="both"/>
        <w:rPr>
          <w:b/>
          <w:bCs/>
          <w:sz w:val="28"/>
          <w:szCs w:val="28"/>
        </w:rPr>
      </w:pPr>
      <w:r w:rsidRPr="00EB65EE">
        <w:rPr>
          <w:bCs/>
          <w:sz w:val="28"/>
          <w:szCs w:val="28"/>
        </w:rPr>
        <w:t>- слесарь по ремонту подвижного состава</w:t>
      </w:r>
      <w:r w:rsidRPr="00EB65EE">
        <w:rPr>
          <w:b/>
          <w:bCs/>
          <w:sz w:val="28"/>
          <w:szCs w:val="28"/>
        </w:rPr>
        <w:tab/>
      </w:r>
    </w:p>
    <w:p w14:paraId="43B953DF" w14:textId="77777777" w:rsidR="00E41764" w:rsidRPr="00EB65EE" w:rsidRDefault="00E41764" w:rsidP="001C1E92">
      <w:pPr>
        <w:ind w:firstLine="709"/>
        <w:jc w:val="both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37D37BBD" w14:textId="77777777"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Дисциплина «Основы философии» входит в общий гуманитарный и со</w:t>
      </w:r>
      <w:r w:rsidR="003501D9" w:rsidRPr="00EB65EE">
        <w:rPr>
          <w:sz w:val="28"/>
          <w:szCs w:val="28"/>
        </w:rPr>
        <w:t>циально – экономический цикл профессиональной подготовки.</w:t>
      </w:r>
    </w:p>
    <w:p w14:paraId="473EC073" w14:textId="77777777" w:rsidR="005F204F" w:rsidRPr="00EB65EE" w:rsidRDefault="005F204F" w:rsidP="001C1E92">
      <w:pPr>
        <w:ind w:firstLine="709"/>
        <w:jc w:val="both"/>
        <w:rPr>
          <w:sz w:val="28"/>
          <w:szCs w:val="28"/>
        </w:rPr>
      </w:pPr>
    </w:p>
    <w:p w14:paraId="4D69DDDC" w14:textId="77777777" w:rsidR="00E41764" w:rsidRPr="00EB65EE" w:rsidRDefault="00E41764" w:rsidP="001C1E92">
      <w:pPr>
        <w:ind w:firstLine="709"/>
        <w:jc w:val="both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1.3 Планируемые результаты освоения учебной дисциплины:</w:t>
      </w:r>
    </w:p>
    <w:p w14:paraId="717111D7" w14:textId="77777777"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1.3.1 В результате освоения учебной дисциплины обучающийся должен:</w:t>
      </w:r>
    </w:p>
    <w:p w14:paraId="19C66BE7" w14:textId="5662DC5A" w:rsidR="00E41764" w:rsidRPr="00EB65EE" w:rsidRDefault="00E41764" w:rsidP="00514E4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EB65EE">
        <w:rPr>
          <w:b/>
          <w:sz w:val="28"/>
          <w:szCs w:val="28"/>
        </w:rPr>
        <w:t xml:space="preserve">уметь: </w:t>
      </w:r>
    </w:p>
    <w:p w14:paraId="6C264E10" w14:textId="77777777" w:rsidR="005F204F" w:rsidRPr="00EB65EE" w:rsidRDefault="005F204F" w:rsidP="001C1E92">
      <w:pPr>
        <w:tabs>
          <w:tab w:val="left" w:pos="-567"/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65EE">
        <w:rPr>
          <w:b/>
          <w:sz w:val="28"/>
          <w:szCs w:val="28"/>
        </w:rPr>
        <w:t>У1</w:t>
      </w:r>
      <w:r w:rsidRPr="00EB65EE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</w:t>
      </w:r>
      <w:r w:rsidR="001C1E92">
        <w:rPr>
          <w:sz w:val="28"/>
          <w:szCs w:val="28"/>
        </w:rPr>
        <w:t>ажданина и будущего специалиста.</w:t>
      </w:r>
    </w:p>
    <w:p w14:paraId="148DB127" w14:textId="77777777" w:rsidR="003E2AAF" w:rsidRPr="00EB65EE" w:rsidRDefault="00E438F6" w:rsidP="001C1E92">
      <w:pPr>
        <w:ind w:firstLine="709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з</w:t>
      </w:r>
      <w:r w:rsidR="003E2AAF" w:rsidRPr="00EB65EE">
        <w:rPr>
          <w:b/>
          <w:sz w:val="28"/>
          <w:szCs w:val="28"/>
        </w:rPr>
        <w:t xml:space="preserve">нать: </w:t>
      </w:r>
    </w:p>
    <w:p w14:paraId="1AD1EA08" w14:textId="77777777"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>З1</w:t>
      </w:r>
      <w:r w:rsidRPr="00EB65EE">
        <w:rPr>
          <w:sz w:val="28"/>
          <w:szCs w:val="28"/>
        </w:rPr>
        <w:t xml:space="preserve"> - </w:t>
      </w:r>
      <w:r w:rsidR="003E2AAF" w:rsidRPr="00EB65EE">
        <w:rPr>
          <w:sz w:val="28"/>
          <w:szCs w:val="28"/>
        </w:rPr>
        <w:t>основные категории и понятия философии;</w:t>
      </w:r>
    </w:p>
    <w:p w14:paraId="020BE59D" w14:textId="77777777"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>З2</w:t>
      </w:r>
      <w:r w:rsidRPr="00EB65EE">
        <w:rPr>
          <w:sz w:val="28"/>
          <w:szCs w:val="28"/>
        </w:rPr>
        <w:t xml:space="preserve"> - </w:t>
      </w:r>
      <w:r w:rsidR="003E2AAF" w:rsidRPr="00EB65EE">
        <w:rPr>
          <w:sz w:val="28"/>
          <w:szCs w:val="28"/>
        </w:rPr>
        <w:t>роль философии в жизни человека и общества;</w:t>
      </w:r>
    </w:p>
    <w:p w14:paraId="1D746E10" w14:textId="77777777"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 xml:space="preserve">З3 </w:t>
      </w:r>
      <w:r w:rsidRPr="00EB65EE">
        <w:rPr>
          <w:sz w:val="28"/>
          <w:szCs w:val="28"/>
        </w:rPr>
        <w:t xml:space="preserve">- </w:t>
      </w:r>
      <w:r w:rsidR="003E2AAF" w:rsidRPr="00EB65EE">
        <w:rPr>
          <w:sz w:val="28"/>
          <w:szCs w:val="28"/>
        </w:rPr>
        <w:t>основы философского учения о бытии; сущность процесса познания;</w:t>
      </w:r>
    </w:p>
    <w:p w14:paraId="16AF0DDF" w14:textId="77777777"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 xml:space="preserve">З4 </w:t>
      </w:r>
      <w:r w:rsidRPr="00EB65EE">
        <w:rPr>
          <w:sz w:val="28"/>
          <w:szCs w:val="28"/>
        </w:rPr>
        <w:t xml:space="preserve">- </w:t>
      </w:r>
      <w:r w:rsidR="003E2AAF" w:rsidRPr="00EB65EE">
        <w:rPr>
          <w:sz w:val="28"/>
          <w:szCs w:val="28"/>
        </w:rPr>
        <w:t>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</w:t>
      </w:r>
      <w:r w:rsidR="0096596C" w:rsidRPr="00EB65EE">
        <w:rPr>
          <w:sz w:val="28"/>
          <w:szCs w:val="28"/>
        </w:rPr>
        <w:t>ний науки, техники и технологий.</w:t>
      </w:r>
    </w:p>
    <w:p w14:paraId="54B3D504" w14:textId="77777777" w:rsidR="00913CDD" w:rsidRPr="00EB65EE" w:rsidRDefault="00913CDD" w:rsidP="001C1E92">
      <w:pPr>
        <w:rPr>
          <w:sz w:val="28"/>
          <w:szCs w:val="28"/>
        </w:rPr>
      </w:pPr>
    </w:p>
    <w:p w14:paraId="11FFCC5A" w14:textId="77777777" w:rsidR="00F31CE6" w:rsidRDefault="005714A1" w:rsidP="00BC270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65EE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  <w:r w:rsidR="00BC2704" w:rsidRPr="00BC2704">
        <w:rPr>
          <w:b/>
          <w:sz w:val="28"/>
          <w:szCs w:val="28"/>
        </w:rPr>
        <w:t xml:space="preserve"> </w:t>
      </w:r>
    </w:p>
    <w:p w14:paraId="1D4F60A1" w14:textId="77777777" w:rsidR="00BC2704" w:rsidRPr="00BC2704" w:rsidRDefault="00BC2704" w:rsidP="00BC270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C2704">
        <w:rPr>
          <w:b/>
          <w:sz w:val="28"/>
          <w:szCs w:val="28"/>
        </w:rPr>
        <w:lastRenderedPageBreak/>
        <w:t xml:space="preserve">ОК 01 </w:t>
      </w:r>
      <w:r w:rsidRPr="00BC2704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093AC25B" w14:textId="77777777" w:rsidR="00BC2704" w:rsidRPr="00BC2704" w:rsidRDefault="00BC2704" w:rsidP="00F31CE6">
      <w:pPr>
        <w:shd w:val="clear" w:color="auto" w:fill="FFFFFF"/>
        <w:ind w:firstLine="709"/>
        <w:jc w:val="both"/>
        <w:rPr>
          <w:sz w:val="28"/>
          <w:szCs w:val="28"/>
        </w:rPr>
      </w:pPr>
      <w:r w:rsidRPr="00BC2704">
        <w:rPr>
          <w:b/>
          <w:sz w:val="28"/>
          <w:szCs w:val="28"/>
        </w:rPr>
        <w:t xml:space="preserve">ОК 02 </w:t>
      </w:r>
      <w:r w:rsidRPr="00BC2704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2E3EC393" w14:textId="77777777" w:rsidR="00BC2704" w:rsidRPr="00BC2704" w:rsidRDefault="00BC2704" w:rsidP="00F31CE6">
      <w:pPr>
        <w:shd w:val="clear" w:color="auto" w:fill="FFFFFF"/>
        <w:ind w:firstLine="709"/>
        <w:jc w:val="both"/>
        <w:rPr>
          <w:sz w:val="28"/>
          <w:szCs w:val="28"/>
        </w:rPr>
      </w:pPr>
      <w:r w:rsidRPr="00BC2704">
        <w:rPr>
          <w:b/>
          <w:sz w:val="28"/>
          <w:szCs w:val="28"/>
        </w:rPr>
        <w:t>ОК</w:t>
      </w:r>
      <w:r w:rsidR="00F31CE6">
        <w:rPr>
          <w:b/>
          <w:sz w:val="28"/>
          <w:szCs w:val="28"/>
        </w:rPr>
        <w:t xml:space="preserve"> </w:t>
      </w:r>
      <w:r w:rsidRPr="00BC2704">
        <w:rPr>
          <w:b/>
          <w:sz w:val="28"/>
          <w:szCs w:val="28"/>
        </w:rPr>
        <w:t xml:space="preserve">03 </w:t>
      </w:r>
      <w:r w:rsidRPr="00BC2704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F75ECC">
        <w:rPr>
          <w:sz w:val="28"/>
          <w:szCs w:val="28"/>
        </w:rPr>
        <w:t xml:space="preserve"> правовой и </w:t>
      </w:r>
      <w:r w:rsidRPr="00BC2704">
        <w:rPr>
          <w:sz w:val="28"/>
          <w:szCs w:val="28"/>
        </w:rPr>
        <w:t xml:space="preserve"> финансовой грамотности в различных жизненных ситуациях.</w:t>
      </w:r>
    </w:p>
    <w:p w14:paraId="38E19FD1" w14:textId="77777777" w:rsidR="00BC2704" w:rsidRPr="00BC2704" w:rsidRDefault="00BC2704" w:rsidP="00F31CE6">
      <w:pPr>
        <w:shd w:val="clear" w:color="auto" w:fill="FFFFFF"/>
        <w:ind w:firstLine="709"/>
        <w:jc w:val="both"/>
        <w:rPr>
          <w:sz w:val="28"/>
          <w:szCs w:val="28"/>
        </w:rPr>
      </w:pPr>
      <w:r w:rsidRPr="00BC2704">
        <w:rPr>
          <w:b/>
          <w:sz w:val="28"/>
          <w:szCs w:val="28"/>
        </w:rPr>
        <w:t xml:space="preserve">ОК 04  </w:t>
      </w:r>
      <w:r w:rsidRPr="00BC2704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42BCDE5B" w14:textId="77777777" w:rsidR="00BC2704" w:rsidRPr="00BC2704" w:rsidRDefault="00BC2704" w:rsidP="00F31CE6">
      <w:pPr>
        <w:shd w:val="clear" w:color="auto" w:fill="FFFFFF"/>
        <w:ind w:firstLine="709"/>
        <w:jc w:val="both"/>
        <w:rPr>
          <w:sz w:val="28"/>
          <w:szCs w:val="28"/>
        </w:rPr>
      </w:pPr>
      <w:r w:rsidRPr="00BC2704">
        <w:rPr>
          <w:b/>
          <w:sz w:val="28"/>
          <w:szCs w:val="28"/>
        </w:rPr>
        <w:t xml:space="preserve">ОК 05  </w:t>
      </w:r>
      <w:r w:rsidRPr="00BC2704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62AB2332" w14:textId="77777777" w:rsidR="00BC2704" w:rsidRPr="00BC2704" w:rsidRDefault="00BC2704" w:rsidP="00F31CE6">
      <w:pPr>
        <w:shd w:val="clear" w:color="auto" w:fill="FFFFFF"/>
        <w:ind w:firstLine="709"/>
        <w:jc w:val="both"/>
        <w:rPr>
          <w:sz w:val="28"/>
          <w:szCs w:val="28"/>
        </w:rPr>
      </w:pPr>
      <w:r w:rsidRPr="00BC2704">
        <w:rPr>
          <w:b/>
          <w:sz w:val="28"/>
          <w:szCs w:val="28"/>
        </w:rPr>
        <w:t>ОК</w:t>
      </w:r>
      <w:r w:rsidR="00F31CE6">
        <w:rPr>
          <w:b/>
          <w:sz w:val="28"/>
          <w:szCs w:val="28"/>
        </w:rPr>
        <w:t xml:space="preserve"> </w:t>
      </w:r>
      <w:r w:rsidRPr="00BC2704">
        <w:rPr>
          <w:b/>
          <w:sz w:val="28"/>
          <w:szCs w:val="28"/>
        </w:rPr>
        <w:t xml:space="preserve">06 </w:t>
      </w:r>
      <w:r w:rsidRPr="00BC2704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</w:t>
      </w:r>
      <w:r w:rsidR="00F75ECC">
        <w:rPr>
          <w:sz w:val="28"/>
          <w:szCs w:val="28"/>
        </w:rPr>
        <w:t xml:space="preserve"> российских духовно-нравственных </w:t>
      </w:r>
      <w:r w:rsidRPr="00BC2704">
        <w:rPr>
          <w:sz w:val="28"/>
          <w:szCs w:val="28"/>
        </w:rPr>
        <w:t>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5A7222B5" w14:textId="77777777" w:rsidR="00BC2704" w:rsidRPr="00BC2704" w:rsidRDefault="00BC2704" w:rsidP="00BC2704">
      <w:pPr>
        <w:shd w:val="clear" w:color="auto" w:fill="FFFFFF"/>
        <w:ind w:firstLine="709"/>
        <w:jc w:val="both"/>
        <w:rPr>
          <w:sz w:val="28"/>
          <w:szCs w:val="28"/>
        </w:rPr>
      </w:pPr>
      <w:r w:rsidRPr="00BC2704">
        <w:rPr>
          <w:b/>
          <w:sz w:val="28"/>
          <w:szCs w:val="28"/>
        </w:rPr>
        <w:t xml:space="preserve">ОК 09  </w:t>
      </w:r>
      <w:r w:rsidRPr="00BC2704">
        <w:rPr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67AA6905" w14:textId="77777777" w:rsidR="00FD423F" w:rsidRDefault="00FD423F" w:rsidP="001C1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65EE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0F8BDAE8" w14:textId="77777777" w:rsidR="000254E5" w:rsidRPr="001F764D" w:rsidRDefault="000254E5" w:rsidP="0086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2</w:t>
      </w:r>
      <w:r w:rsidRPr="001F764D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0359B3F4" w14:textId="77777777" w:rsidR="000254E5" w:rsidRPr="001F764D" w:rsidRDefault="000254E5" w:rsidP="0086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7</w:t>
      </w:r>
      <w:r w:rsidRPr="001F764D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23593790" w14:textId="77777777" w:rsidR="000254E5" w:rsidRPr="001F764D" w:rsidRDefault="000254E5" w:rsidP="0086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30</w:t>
      </w:r>
      <w:r w:rsidRPr="001F764D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30B55153" w14:textId="77777777" w:rsidR="00F80433" w:rsidRPr="00EB65EE" w:rsidRDefault="00F80433" w:rsidP="00C32F0C">
      <w:pPr>
        <w:pageBreakBefore/>
        <w:ind w:right="57" w:firstLine="397"/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14:paraId="36FDB7F7" w14:textId="77777777" w:rsidR="00F80433" w:rsidRPr="00EB65EE" w:rsidRDefault="00F80433" w:rsidP="00F8043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8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5"/>
        <w:gridCol w:w="1843"/>
      </w:tblGrid>
      <w:tr w:rsidR="00C32F0C" w:rsidRPr="00FD761D" w14:paraId="06525133" w14:textId="77777777" w:rsidTr="00F31CE6">
        <w:trPr>
          <w:trHeight w:val="460"/>
        </w:trPr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75E44" w14:textId="77777777" w:rsidR="00C32F0C" w:rsidRPr="00FD761D" w:rsidRDefault="00C32F0C" w:rsidP="00DD0B6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761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820E1" w14:textId="77777777" w:rsidR="00C32F0C" w:rsidRPr="00FD761D" w:rsidRDefault="00C32F0C" w:rsidP="00DD0B6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761D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32F0C" w:rsidRPr="00FD761D" w14:paraId="694C090E" w14:textId="77777777" w:rsidTr="00F31CE6">
        <w:trPr>
          <w:trHeight w:val="285"/>
        </w:trPr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1D5DD" w14:textId="77777777" w:rsidR="00C32F0C" w:rsidRPr="00FD761D" w:rsidRDefault="00C32F0C" w:rsidP="00DD0B60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FD761D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64BF0" w14:textId="77777777" w:rsidR="00C32F0C" w:rsidRPr="00FD761D" w:rsidRDefault="00A32086" w:rsidP="00DD0B6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761D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C32F0C" w:rsidRPr="00FD761D" w14:paraId="283AE0E2" w14:textId="77777777" w:rsidTr="00F31CE6"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45A3E" w14:textId="77777777" w:rsidR="00C32F0C" w:rsidRPr="00FD761D" w:rsidRDefault="00C32F0C" w:rsidP="00DD0B60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FD761D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6D58A" w14:textId="77777777" w:rsidR="00C32F0C" w:rsidRPr="00FD761D" w:rsidRDefault="00A32086" w:rsidP="005E71B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761D">
              <w:rPr>
                <w:b/>
                <w:bCs/>
                <w:sz w:val="24"/>
                <w:szCs w:val="24"/>
              </w:rPr>
              <w:t>3</w:t>
            </w:r>
            <w:r w:rsidR="005E71B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32F0C" w:rsidRPr="00FD761D" w14:paraId="725F7AA3" w14:textId="77777777" w:rsidTr="00F31CE6">
        <w:trPr>
          <w:trHeight w:val="338"/>
        </w:trPr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D1F818" w14:textId="77777777" w:rsidR="00C32F0C" w:rsidRPr="00FD761D" w:rsidRDefault="00C32F0C" w:rsidP="00DD0B6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FD761D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27A130" w14:textId="77777777" w:rsidR="00C32F0C" w:rsidRPr="00FD761D" w:rsidRDefault="00C32F0C" w:rsidP="00DD0B6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2F0C" w:rsidRPr="00FD761D" w14:paraId="02C65816" w14:textId="77777777" w:rsidTr="00F31CE6">
        <w:trPr>
          <w:trHeight w:val="238"/>
        </w:trPr>
        <w:tc>
          <w:tcPr>
            <w:tcW w:w="6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0B500" w14:textId="77777777" w:rsidR="00C32F0C" w:rsidRPr="00FD761D" w:rsidRDefault="00C32F0C" w:rsidP="00DD0B6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FD761D">
              <w:rPr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CAF85" w14:textId="77777777" w:rsidR="00C32F0C" w:rsidRPr="00FD761D" w:rsidRDefault="0001745D" w:rsidP="00DD0B6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32F0C" w:rsidRPr="00FD761D" w14:paraId="56038212" w14:textId="77777777" w:rsidTr="00F31CE6"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E0482" w14:textId="77777777" w:rsidR="00C32F0C" w:rsidRPr="00FD761D" w:rsidRDefault="00C32F0C" w:rsidP="00DD0B6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FD761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FB1C5" w14:textId="77777777" w:rsidR="00C32F0C" w:rsidRPr="00FD761D" w:rsidRDefault="0001745D" w:rsidP="00DD0B60">
            <w:pPr>
              <w:shd w:val="clear" w:color="auto" w:fill="FFFFFF"/>
              <w:tabs>
                <w:tab w:val="left" w:pos="825"/>
                <w:tab w:val="center" w:pos="10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32F0C" w:rsidRPr="00FD761D" w14:paraId="153BD712" w14:textId="77777777" w:rsidTr="00F31CE6"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1CC85" w14:textId="77777777" w:rsidR="00C32F0C" w:rsidRPr="00FD761D" w:rsidRDefault="00C32F0C" w:rsidP="00DD0B6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FD761D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FFE4E" w14:textId="77777777" w:rsidR="00C32F0C" w:rsidRPr="00FD761D" w:rsidRDefault="00C32F0C" w:rsidP="00DD0B6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D761D">
              <w:rPr>
                <w:sz w:val="24"/>
                <w:szCs w:val="24"/>
              </w:rPr>
              <w:t>-</w:t>
            </w:r>
          </w:p>
        </w:tc>
      </w:tr>
      <w:tr w:rsidR="00C32F0C" w:rsidRPr="00FD761D" w14:paraId="5B7F4722" w14:textId="77777777" w:rsidTr="00F31CE6"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6941F" w14:textId="77777777" w:rsidR="00C32F0C" w:rsidRPr="00FD761D" w:rsidRDefault="00C32F0C" w:rsidP="00DD0B60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FD761D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D4725" w14:textId="77777777" w:rsidR="00C32F0C" w:rsidRPr="00FD761D" w:rsidRDefault="00C32F0C" w:rsidP="00DD0B6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761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2F0C" w:rsidRPr="00FD761D" w14:paraId="16A4FADA" w14:textId="77777777" w:rsidTr="00F31CE6"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8C462" w14:textId="77777777" w:rsidR="00C32F0C" w:rsidRPr="00FD761D" w:rsidRDefault="00C32F0C" w:rsidP="00DD0B6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FD761D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2C60E" w14:textId="77777777" w:rsidR="00C32F0C" w:rsidRPr="00FD761D" w:rsidRDefault="00C32F0C" w:rsidP="00DD0B6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2F0C" w:rsidRPr="00FD761D" w14:paraId="0B9A2E64" w14:textId="77777777" w:rsidTr="00F31CE6"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84906" w14:textId="77777777" w:rsidR="00C32F0C" w:rsidRPr="00FD761D" w:rsidRDefault="00C32F0C" w:rsidP="00DD0B6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FD761D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3E20" w14:textId="77777777" w:rsidR="00C32F0C" w:rsidRPr="00FD761D" w:rsidRDefault="00C32F0C" w:rsidP="00DD0B6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2F0C" w:rsidRPr="00FD761D" w14:paraId="69DA44D4" w14:textId="77777777" w:rsidTr="00F31CE6"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260DC" w14:textId="77777777" w:rsidR="00C32F0C" w:rsidRPr="00FD761D" w:rsidRDefault="00C32F0C" w:rsidP="00DD0B6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FD761D">
              <w:rPr>
                <w:sz w:val="24"/>
                <w:szCs w:val="24"/>
              </w:rPr>
              <w:t>написание эссе, подготовка к практическим занятиям,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AAA0B" w14:textId="77777777" w:rsidR="00C32F0C" w:rsidRPr="00FD761D" w:rsidRDefault="00C32F0C" w:rsidP="00DD0B6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2F0C" w:rsidRPr="00FD761D" w14:paraId="3A2E3CF7" w14:textId="77777777" w:rsidTr="00F31CE6"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F7B3D" w14:textId="77777777" w:rsidR="00C32F0C" w:rsidRPr="00FD761D" w:rsidRDefault="00C32F0C" w:rsidP="00DD0B6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FD761D">
              <w:rPr>
                <w:sz w:val="24"/>
                <w:szCs w:val="24"/>
              </w:rPr>
              <w:t>подготовка практико-ориентированных работ проектного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C787" w14:textId="77777777" w:rsidR="00C32F0C" w:rsidRPr="00FD761D" w:rsidRDefault="00C32F0C" w:rsidP="00DD0B6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2F0C" w:rsidRPr="00FD761D" w14:paraId="5259AC86" w14:textId="77777777" w:rsidTr="00F31CE6"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5AF0B" w14:textId="77777777" w:rsidR="00C32F0C" w:rsidRPr="00FD761D" w:rsidRDefault="00C32F0C" w:rsidP="00DD0B6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FD761D">
              <w:rPr>
                <w:sz w:val="24"/>
                <w:szCs w:val="24"/>
              </w:rPr>
              <w:t>домашняя работа, подготовка докладов, сообщений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EE44" w14:textId="77777777" w:rsidR="00C32F0C" w:rsidRPr="00FD761D" w:rsidRDefault="00C32F0C" w:rsidP="00DD0B6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53C7A67" w14:textId="77777777" w:rsidR="00C32F0C" w:rsidRPr="00FD761D" w:rsidRDefault="00C32F0C" w:rsidP="00C32F0C">
      <w:pPr>
        <w:shd w:val="clear" w:color="auto" w:fill="FFFFFF"/>
        <w:spacing w:line="322" w:lineRule="exact"/>
        <w:ind w:firstLine="709"/>
        <w:rPr>
          <w:b/>
          <w:bCs/>
          <w:sz w:val="24"/>
          <w:szCs w:val="24"/>
        </w:rPr>
      </w:pPr>
    </w:p>
    <w:p w14:paraId="0C30A693" w14:textId="77777777" w:rsidR="00C32F0C" w:rsidRDefault="00C32F0C" w:rsidP="00C32F0C">
      <w:pPr>
        <w:shd w:val="clear" w:color="auto" w:fill="FFFFFF"/>
        <w:spacing w:line="322" w:lineRule="exact"/>
        <w:jc w:val="center"/>
        <w:rPr>
          <w:b/>
          <w:bCs/>
        </w:rPr>
      </w:pPr>
    </w:p>
    <w:p w14:paraId="4173111F" w14:textId="77777777" w:rsidR="00C32F0C" w:rsidRDefault="00C32F0C" w:rsidP="00C32F0C">
      <w:pPr>
        <w:shd w:val="clear" w:color="auto" w:fill="FFFFFF"/>
        <w:spacing w:line="322" w:lineRule="exact"/>
        <w:jc w:val="center"/>
        <w:rPr>
          <w:b/>
          <w:bCs/>
        </w:rPr>
      </w:pPr>
    </w:p>
    <w:p w14:paraId="7664A32E" w14:textId="77777777" w:rsidR="00C32F0C" w:rsidRDefault="00C32F0C" w:rsidP="00C32F0C">
      <w:pPr>
        <w:shd w:val="clear" w:color="auto" w:fill="FFFFFF"/>
        <w:spacing w:line="322" w:lineRule="exact"/>
        <w:jc w:val="center"/>
        <w:rPr>
          <w:b/>
          <w:bCs/>
        </w:rPr>
      </w:pPr>
    </w:p>
    <w:p w14:paraId="0DD52283" w14:textId="77777777" w:rsidR="00C32F0C" w:rsidRDefault="00C32F0C" w:rsidP="00C32F0C">
      <w:pPr>
        <w:jc w:val="center"/>
      </w:pPr>
    </w:p>
    <w:p w14:paraId="4499A660" w14:textId="77777777" w:rsidR="00C32F0C" w:rsidRPr="000950D9" w:rsidRDefault="00C32F0C" w:rsidP="00C32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C32F0C" w:rsidRPr="000950D9" w:rsidSect="00BC74F8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14:paraId="55907FD9" w14:textId="77777777" w:rsidR="00C32F0C" w:rsidRPr="00C32F0C" w:rsidRDefault="00C32F0C" w:rsidP="00C32F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C32F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2.2  Тематический план и содержание учебной дисциплины ЭК.01</w:t>
      </w:r>
      <w:r w:rsidRPr="00C32F0C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Основы философии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505"/>
        <w:gridCol w:w="1276"/>
        <w:gridCol w:w="2693"/>
      </w:tblGrid>
      <w:tr w:rsidR="00C32F0C" w:rsidRPr="00C32F0C" w14:paraId="7780DF23" w14:textId="77777777" w:rsidTr="005E71B8">
        <w:trPr>
          <w:trHeight w:val="20"/>
        </w:trPr>
        <w:tc>
          <w:tcPr>
            <w:tcW w:w="2660" w:type="dxa"/>
          </w:tcPr>
          <w:p w14:paraId="238592E8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</w:tcPr>
          <w:p w14:paraId="56619769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  <w:shd w:val="clear" w:color="auto" w:fill="auto"/>
          </w:tcPr>
          <w:p w14:paraId="78FA7BC5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93" w:type="dxa"/>
          </w:tcPr>
          <w:p w14:paraId="3C6B3299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2F0C">
              <w:rPr>
                <w:rStyle w:val="14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C32F0C" w:rsidRPr="00C32F0C" w14:paraId="399560F7" w14:textId="77777777" w:rsidTr="005E71B8">
        <w:trPr>
          <w:trHeight w:val="20"/>
        </w:trPr>
        <w:tc>
          <w:tcPr>
            <w:tcW w:w="2660" w:type="dxa"/>
          </w:tcPr>
          <w:p w14:paraId="25FD2D77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7CC5E97F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F9BA0FA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7B69C5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32086" w:rsidRPr="0001745D" w14:paraId="1BC2560B" w14:textId="77777777" w:rsidTr="005E71B8">
        <w:trPr>
          <w:trHeight w:val="20"/>
        </w:trPr>
        <w:tc>
          <w:tcPr>
            <w:tcW w:w="2660" w:type="dxa"/>
          </w:tcPr>
          <w:p w14:paraId="32B5B8A0" w14:textId="77777777" w:rsidR="00A32086" w:rsidRPr="0001745D" w:rsidRDefault="00A32086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78A440" w14:textId="77777777" w:rsidR="00A32086" w:rsidRPr="0001745D" w:rsidRDefault="00A32086" w:rsidP="004F0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18"/>
                <w:bCs w:val="0"/>
                <w:smallCaps w:val="0"/>
                <w:sz w:val="24"/>
                <w:szCs w:val="24"/>
              </w:rPr>
            </w:pPr>
            <w:r w:rsidRPr="0001745D">
              <w:rPr>
                <w:rStyle w:val="FontStyle18"/>
                <w:bCs w:val="0"/>
                <w:smallCaps w:val="0"/>
                <w:sz w:val="24"/>
                <w:szCs w:val="24"/>
              </w:rPr>
              <w:t>3 семе</w:t>
            </w:r>
            <w:r w:rsidR="0001745D" w:rsidRPr="0001745D">
              <w:rPr>
                <w:rStyle w:val="FontStyle18"/>
                <w:bCs w:val="0"/>
                <w:smallCaps w:val="0"/>
                <w:sz w:val="24"/>
                <w:szCs w:val="24"/>
              </w:rPr>
              <w:t>стр</w:t>
            </w:r>
            <w:r w:rsidRPr="0001745D">
              <w:rPr>
                <w:rStyle w:val="FontStyle18"/>
                <w:bCs w:val="0"/>
                <w:smallCaps w:val="0"/>
                <w:sz w:val="24"/>
                <w:szCs w:val="24"/>
              </w:rPr>
              <w:t xml:space="preserve"> (16</w:t>
            </w:r>
            <w:r w:rsidR="0001745D" w:rsidRPr="0001745D">
              <w:rPr>
                <w:rStyle w:val="FontStyle18"/>
                <w:bCs w:val="0"/>
                <w:smallCaps w:val="0"/>
                <w:sz w:val="24"/>
                <w:szCs w:val="24"/>
              </w:rPr>
              <w:t xml:space="preserve"> </w:t>
            </w:r>
            <w:r w:rsidRPr="0001745D">
              <w:rPr>
                <w:rStyle w:val="FontStyle18"/>
                <w:bCs w:val="0"/>
                <w:smallCaps w:val="0"/>
                <w:sz w:val="24"/>
                <w:szCs w:val="24"/>
              </w:rPr>
              <w:t xml:space="preserve">ч </w:t>
            </w:r>
            <w:r w:rsidR="0061027D" w:rsidRPr="0001745D">
              <w:rPr>
                <w:rStyle w:val="FontStyle18"/>
                <w:bCs w:val="0"/>
                <w:smallCaps w:val="0"/>
                <w:sz w:val="24"/>
                <w:szCs w:val="24"/>
              </w:rPr>
              <w:t>л</w:t>
            </w:r>
            <w:r w:rsidRPr="0001745D">
              <w:rPr>
                <w:rStyle w:val="FontStyle18"/>
                <w:bCs w:val="0"/>
                <w:smallCaps w:val="0"/>
                <w:sz w:val="24"/>
                <w:szCs w:val="24"/>
              </w:rPr>
              <w:t xml:space="preserve">+16 </w:t>
            </w:r>
            <w:r w:rsidR="0001745D" w:rsidRPr="0001745D">
              <w:rPr>
                <w:rStyle w:val="FontStyle18"/>
                <w:bCs w:val="0"/>
                <w:smallCaps w:val="0"/>
                <w:sz w:val="24"/>
                <w:szCs w:val="24"/>
              </w:rPr>
              <w:t xml:space="preserve">ч практ. занятия </w:t>
            </w:r>
            <w:r w:rsidRPr="0001745D">
              <w:rPr>
                <w:rStyle w:val="FontStyle18"/>
                <w:bCs w:val="0"/>
                <w:smallCaps w:val="0"/>
                <w:sz w:val="24"/>
                <w:szCs w:val="24"/>
              </w:rPr>
              <w:t xml:space="preserve">+4 </w:t>
            </w:r>
            <w:r w:rsidR="0061027D" w:rsidRPr="0001745D">
              <w:rPr>
                <w:rStyle w:val="FontStyle18"/>
                <w:bCs w:val="0"/>
                <w:smallCaps w:val="0"/>
                <w:sz w:val="24"/>
                <w:szCs w:val="24"/>
              </w:rPr>
              <w:t>с</w:t>
            </w:r>
            <w:r w:rsidRPr="0001745D">
              <w:rPr>
                <w:rStyle w:val="FontStyle18"/>
                <w:bCs w:val="0"/>
                <w:smallCaps w:val="0"/>
                <w:sz w:val="24"/>
                <w:szCs w:val="24"/>
              </w:rPr>
              <w:t>.р=36ч)</w:t>
            </w:r>
          </w:p>
        </w:tc>
        <w:tc>
          <w:tcPr>
            <w:tcW w:w="1276" w:type="dxa"/>
            <w:shd w:val="clear" w:color="auto" w:fill="auto"/>
          </w:tcPr>
          <w:p w14:paraId="2F41E1B9" w14:textId="77777777" w:rsidR="00A32086" w:rsidRPr="0001745D" w:rsidRDefault="00A32086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0D7D5213" w14:textId="77777777" w:rsidR="00A32086" w:rsidRPr="0001745D" w:rsidRDefault="00A32086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C32F0C" w:rsidRPr="00C32F0C" w14:paraId="58D712BA" w14:textId="77777777" w:rsidTr="005E71B8">
        <w:trPr>
          <w:trHeight w:val="20"/>
        </w:trPr>
        <w:tc>
          <w:tcPr>
            <w:tcW w:w="2660" w:type="dxa"/>
          </w:tcPr>
          <w:p w14:paraId="096BA97F" w14:textId="77777777" w:rsidR="00C32F0C" w:rsidRPr="00C32F0C" w:rsidRDefault="00C32F0C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14:paraId="02521F88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C32F0C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1276" w:type="dxa"/>
            <w:shd w:val="clear" w:color="auto" w:fill="auto"/>
          </w:tcPr>
          <w:p w14:paraId="23904A96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718A11BA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A19D1" w:rsidRPr="00C32F0C" w14:paraId="2AD8110E" w14:textId="77777777" w:rsidTr="005E71B8">
        <w:trPr>
          <w:trHeight w:val="225"/>
        </w:trPr>
        <w:tc>
          <w:tcPr>
            <w:tcW w:w="2660" w:type="dxa"/>
            <w:vMerge w:val="restart"/>
          </w:tcPr>
          <w:p w14:paraId="4DF65F6F" w14:textId="77777777" w:rsidR="007A19D1" w:rsidRPr="00C32F0C" w:rsidRDefault="007A19D1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Тема 1.1.</w:t>
            </w:r>
          </w:p>
          <w:p w14:paraId="7FB7F472" w14:textId="77777777" w:rsidR="007A19D1" w:rsidRPr="00C32F0C" w:rsidRDefault="007A19D1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8505" w:type="dxa"/>
          </w:tcPr>
          <w:p w14:paraId="4F29B26C" w14:textId="77777777" w:rsidR="007A19D1" w:rsidRPr="0061027D" w:rsidRDefault="007A19D1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0DAEC090" w14:textId="77777777" w:rsidR="007A19D1" w:rsidRPr="00C32F0C" w:rsidRDefault="007A19D1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41E1A4D" w14:textId="77777777" w:rsidR="007A19D1" w:rsidRPr="00C32F0C" w:rsidRDefault="007A19D1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2</w:t>
            </w:r>
          </w:p>
          <w:p w14:paraId="11E3A21D" w14:textId="77777777" w:rsidR="007A19D1" w:rsidRPr="00C32F0C" w:rsidRDefault="007A19D1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ОК01- ОК</w:t>
            </w:r>
            <w:r w:rsidRPr="00C32F0C">
              <w:rPr>
                <w:sz w:val="24"/>
                <w:szCs w:val="24"/>
              </w:rPr>
              <w:t xml:space="preserve"> 09</w:t>
            </w:r>
          </w:p>
          <w:p w14:paraId="64CEF778" w14:textId="77777777" w:rsidR="007A19D1" w:rsidRPr="00C32F0C" w:rsidRDefault="007A19D1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ПК 2.3.</w:t>
            </w:r>
          </w:p>
          <w:p w14:paraId="72F894A0" w14:textId="77777777" w:rsidR="007A19D1" w:rsidRPr="00C32F0C" w:rsidRDefault="007A19D1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2. ЛР7</w:t>
            </w:r>
          </w:p>
          <w:p w14:paraId="456ABCC1" w14:textId="77777777" w:rsidR="007A19D1" w:rsidRPr="00C32F0C" w:rsidRDefault="007A19D1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30</w:t>
            </w:r>
          </w:p>
        </w:tc>
      </w:tr>
      <w:tr w:rsidR="007A19D1" w:rsidRPr="00C32F0C" w14:paraId="77A0A104" w14:textId="77777777" w:rsidTr="005E71B8">
        <w:trPr>
          <w:trHeight w:val="475"/>
        </w:trPr>
        <w:tc>
          <w:tcPr>
            <w:tcW w:w="2660" w:type="dxa"/>
            <w:vMerge/>
          </w:tcPr>
          <w:p w14:paraId="3E1310DD" w14:textId="77777777" w:rsidR="007A19D1" w:rsidRPr="00C32F0C" w:rsidRDefault="007A19D1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C7AD2C3" w14:textId="77777777" w:rsidR="007A19D1" w:rsidRPr="00C32F0C" w:rsidRDefault="007A19D1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Становление философии из мифологии. Характерные черты философии: понятийность, логичность, дискурсивность.</w:t>
            </w:r>
          </w:p>
        </w:tc>
        <w:tc>
          <w:tcPr>
            <w:tcW w:w="1276" w:type="dxa"/>
            <w:shd w:val="clear" w:color="auto" w:fill="auto"/>
          </w:tcPr>
          <w:p w14:paraId="0EF472F0" w14:textId="77777777" w:rsidR="007A19D1" w:rsidRPr="00C32F0C" w:rsidRDefault="007A19D1" w:rsidP="007A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14:paraId="52EA0A79" w14:textId="77777777" w:rsidR="007A19D1" w:rsidRPr="00C32F0C" w:rsidRDefault="007A19D1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A19D1" w:rsidRPr="00C32F0C" w14:paraId="4A11680B" w14:textId="77777777" w:rsidTr="005E71B8">
        <w:trPr>
          <w:trHeight w:val="154"/>
        </w:trPr>
        <w:tc>
          <w:tcPr>
            <w:tcW w:w="2660" w:type="dxa"/>
            <w:vMerge/>
          </w:tcPr>
          <w:p w14:paraId="684E0738" w14:textId="77777777" w:rsidR="007A19D1" w:rsidRPr="00C32F0C" w:rsidRDefault="007A19D1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1477D76C" w14:textId="77777777" w:rsidR="007A19D1" w:rsidRPr="00C32F0C" w:rsidRDefault="007A19D1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Предмет и определение философии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490092C" w14:textId="77777777" w:rsidR="007A19D1" w:rsidRPr="00C32F0C" w:rsidRDefault="007A19D1" w:rsidP="007A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BCCD01" w14:textId="77777777" w:rsidR="007A19D1" w:rsidRPr="00C32F0C" w:rsidRDefault="007A19D1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A19D1" w:rsidRPr="00C32F0C" w14:paraId="16698093" w14:textId="77777777" w:rsidTr="005E71B8">
        <w:trPr>
          <w:trHeight w:val="165"/>
        </w:trPr>
        <w:tc>
          <w:tcPr>
            <w:tcW w:w="2660" w:type="dxa"/>
            <w:vMerge/>
          </w:tcPr>
          <w:p w14:paraId="18D14F2E" w14:textId="77777777" w:rsidR="007A19D1" w:rsidRPr="00C32F0C" w:rsidRDefault="007A19D1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30D761BE" w14:textId="77777777" w:rsidR="007A19D1" w:rsidRDefault="007A19D1" w:rsidP="005E7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E71B8">
              <w:rPr>
                <w:b/>
                <w:bCs/>
                <w:sz w:val="24"/>
                <w:szCs w:val="24"/>
              </w:rPr>
              <w:t>Самостоятельная работа №1</w:t>
            </w:r>
            <w:r w:rsidRPr="007A19D1">
              <w:rPr>
                <w:bCs/>
                <w:sz w:val="24"/>
                <w:szCs w:val="24"/>
              </w:rPr>
              <w:t xml:space="preserve">: работа с текстами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1CD7B2E" w14:textId="77777777" w:rsidR="007A19D1" w:rsidRDefault="005E71B8" w:rsidP="007A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52FB86A6" w14:textId="77777777" w:rsidR="007A19D1" w:rsidRPr="00C32F0C" w:rsidRDefault="007A19D1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32F0C" w:rsidRPr="00C32F0C" w14:paraId="50157904" w14:textId="77777777" w:rsidTr="005E71B8">
        <w:trPr>
          <w:trHeight w:val="20"/>
        </w:trPr>
        <w:tc>
          <w:tcPr>
            <w:tcW w:w="2660" w:type="dxa"/>
            <w:vMerge w:val="restart"/>
          </w:tcPr>
          <w:p w14:paraId="68763AF3" w14:textId="77777777" w:rsidR="00C32F0C" w:rsidRPr="00C32F0C" w:rsidRDefault="00C32F0C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Тема 1.2.</w:t>
            </w:r>
          </w:p>
          <w:p w14:paraId="1AC07B49" w14:textId="77777777" w:rsidR="00C32F0C" w:rsidRPr="00C32F0C" w:rsidRDefault="00C32F0C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</w:p>
        </w:tc>
        <w:tc>
          <w:tcPr>
            <w:tcW w:w="8505" w:type="dxa"/>
          </w:tcPr>
          <w:p w14:paraId="65464E6C" w14:textId="77777777" w:rsidR="00C32F0C" w:rsidRPr="0061027D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553B7A32" w14:textId="77777777" w:rsidR="00C32F0C" w:rsidRPr="00C32F0C" w:rsidRDefault="00C32F0C" w:rsidP="007A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14:paraId="65CBBEC2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2</w:t>
            </w:r>
          </w:p>
          <w:p w14:paraId="5461F636" w14:textId="77777777" w:rsidR="00975521" w:rsidRPr="00C32F0C" w:rsidRDefault="00975521" w:rsidP="00975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ОК01- ОК</w:t>
            </w:r>
            <w:r w:rsidRPr="00C32F0C">
              <w:rPr>
                <w:sz w:val="24"/>
                <w:szCs w:val="24"/>
              </w:rPr>
              <w:t xml:space="preserve"> 09</w:t>
            </w:r>
          </w:p>
          <w:p w14:paraId="4D2F585F" w14:textId="77777777" w:rsidR="00975521" w:rsidRPr="00C32F0C" w:rsidRDefault="00975521" w:rsidP="00975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ПК 2.3.</w:t>
            </w:r>
          </w:p>
          <w:p w14:paraId="2C5E1DCA" w14:textId="77777777" w:rsidR="00975521" w:rsidRPr="00C32F0C" w:rsidRDefault="00975521" w:rsidP="00975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 xml:space="preserve">ЛР </w:t>
            </w:r>
            <w:r w:rsidR="0001745D" w:rsidRPr="00C32F0C">
              <w:rPr>
                <w:sz w:val="24"/>
                <w:szCs w:val="24"/>
              </w:rPr>
              <w:t>2. ЛР</w:t>
            </w:r>
            <w:r w:rsidRPr="00C32F0C">
              <w:rPr>
                <w:sz w:val="24"/>
                <w:szCs w:val="24"/>
              </w:rPr>
              <w:t>7</w:t>
            </w:r>
          </w:p>
          <w:p w14:paraId="31A989BA" w14:textId="77777777" w:rsidR="00C32F0C" w:rsidRPr="00C32F0C" w:rsidRDefault="00975521" w:rsidP="00975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30</w:t>
            </w:r>
          </w:p>
        </w:tc>
      </w:tr>
      <w:tr w:rsidR="00F90728" w:rsidRPr="00C32F0C" w14:paraId="01B246F4" w14:textId="77777777" w:rsidTr="005E71B8">
        <w:trPr>
          <w:trHeight w:val="300"/>
        </w:trPr>
        <w:tc>
          <w:tcPr>
            <w:tcW w:w="2660" w:type="dxa"/>
            <w:vMerge/>
          </w:tcPr>
          <w:p w14:paraId="62D05D20" w14:textId="77777777" w:rsidR="00F90728" w:rsidRPr="00C32F0C" w:rsidRDefault="00F90728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6E918A2F" w14:textId="77777777" w:rsidR="00F90728" w:rsidRPr="00C32F0C" w:rsidRDefault="00F9072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Предпосылки философии в Древнем мире (Китай и Индия)</w:t>
            </w:r>
          </w:p>
        </w:tc>
        <w:tc>
          <w:tcPr>
            <w:tcW w:w="1276" w:type="dxa"/>
          </w:tcPr>
          <w:p w14:paraId="606F2D0D" w14:textId="77777777" w:rsidR="00F90728" w:rsidRPr="00C32F0C" w:rsidRDefault="007A19D1" w:rsidP="007A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14:paraId="24202EDB" w14:textId="77777777" w:rsidR="00F90728" w:rsidRPr="00C32F0C" w:rsidRDefault="00F9072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90728" w:rsidRPr="00C32F0C" w14:paraId="71CF82A2" w14:textId="77777777" w:rsidTr="005E71B8">
        <w:trPr>
          <w:trHeight w:val="285"/>
        </w:trPr>
        <w:tc>
          <w:tcPr>
            <w:tcW w:w="2660" w:type="dxa"/>
            <w:vMerge/>
          </w:tcPr>
          <w:p w14:paraId="2F58A561" w14:textId="77777777" w:rsidR="00F90728" w:rsidRPr="00C32F0C" w:rsidRDefault="00F90728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76CD508E" w14:textId="77777777" w:rsidR="00F90728" w:rsidRPr="00C32F0C" w:rsidRDefault="00F9072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</w:tc>
        <w:tc>
          <w:tcPr>
            <w:tcW w:w="1276" w:type="dxa"/>
          </w:tcPr>
          <w:p w14:paraId="3D985205" w14:textId="77777777" w:rsidR="00F90728" w:rsidRPr="00C32F0C" w:rsidRDefault="00F90728" w:rsidP="007A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78F5C2A" w14:textId="77777777" w:rsidR="00F90728" w:rsidRPr="00C32F0C" w:rsidRDefault="00F9072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90728" w:rsidRPr="00C32F0C" w14:paraId="78F85D1D" w14:textId="77777777" w:rsidTr="005E71B8">
        <w:trPr>
          <w:trHeight w:val="285"/>
        </w:trPr>
        <w:tc>
          <w:tcPr>
            <w:tcW w:w="2660" w:type="dxa"/>
            <w:vMerge/>
          </w:tcPr>
          <w:p w14:paraId="40D376B7" w14:textId="77777777" w:rsidR="00F90728" w:rsidRPr="00C32F0C" w:rsidRDefault="00F90728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0B7E19AF" w14:textId="77777777" w:rsidR="005E71B8" w:rsidRDefault="005E71B8" w:rsidP="007A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E71B8">
              <w:rPr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b/>
                <w:bCs/>
                <w:sz w:val="24"/>
                <w:szCs w:val="24"/>
              </w:rPr>
              <w:t>1-2</w:t>
            </w:r>
          </w:p>
          <w:p w14:paraId="7FAC01D2" w14:textId="77777777" w:rsidR="00F90728" w:rsidRPr="00C32F0C" w:rsidRDefault="00F90728" w:rsidP="007A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Философия Древнего Рима. Средневековая философия: патристика и схоластика</w:t>
            </w:r>
          </w:p>
        </w:tc>
        <w:tc>
          <w:tcPr>
            <w:tcW w:w="1276" w:type="dxa"/>
          </w:tcPr>
          <w:p w14:paraId="04CEDEC9" w14:textId="77777777" w:rsidR="00F90728" w:rsidRPr="00C32F0C" w:rsidRDefault="005E71B8" w:rsidP="007A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14:paraId="0F45847D" w14:textId="77777777" w:rsidR="00F90728" w:rsidRPr="00C32F0C" w:rsidRDefault="00F9072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32F0C" w:rsidRPr="00C32F0C" w14:paraId="55242030" w14:textId="77777777" w:rsidTr="005E71B8">
        <w:trPr>
          <w:trHeight w:val="150"/>
        </w:trPr>
        <w:tc>
          <w:tcPr>
            <w:tcW w:w="2660" w:type="dxa"/>
            <w:vMerge w:val="restart"/>
          </w:tcPr>
          <w:p w14:paraId="6B191A18" w14:textId="77777777" w:rsidR="00C32F0C" w:rsidRPr="00C32F0C" w:rsidRDefault="00C32F0C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Тема 1.3.</w:t>
            </w:r>
          </w:p>
          <w:p w14:paraId="3D0AEE99" w14:textId="77777777" w:rsidR="00C32F0C" w:rsidRPr="00C32F0C" w:rsidRDefault="00C32F0C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Философия Возрождения и Нового времени</w:t>
            </w:r>
          </w:p>
        </w:tc>
        <w:tc>
          <w:tcPr>
            <w:tcW w:w="8505" w:type="dxa"/>
          </w:tcPr>
          <w:p w14:paraId="6770425D" w14:textId="77777777" w:rsidR="00C32F0C" w:rsidRPr="0061027D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58AEE15F" w14:textId="77777777" w:rsidR="00C32F0C" w:rsidRPr="00C32F0C" w:rsidRDefault="00C32F0C" w:rsidP="007A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4808CF74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2</w:t>
            </w:r>
          </w:p>
          <w:p w14:paraId="150B7C18" w14:textId="77777777" w:rsidR="00975521" w:rsidRPr="00C32F0C" w:rsidRDefault="00975521" w:rsidP="00975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ОК01- ОК</w:t>
            </w:r>
            <w:r w:rsidRPr="00C32F0C">
              <w:rPr>
                <w:sz w:val="24"/>
                <w:szCs w:val="24"/>
              </w:rPr>
              <w:t xml:space="preserve"> 09</w:t>
            </w:r>
          </w:p>
          <w:p w14:paraId="74A46E38" w14:textId="77777777" w:rsidR="00975521" w:rsidRPr="00C32F0C" w:rsidRDefault="00975521" w:rsidP="00975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ПК 2.3.</w:t>
            </w:r>
          </w:p>
          <w:p w14:paraId="632561D0" w14:textId="77777777" w:rsidR="00975521" w:rsidRPr="00C32F0C" w:rsidRDefault="00975521" w:rsidP="00975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 xml:space="preserve">ЛР </w:t>
            </w:r>
            <w:r w:rsidR="0001745D" w:rsidRPr="00C32F0C">
              <w:rPr>
                <w:sz w:val="24"/>
                <w:szCs w:val="24"/>
              </w:rPr>
              <w:t>2. ЛР</w:t>
            </w:r>
            <w:r w:rsidRPr="00C32F0C">
              <w:rPr>
                <w:sz w:val="24"/>
                <w:szCs w:val="24"/>
              </w:rPr>
              <w:t>7</w:t>
            </w:r>
          </w:p>
          <w:p w14:paraId="2C2651FD" w14:textId="77777777" w:rsidR="00C32F0C" w:rsidRPr="00C32F0C" w:rsidRDefault="00975521" w:rsidP="00975521">
            <w:pPr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30</w:t>
            </w:r>
          </w:p>
        </w:tc>
      </w:tr>
      <w:tr w:rsidR="005E71B8" w:rsidRPr="00C32F0C" w14:paraId="25E2546F" w14:textId="77777777" w:rsidTr="005E71B8">
        <w:trPr>
          <w:trHeight w:val="435"/>
        </w:trPr>
        <w:tc>
          <w:tcPr>
            <w:tcW w:w="2660" w:type="dxa"/>
            <w:vMerge/>
          </w:tcPr>
          <w:p w14:paraId="65F3C400" w14:textId="77777777" w:rsidR="005E71B8" w:rsidRPr="00C32F0C" w:rsidRDefault="005E71B8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3B329C9" w14:textId="77777777" w:rsidR="005E71B8" w:rsidRPr="00C32F0C" w:rsidRDefault="005E71B8" w:rsidP="007A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B56F28B" w14:textId="77777777" w:rsidR="005E71B8" w:rsidRPr="00C32F0C" w:rsidRDefault="005E71B8" w:rsidP="007A1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14:paraId="71A36EE6" w14:textId="77777777" w:rsidR="005E71B8" w:rsidRPr="00C32F0C" w:rsidRDefault="005E71B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E71B8" w:rsidRPr="00C32F0C" w14:paraId="040E8A9A" w14:textId="77777777" w:rsidTr="005E71B8">
        <w:trPr>
          <w:trHeight w:val="345"/>
        </w:trPr>
        <w:tc>
          <w:tcPr>
            <w:tcW w:w="2660" w:type="dxa"/>
            <w:vMerge/>
          </w:tcPr>
          <w:p w14:paraId="76CDE8EF" w14:textId="77777777" w:rsidR="005E71B8" w:rsidRPr="00C32F0C" w:rsidRDefault="005E71B8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46E0505" w14:textId="77777777" w:rsidR="005E71B8" w:rsidRPr="00C32F0C" w:rsidRDefault="005E71B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Немецкая классическая философия. Философия позитивизма и эволюционизма</w:t>
            </w:r>
          </w:p>
        </w:tc>
        <w:tc>
          <w:tcPr>
            <w:tcW w:w="1276" w:type="dxa"/>
            <w:vMerge/>
            <w:shd w:val="clear" w:color="auto" w:fill="auto"/>
          </w:tcPr>
          <w:p w14:paraId="1BC375BF" w14:textId="77777777" w:rsidR="005E71B8" w:rsidRPr="007A19D1" w:rsidRDefault="005E71B8" w:rsidP="007A1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88ED90" w14:textId="77777777" w:rsidR="005E71B8" w:rsidRPr="00C32F0C" w:rsidRDefault="005E71B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32F0C" w:rsidRPr="00C32F0C" w14:paraId="7C479CFC" w14:textId="77777777" w:rsidTr="005E71B8">
        <w:trPr>
          <w:trHeight w:val="210"/>
        </w:trPr>
        <w:tc>
          <w:tcPr>
            <w:tcW w:w="2660" w:type="dxa"/>
            <w:vMerge w:val="restart"/>
          </w:tcPr>
          <w:p w14:paraId="3CE7EEE4" w14:textId="77777777" w:rsidR="00C32F0C" w:rsidRPr="00C32F0C" w:rsidRDefault="00C32F0C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Тема 1.4.</w:t>
            </w:r>
          </w:p>
          <w:p w14:paraId="28C47C78" w14:textId="77777777" w:rsidR="00C32F0C" w:rsidRPr="00C32F0C" w:rsidRDefault="00C32F0C" w:rsidP="00017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Современная философия</w:t>
            </w:r>
          </w:p>
        </w:tc>
        <w:tc>
          <w:tcPr>
            <w:tcW w:w="8505" w:type="dxa"/>
          </w:tcPr>
          <w:p w14:paraId="14E7C0B1" w14:textId="77777777" w:rsidR="00C32F0C" w:rsidRPr="0061027D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19D80984" w14:textId="77777777" w:rsidR="00C32F0C" w:rsidRPr="00C32F0C" w:rsidRDefault="00C32F0C" w:rsidP="007A1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FF1BDCF" w14:textId="77777777" w:rsidR="00C32F0C" w:rsidRPr="00C32F0C" w:rsidRDefault="00C32F0C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2</w:t>
            </w:r>
          </w:p>
          <w:p w14:paraId="480B7229" w14:textId="77777777" w:rsidR="00975521" w:rsidRPr="00C32F0C" w:rsidRDefault="00975521" w:rsidP="00975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ОК01- ОК</w:t>
            </w:r>
            <w:r w:rsidRPr="00C32F0C">
              <w:rPr>
                <w:sz w:val="24"/>
                <w:szCs w:val="24"/>
              </w:rPr>
              <w:t xml:space="preserve"> 09</w:t>
            </w:r>
          </w:p>
          <w:p w14:paraId="7A275F11" w14:textId="77777777" w:rsidR="00975521" w:rsidRPr="00C32F0C" w:rsidRDefault="00975521" w:rsidP="00975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ПК 2.3.</w:t>
            </w:r>
          </w:p>
          <w:p w14:paraId="5376F6A7" w14:textId="77777777" w:rsidR="00975521" w:rsidRPr="00C32F0C" w:rsidRDefault="00975521" w:rsidP="00975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 xml:space="preserve">ЛР </w:t>
            </w:r>
            <w:r w:rsidR="0001745D" w:rsidRPr="00C32F0C">
              <w:rPr>
                <w:sz w:val="24"/>
                <w:szCs w:val="24"/>
              </w:rPr>
              <w:t>2. ЛР</w:t>
            </w:r>
            <w:r w:rsidRPr="00C32F0C">
              <w:rPr>
                <w:sz w:val="24"/>
                <w:szCs w:val="24"/>
              </w:rPr>
              <w:t>7</w:t>
            </w:r>
          </w:p>
          <w:p w14:paraId="15E138AA" w14:textId="77777777" w:rsidR="00C32F0C" w:rsidRPr="00C32F0C" w:rsidRDefault="00975521" w:rsidP="00975521">
            <w:pPr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30</w:t>
            </w:r>
          </w:p>
        </w:tc>
      </w:tr>
      <w:tr w:rsidR="00F90728" w:rsidRPr="00C32F0C" w14:paraId="12BB02DC" w14:textId="77777777" w:rsidTr="005E71B8">
        <w:trPr>
          <w:trHeight w:val="375"/>
        </w:trPr>
        <w:tc>
          <w:tcPr>
            <w:tcW w:w="2660" w:type="dxa"/>
            <w:vMerge/>
          </w:tcPr>
          <w:p w14:paraId="625E5778" w14:textId="77777777" w:rsidR="00F90728" w:rsidRPr="00C32F0C" w:rsidRDefault="00F9072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84E9466" w14:textId="77777777" w:rsidR="00F90728" w:rsidRPr="00C32F0C" w:rsidRDefault="00F90728" w:rsidP="00F90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 xml:space="preserve">Основные направления философии 20 века: неопозитивизм, прагматизм и экзистенциализм. Философия бессознательного.                                                                                  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9FE5EB" w14:textId="77777777" w:rsidR="00F90728" w:rsidRDefault="00F90728" w:rsidP="007A1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6644528B" w14:textId="77777777" w:rsidR="00F90728" w:rsidRDefault="00F90728" w:rsidP="007A19D1">
            <w:pPr>
              <w:jc w:val="center"/>
              <w:rPr>
                <w:bCs/>
                <w:sz w:val="24"/>
                <w:szCs w:val="24"/>
              </w:rPr>
            </w:pPr>
          </w:p>
          <w:p w14:paraId="661F8718" w14:textId="77777777" w:rsidR="00F90728" w:rsidRPr="00C32F0C" w:rsidRDefault="005E71B8" w:rsidP="007A1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14:paraId="628E936F" w14:textId="77777777" w:rsidR="00F90728" w:rsidRPr="00C32F0C" w:rsidRDefault="00F9072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90728" w:rsidRPr="00C32F0C" w14:paraId="34C0D8C2" w14:textId="77777777" w:rsidTr="005E71B8">
        <w:trPr>
          <w:trHeight w:val="210"/>
        </w:trPr>
        <w:tc>
          <w:tcPr>
            <w:tcW w:w="2660" w:type="dxa"/>
            <w:vMerge/>
          </w:tcPr>
          <w:p w14:paraId="2B697D3A" w14:textId="77777777" w:rsidR="00F90728" w:rsidRPr="00C32F0C" w:rsidRDefault="00F9072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08F5E29B" w14:textId="77777777" w:rsidR="0001745D" w:rsidRDefault="00F9072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Практическое занятие №</w:t>
            </w:r>
            <w:r w:rsidR="005E71B8">
              <w:rPr>
                <w:b/>
                <w:bCs/>
                <w:sz w:val="24"/>
                <w:szCs w:val="24"/>
              </w:rPr>
              <w:t xml:space="preserve"> 3-</w:t>
            </w:r>
            <w:r w:rsidRPr="0061027D">
              <w:rPr>
                <w:b/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C030130" w14:textId="77777777" w:rsidR="00F90728" w:rsidRPr="00C32F0C" w:rsidRDefault="00F9072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276" w:type="dxa"/>
            <w:vMerge/>
            <w:shd w:val="clear" w:color="auto" w:fill="auto"/>
          </w:tcPr>
          <w:p w14:paraId="7A518712" w14:textId="77777777" w:rsidR="00F90728" w:rsidRPr="00C32F0C" w:rsidRDefault="00F90728" w:rsidP="007A1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4B7A850" w14:textId="77777777" w:rsidR="00F90728" w:rsidRPr="00C32F0C" w:rsidRDefault="00F90728" w:rsidP="00C32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1027D" w:rsidRPr="00C32F0C" w14:paraId="4EDC8688" w14:textId="77777777" w:rsidTr="005E71B8">
        <w:trPr>
          <w:trHeight w:val="280"/>
        </w:trPr>
        <w:tc>
          <w:tcPr>
            <w:tcW w:w="2660" w:type="dxa"/>
            <w:vMerge/>
          </w:tcPr>
          <w:p w14:paraId="65486031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249F3036" w14:textId="77777777" w:rsidR="0061027D" w:rsidRPr="00C32F0C" w:rsidRDefault="005E71B8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№2</w:t>
            </w:r>
            <w:r w:rsidR="0061027D" w:rsidRPr="00C32F0C">
              <w:rPr>
                <w:bCs/>
                <w:sz w:val="24"/>
                <w:szCs w:val="24"/>
              </w:rPr>
              <w:t xml:space="preserve">: </w:t>
            </w:r>
            <w:r w:rsidR="0061027D"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</w:tcPr>
          <w:p w14:paraId="0A095D7D" w14:textId="77777777" w:rsidR="0061027D" w:rsidRPr="00C32F0C" w:rsidRDefault="0061027D" w:rsidP="007A19D1">
            <w:pPr>
              <w:jc w:val="center"/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14:paraId="24543E08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1027D" w:rsidRPr="00C32F0C" w14:paraId="5B964DDC" w14:textId="77777777" w:rsidTr="005E71B8">
        <w:trPr>
          <w:trHeight w:val="333"/>
        </w:trPr>
        <w:tc>
          <w:tcPr>
            <w:tcW w:w="2660" w:type="dxa"/>
          </w:tcPr>
          <w:p w14:paraId="7D21F023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8505" w:type="dxa"/>
          </w:tcPr>
          <w:p w14:paraId="1A065BAA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Структура и основные направления философии</w:t>
            </w:r>
          </w:p>
        </w:tc>
        <w:tc>
          <w:tcPr>
            <w:tcW w:w="1276" w:type="dxa"/>
            <w:shd w:val="clear" w:color="auto" w:fill="auto"/>
          </w:tcPr>
          <w:p w14:paraId="00F7406F" w14:textId="77777777" w:rsidR="0061027D" w:rsidRPr="007A19D1" w:rsidRDefault="0061027D" w:rsidP="007A1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86F943A" w14:textId="77777777" w:rsidR="0061027D" w:rsidRPr="00C32F0C" w:rsidRDefault="0061027D" w:rsidP="0061027D">
            <w:pPr>
              <w:jc w:val="center"/>
              <w:rPr>
                <w:sz w:val="24"/>
                <w:szCs w:val="24"/>
              </w:rPr>
            </w:pPr>
          </w:p>
        </w:tc>
      </w:tr>
      <w:tr w:rsidR="0061027D" w:rsidRPr="00C32F0C" w14:paraId="12D69D66" w14:textId="77777777" w:rsidTr="005E71B8">
        <w:trPr>
          <w:trHeight w:val="299"/>
        </w:trPr>
        <w:tc>
          <w:tcPr>
            <w:tcW w:w="2660" w:type="dxa"/>
            <w:vMerge w:val="restart"/>
          </w:tcPr>
          <w:p w14:paraId="3035DFA1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Тема 2.1.</w:t>
            </w:r>
          </w:p>
          <w:p w14:paraId="1DD0F876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lastRenderedPageBreak/>
              <w:t>Методы философии и ее внутреннее строение</w:t>
            </w:r>
          </w:p>
        </w:tc>
        <w:tc>
          <w:tcPr>
            <w:tcW w:w="8505" w:type="dxa"/>
            <w:shd w:val="clear" w:color="auto" w:fill="auto"/>
          </w:tcPr>
          <w:p w14:paraId="74D87997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2FBD94EF" w14:textId="77777777" w:rsidR="0061027D" w:rsidRPr="00C32F0C" w:rsidRDefault="0061027D" w:rsidP="007A1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7077110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2</w:t>
            </w:r>
          </w:p>
          <w:p w14:paraId="13893D4B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ОК01- ОК</w:t>
            </w:r>
            <w:r w:rsidRPr="00C32F0C">
              <w:rPr>
                <w:sz w:val="24"/>
                <w:szCs w:val="24"/>
              </w:rPr>
              <w:t xml:space="preserve"> 09</w:t>
            </w:r>
          </w:p>
          <w:p w14:paraId="13012EDB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ПК 2.3.</w:t>
            </w:r>
          </w:p>
          <w:p w14:paraId="2F6F3B69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2.ЛР7</w:t>
            </w:r>
          </w:p>
          <w:p w14:paraId="5946F94B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30</w:t>
            </w:r>
          </w:p>
        </w:tc>
      </w:tr>
      <w:tr w:rsidR="0061027D" w:rsidRPr="00C32F0C" w14:paraId="581A9A70" w14:textId="77777777" w:rsidTr="005E71B8">
        <w:trPr>
          <w:trHeight w:val="555"/>
        </w:trPr>
        <w:tc>
          <w:tcPr>
            <w:tcW w:w="2660" w:type="dxa"/>
            <w:vMerge/>
          </w:tcPr>
          <w:p w14:paraId="4E60FBCA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9A854E3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 xml:space="preserve">Этапы философии: античный, средневековый, нового времени, 20 века. Основные картины мира – Философская (античность), религиозная (Средневековье), научная (Новое время. 20 век)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9CD86DE" w14:textId="77777777" w:rsidR="0061027D" w:rsidRDefault="0061027D" w:rsidP="007A1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6CBBDCF8" w14:textId="77777777" w:rsidR="0061027D" w:rsidRDefault="0061027D" w:rsidP="007A19D1">
            <w:pPr>
              <w:jc w:val="center"/>
              <w:rPr>
                <w:bCs/>
                <w:sz w:val="24"/>
                <w:szCs w:val="24"/>
              </w:rPr>
            </w:pPr>
          </w:p>
          <w:p w14:paraId="7E190CA0" w14:textId="77777777" w:rsidR="0061027D" w:rsidRDefault="0061027D" w:rsidP="007A19D1">
            <w:pPr>
              <w:jc w:val="center"/>
              <w:rPr>
                <w:bCs/>
                <w:sz w:val="24"/>
                <w:szCs w:val="24"/>
              </w:rPr>
            </w:pPr>
          </w:p>
          <w:p w14:paraId="2206641E" w14:textId="77777777" w:rsidR="0061027D" w:rsidRDefault="0061027D" w:rsidP="007A19D1">
            <w:pPr>
              <w:jc w:val="center"/>
              <w:rPr>
                <w:bCs/>
                <w:sz w:val="24"/>
                <w:szCs w:val="24"/>
              </w:rPr>
            </w:pPr>
          </w:p>
          <w:p w14:paraId="6A3B8E77" w14:textId="77777777" w:rsidR="0061027D" w:rsidRPr="00C32F0C" w:rsidRDefault="0061027D" w:rsidP="007A1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14:paraId="09D55495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1027D" w:rsidRPr="00C32F0C" w14:paraId="73D234E4" w14:textId="77777777" w:rsidTr="005E71B8">
        <w:trPr>
          <w:trHeight w:val="540"/>
        </w:trPr>
        <w:tc>
          <w:tcPr>
            <w:tcW w:w="2660" w:type="dxa"/>
            <w:vMerge/>
          </w:tcPr>
          <w:p w14:paraId="0FA3B161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15D87EED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Практическое занятие №4</w:t>
            </w:r>
          </w:p>
          <w:p w14:paraId="2D8A15C7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 xml:space="preserve">Методы философии: формально-логический, диалектический, прагматический, системный и др.   </w:t>
            </w:r>
          </w:p>
          <w:p w14:paraId="2572384E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Строение  философии и ее основные направления</w:t>
            </w:r>
          </w:p>
        </w:tc>
        <w:tc>
          <w:tcPr>
            <w:tcW w:w="1276" w:type="dxa"/>
            <w:vMerge/>
            <w:shd w:val="clear" w:color="auto" w:fill="auto"/>
          </w:tcPr>
          <w:p w14:paraId="29E6C6FA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56C38F8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1027D" w:rsidRPr="00C32F0C" w14:paraId="566DF278" w14:textId="77777777" w:rsidTr="005E71B8">
        <w:trPr>
          <w:trHeight w:val="150"/>
        </w:trPr>
        <w:tc>
          <w:tcPr>
            <w:tcW w:w="2660" w:type="dxa"/>
            <w:vMerge w:val="restart"/>
          </w:tcPr>
          <w:p w14:paraId="624414E0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Тема 2.2.</w:t>
            </w:r>
          </w:p>
          <w:p w14:paraId="68E1AD90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8505" w:type="dxa"/>
          </w:tcPr>
          <w:p w14:paraId="34CC6580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2" w:hanging="334"/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05EA077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693EBB36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26A0F97C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088FCEFC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10045139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10ACA99D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4AF39E76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7F12F812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5C3B743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2</w:t>
            </w:r>
          </w:p>
          <w:p w14:paraId="105A4E66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ОК01- ОК</w:t>
            </w:r>
            <w:r w:rsidRPr="00C32F0C">
              <w:rPr>
                <w:sz w:val="24"/>
                <w:szCs w:val="24"/>
              </w:rPr>
              <w:t xml:space="preserve"> 09</w:t>
            </w:r>
          </w:p>
          <w:p w14:paraId="737E5659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ПК 2.3.</w:t>
            </w:r>
          </w:p>
          <w:p w14:paraId="50C3967B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2.ЛР7</w:t>
            </w:r>
          </w:p>
          <w:p w14:paraId="7A70DA27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30</w:t>
            </w:r>
          </w:p>
        </w:tc>
      </w:tr>
      <w:tr w:rsidR="0061027D" w:rsidRPr="00C32F0C" w14:paraId="24FDF3CD" w14:textId="77777777" w:rsidTr="005E71B8">
        <w:trPr>
          <w:trHeight w:val="480"/>
        </w:trPr>
        <w:tc>
          <w:tcPr>
            <w:tcW w:w="2660" w:type="dxa"/>
            <w:vMerge/>
          </w:tcPr>
          <w:p w14:paraId="52FBB970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1E05E158" w14:textId="77777777" w:rsidR="0061027D" w:rsidRPr="00C32F0C" w:rsidRDefault="0061027D" w:rsidP="0061027D">
            <w:pPr>
              <w:ind w:left="42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1276" w:type="dxa"/>
            <w:vMerge/>
            <w:shd w:val="clear" w:color="auto" w:fill="auto"/>
          </w:tcPr>
          <w:p w14:paraId="62A2B6C5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74AA08D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1027D" w:rsidRPr="00C32F0C" w14:paraId="1F775BE0" w14:textId="77777777" w:rsidTr="005E71B8">
        <w:trPr>
          <w:trHeight w:val="540"/>
        </w:trPr>
        <w:tc>
          <w:tcPr>
            <w:tcW w:w="2660" w:type="dxa"/>
            <w:vMerge/>
          </w:tcPr>
          <w:p w14:paraId="3D7ECA40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4421DDBB" w14:textId="77777777" w:rsidR="0061027D" w:rsidRPr="0061027D" w:rsidRDefault="0061027D" w:rsidP="0061027D">
            <w:pPr>
              <w:rPr>
                <w:b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Практическое занятие №5</w:t>
            </w:r>
          </w:p>
          <w:p w14:paraId="624418A9" w14:textId="77777777" w:rsidR="0061027D" w:rsidRPr="00C32F0C" w:rsidRDefault="0061027D" w:rsidP="0061027D">
            <w:pPr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Гносеология – учение о познании. Соотношение абсолютной и относительной истины. Соотношение философской и религиозной и научной истин. Методология научного познания</w:t>
            </w:r>
          </w:p>
        </w:tc>
        <w:tc>
          <w:tcPr>
            <w:tcW w:w="1276" w:type="dxa"/>
            <w:vMerge/>
            <w:shd w:val="clear" w:color="auto" w:fill="auto"/>
          </w:tcPr>
          <w:p w14:paraId="69730168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09CFD7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1027D" w:rsidRPr="00C32F0C" w14:paraId="74C151C8" w14:textId="77777777" w:rsidTr="005E71B8">
        <w:trPr>
          <w:trHeight w:val="249"/>
        </w:trPr>
        <w:tc>
          <w:tcPr>
            <w:tcW w:w="2660" w:type="dxa"/>
            <w:vMerge/>
          </w:tcPr>
          <w:p w14:paraId="410C6216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131BCB4C" w14:textId="77777777" w:rsidR="0061027D" w:rsidRPr="00C32F0C" w:rsidRDefault="0061027D" w:rsidP="005E7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Самостоятельная работа №</w:t>
            </w:r>
            <w:r w:rsidR="005E71B8">
              <w:rPr>
                <w:b/>
                <w:bCs/>
                <w:sz w:val="24"/>
                <w:szCs w:val="24"/>
              </w:rPr>
              <w:t>3</w:t>
            </w:r>
            <w:r w:rsidRPr="00C32F0C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</w:tcPr>
          <w:p w14:paraId="2C52EC44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043EB563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1027D" w:rsidRPr="00C32F0C" w14:paraId="11E0FC92" w14:textId="77777777" w:rsidTr="005E71B8">
        <w:trPr>
          <w:trHeight w:val="281"/>
        </w:trPr>
        <w:tc>
          <w:tcPr>
            <w:tcW w:w="2660" w:type="dxa"/>
            <w:vMerge w:val="restart"/>
          </w:tcPr>
          <w:p w14:paraId="376B560D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Тема 2.3.</w:t>
            </w:r>
          </w:p>
          <w:p w14:paraId="2BD0F5E2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Этика и социальная философия</w:t>
            </w:r>
          </w:p>
        </w:tc>
        <w:tc>
          <w:tcPr>
            <w:tcW w:w="8505" w:type="dxa"/>
            <w:shd w:val="clear" w:color="auto" w:fill="auto"/>
          </w:tcPr>
          <w:p w14:paraId="0A75ABAF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5F47FE1D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7EC7872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2</w:t>
            </w:r>
          </w:p>
          <w:p w14:paraId="75D5AC6A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ОК01- ОК</w:t>
            </w:r>
            <w:r w:rsidRPr="00C32F0C">
              <w:rPr>
                <w:sz w:val="24"/>
                <w:szCs w:val="24"/>
              </w:rPr>
              <w:t xml:space="preserve"> 09</w:t>
            </w:r>
          </w:p>
          <w:p w14:paraId="21445A24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ПК 2.3.</w:t>
            </w:r>
          </w:p>
          <w:p w14:paraId="5642E5D4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2.ЛР7</w:t>
            </w:r>
          </w:p>
          <w:p w14:paraId="5F77CC2E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30</w:t>
            </w:r>
          </w:p>
        </w:tc>
      </w:tr>
      <w:tr w:rsidR="0061027D" w:rsidRPr="00C32F0C" w14:paraId="003169AF" w14:textId="77777777" w:rsidTr="005E71B8">
        <w:trPr>
          <w:trHeight w:val="502"/>
        </w:trPr>
        <w:tc>
          <w:tcPr>
            <w:tcW w:w="2660" w:type="dxa"/>
            <w:vMerge/>
          </w:tcPr>
          <w:p w14:paraId="7F462A2D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1CD08F1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Общезначимость этики. Добродетель, удовольствие или преодоление страданий как высшая Религиозная этика. Свобода и ответственность. Насилие и активное непротивление злу</w:t>
            </w:r>
          </w:p>
          <w:p w14:paraId="71DCE47B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 xml:space="preserve">Этнические проблемы, связанные с развитием и использованием достижений науки, техники </w:t>
            </w:r>
          </w:p>
          <w:p w14:paraId="42364835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и     технологий. Влияние природы на общество.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77CE71B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4DBAC615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114DF437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769E9AA0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3D9ED241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10F4D145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1B0D0CC0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5EAEDC91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75509711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14:paraId="2FC052B3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1027D" w:rsidRPr="00C32F0C" w14:paraId="35F32CC1" w14:textId="77777777" w:rsidTr="005E71B8">
        <w:trPr>
          <w:trHeight w:val="660"/>
        </w:trPr>
        <w:tc>
          <w:tcPr>
            <w:tcW w:w="2660" w:type="dxa"/>
            <w:vMerge/>
          </w:tcPr>
          <w:p w14:paraId="02B00B16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36A5FA6D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Практическое занятие № 6</w:t>
            </w:r>
          </w:p>
          <w:p w14:paraId="1884E8A0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 xml:space="preserve">Социальная структура общества. Типы общества. Формы развития общества: </w:t>
            </w:r>
          </w:p>
          <w:p w14:paraId="3DDD0F27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ненаправленная динамика, цикличное развитие, эволюционное развитие, философия и глобальные проблемы современности</w:t>
            </w:r>
          </w:p>
        </w:tc>
        <w:tc>
          <w:tcPr>
            <w:tcW w:w="1276" w:type="dxa"/>
            <w:vMerge/>
            <w:shd w:val="clear" w:color="auto" w:fill="auto"/>
          </w:tcPr>
          <w:p w14:paraId="649B1A84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D552181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1027D" w:rsidRPr="00C32F0C" w14:paraId="41834356" w14:textId="77777777" w:rsidTr="005E71B8">
        <w:trPr>
          <w:trHeight w:val="20"/>
        </w:trPr>
        <w:tc>
          <w:tcPr>
            <w:tcW w:w="2660" w:type="dxa"/>
            <w:vMerge/>
          </w:tcPr>
          <w:p w14:paraId="4D08A840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602B8BAB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32F0C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</w:tcPr>
          <w:p w14:paraId="019A18F5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FBC2FD2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1027D" w:rsidRPr="00C32F0C" w14:paraId="5421D87A" w14:textId="77777777" w:rsidTr="005E71B8">
        <w:trPr>
          <w:trHeight w:val="338"/>
        </w:trPr>
        <w:tc>
          <w:tcPr>
            <w:tcW w:w="2660" w:type="dxa"/>
            <w:vMerge w:val="restart"/>
          </w:tcPr>
          <w:p w14:paraId="63BB1A7C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Тема 2.4.</w:t>
            </w:r>
          </w:p>
          <w:p w14:paraId="1BF40049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2F0C">
              <w:rPr>
                <w:b/>
                <w:bCs/>
                <w:sz w:val="24"/>
                <w:szCs w:val="24"/>
              </w:rPr>
              <w:t>Место философии в духовной культуре и ее значение</w:t>
            </w:r>
          </w:p>
        </w:tc>
        <w:tc>
          <w:tcPr>
            <w:tcW w:w="8505" w:type="dxa"/>
          </w:tcPr>
          <w:p w14:paraId="7ABB9FF2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0AF4064C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4EA23CFE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2</w:t>
            </w:r>
          </w:p>
          <w:p w14:paraId="410ABCA2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ОК01- ОК</w:t>
            </w:r>
            <w:r w:rsidRPr="00C32F0C">
              <w:rPr>
                <w:sz w:val="24"/>
                <w:szCs w:val="24"/>
              </w:rPr>
              <w:t xml:space="preserve"> 09</w:t>
            </w:r>
          </w:p>
          <w:p w14:paraId="53F35CF4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ПК 2.3.</w:t>
            </w:r>
          </w:p>
          <w:p w14:paraId="3A41EF22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2.ЛР7</w:t>
            </w:r>
          </w:p>
          <w:p w14:paraId="0E7FB3D0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30</w:t>
            </w:r>
          </w:p>
        </w:tc>
      </w:tr>
      <w:tr w:rsidR="0061027D" w:rsidRPr="00C32F0C" w14:paraId="5586D132" w14:textId="77777777" w:rsidTr="005E71B8">
        <w:trPr>
          <w:trHeight w:val="337"/>
        </w:trPr>
        <w:tc>
          <w:tcPr>
            <w:tcW w:w="2660" w:type="dxa"/>
            <w:vMerge/>
          </w:tcPr>
          <w:p w14:paraId="317A96B7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46F4AE84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>1 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D7D519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7A16DD12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5A2BF632" w14:textId="77777777" w:rsid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6390C357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14:paraId="43A2BF04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1027D" w:rsidRPr="00C32F0C" w14:paraId="7B8EDB10" w14:textId="77777777" w:rsidTr="005E71B8">
        <w:trPr>
          <w:trHeight w:val="274"/>
        </w:trPr>
        <w:tc>
          <w:tcPr>
            <w:tcW w:w="2660" w:type="dxa"/>
            <w:vMerge/>
          </w:tcPr>
          <w:p w14:paraId="301455B7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17290C33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Практическое занятие №7</w:t>
            </w:r>
          </w:p>
          <w:p w14:paraId="1CC5B548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2F0C">
              <w:rPr>
                <w:bCs/>
                <w:sz w:val="24"/>
                <w:szCs w:val="24"/>
              </w:rPr>
              <w:t xml:space="preserve">2 Структура философского творчества. Типы философствования. Философия и </w:t>
            </w:r>
            <w:r w:rsidRPr="00C32F0C">
              <w:rPr>
                <w:bCs/>
                <w:sz w:val="24"/>
                <w:szCs w:val="24"/>
              </w:rPr>
              <w:lastRenderedPageBreak/>
              <w:t>мировоззрение. Философия и смысл жизни. Философия как учение о целостной личности. Роль философии  в современном мире. Будущее философии.</w:t>
            </w:r>
          </w:p>
        </w:tc>
        <w:tc>
          <w:tcPr>
            <w:tcW w:w="1276" w:type="dxa"/>
            <w:vMerge/>
            <w:shd w:val="clear" w:color="auto" w:fill="auto"/>
          </w:tcPr>
          <w:p w14:paraId="67C839D6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75FA6CE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1027D" w:rsidRPr="00C32F0C" w14:paraId="1D9AF868" w14:textId="77777777" w:rsidTr="005E71B8">
        <w:trPr>
          <w:trHeight w:val="420"/>
        </w:trPr>
        <w:tc>
          <w:tcPr>
            <w:tcW w:w="11165" w:type="dxa"/>
            <w:gridSpan w:val="2"/>
          </w:tcPr>
          <w:p w14:paraId="3276F7CA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Всего максимально:</w:t>
            </w:r>
          </w:p>
          <w:p w14:paraId="190CC758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 xml:space="preserve">Аудиторных часов: </w:t>
            </w:r>
          </w:p>
          <w:p w14:paraId="1A482EF9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 xml:space="preserve">Лекции </w:t>
            </w:r>
          </w:p>
          <w:p w14:paraId="5E3EBC2E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Практические  занятие</w:t>
            </w:r>
          </w:p>
          <w:p w14:paraId="27C6139E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1276" w:type="dxa"/>
          </w:tcPr>
          <w:p w14:paraId="74EB653E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36</w:t>
            </w:r>
          </w:p>
          <w:p w14:paraId="0597FB5B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36</w:t>
            </w:r>
          </w:p>
          <w:p w14:paraId="3292810A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16</w:t>
            </w:r>
          </w:p>
          <w:p w14:paraId="396D3234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 xml:space="preserve"> 16</w:t>
            </w:r>
          </w:p>
          <w:p w14:paraId="2D2BB900" w14:textId="77777777" w:rsidR="0061027D" w:rsidRPr="0061027D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1027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65131D" w14:textId="77777777" w:rsidR="0061027D" w:rsidRPr="00F31CE6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D388273" w14:textId="77777777" w:rsidR="00C32F0C" w:rsidRDefault="00C32F0C" w:rsidP="000B6D16">
      <w:pPr>
        <w:widowControl/>
        <w:jc w:val="center"/>
        <w:rPr>
          <w:b/>
          <w:bCs/>
          <w:sz w:val="26"/>
          <w:szCs w:val="26"/>
        </w:rPr>
        <w:sectPr w:rsidR="00C32F0C" w:rsidSect="00C32F0C">
          <w:headerReference w:type="default" r:id="rId7"/>
          <w:footerReference w:type="first" r:id="rId8"/>
          <w:pgSz w:w="16834" w:h="11909" w:orient="landscape"/>
          <w:pgMar w:top="1559" w:right="851" w:bottom="851" w:left="1134" w:header="567" w:footer="567" w:gutter="0"/>
          <w:cols w:space="720"/>
          <w:titlePg/>
          <w:docGrid w:linePitch="272"/>
        </w:sectPr>
      </w:pPr>
    </w:p>
    <w:p w14:paraId="5BF164DB" w14:textId="77777777" w:rsidR="00A71902" w:rsidRDefault="00A71902" w:rsidP="003E2AAF">
      <w:pPr>
        <w:jc w:val="both"/>
        <w:rPr>
          <w:sz w:val="26"/>
          <w:szCs w:val="26"/>
        </w:rPr>
      </w:pPr>
    </w:p>
    <w:p w14:paraId="56B71D71" w14:textId="77777777" w:rsidR="00C32F0C" w:rsidRPr="00C73849" w:rsidRDefault="00C32F0C" w:rsidP="00C32F0C">
      <w:pPr>
        <w:jc w:val="both"/>
        <w:rPr>
          <w:rFonts w:eastAsia="Calibri"/>
          <w:sz w:val="28"/>
          <w:szCs w:val="28"/>
        </w:rPr>
      </w:pPr>
      <w:r w:rsidRPr="00C73849">
        <w:rPr>
          <w:rFonts w:eastAsia="Calibri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49F169DE" w14:textId="77777777" w:rsidR="00C32F0C" w:rsidRPr="00C73849" w:rsidRDefault="00C32F0C" w:rsidP="00C32F0C">
      <w:pPr>
        <w:widowControl/>
        <w:numPr>
          <w:ilvl w:val="0"/>
          <w:numId w:val="17"/>
        </w:numPr>
        <w:tabs>
          <w:tab w:val="left" w:pos="178"/>
        </w:tabs>
        <w:jc w:val="both"/>
        <w:rPr>
          <w:rFonts w:eastAsia="Calibri"/>
          <w:sz w:val="28"/>
          <w:szCs w:val="28"/>
        </w:rPr>
      </w:pPr>
      <w:r w:rsidRPr="00C73849">
        <w:rPr>
          <w:rFonts w:eastAsia="Calibri"/>
          <w:sz w:val="28"/>
          <w:szCs w:val="28"/>
        </w:rPr>
        <w:t>— ознакомительный (узнавание ранее изученных объектов, свойств);</w:t>
      </w:r>
    </w:p>
    <w:p w14:paraId="4D77401D" w14:textId="77777777" w:rsidR="00C32F0C" w:rsidRPr="00C73849" w:rsidRDefault="00C32F0C" w:rsidP="00C32F0C">
      <w:pPr>
        <w:widowControl/>
        <w:numPr>
          <w:ilvl w:val="0"/>
          <w:numId w:val="17"/>
        </w:numPr>
        <w:tabs>
          <w:tab w:val="left" w:pos="178"/>
        </w:tabs>
        <w:ind w:left="795" w:hanging="360"/>
        <w:jc w:val="both"/>
        <w:rPr>
          <w:rFonts w:eastAsia="Calibri"/>
          <w:sz w:val="28"/>
          <w:szCs w:val="28"/>
        </w:rPr>
      </w:pPr>
      <w:r w:rsidRPr="00C73849">
        <w:rPr>
          <w:rFonts w:eastAsia="Calibri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14:paraId="72E389E6" w14:textId="77777777" w:rsidR="00C32F0C" w:rsidRPr="00C73849" w:rsidRDefault="00C32F0C" w:rsidP="00C32F0C">
      <w:pPr>
        <w:tabs>
          <w:tab w:val="left" w:pos="178"/>
        </w:tabs>
        <w:ind w:left="170" w:right="57"/>
        <w:jc w:val="both"/>
        <w:rPr>
          <w:rFonts w:eastAsia="Calibri"/>
          <w:sz w:val="28"/>
          <w:szCs w:val="28"/>
        </w:rPr>
      </w:pPr>
      <w:r w:rsidRPr="00C73849">
        <w:rPr>
          <w:rFonts w:eastAsia="Calibri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14:paraId="1E2E35F1" w14:textId="77777777" w:rsidR="00AF2536" w:rsidRPr="00EB65EE" w:rsidRDefault="00AF2536" w:rsidP="003E2AAF">
      <w:pPr>
        <w:jc w:val="both"/>
        <w:rPr>
          <w:sz w:val="26"/>
          <w:szCs w:val="26"/>
        </w:rPr>
        <w:sectPr w:rsidR="00AF2536" w:rsidRPr="00EB65EE" w:rsidSect="00282B51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14:paraId="6DD81BEA" w14:textId="77777777" w:rsidR="00364B21" w:rsidRPr="00364B21" w:rsidRDefault="00364B21" w:rsidP="00364B21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364B21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16B3D726" w14:textId="77777777" w:rsidR="00364B21" w:rsidRPr="00364B21" w:rsidRDefault="00364B21" w:rsidP="00364B21">
      <w:pPr>
        <w:ind w:left="170" w:right="57"/>
        <w:jc w:val="center"/>
        <w:rPr>
          <w:color w:val="000000"/>
          <w:sz w:val="28"/>
          <w:szCs w:val="28"/>
        </w:rPr>
      </w:pPr>
      <w:r w:rsidRPr="00364B21">
        <w:rPr>
          <w:b/>
          <w:bCs/>
          <w:color w:val="000000"/>
          <w:sz w:val="28"/>
          <w:szCs w:val="28"/>
        </w:rPr>
        <w:t>ДИСЦИПЛИНЫ</w:t>
      </w:r>
    </w:p>
    <w:p w14:paraId="0C517917" w14:textId="77777777" w:rsidR="00364B21" w:rsidRPr="00364B21" w:rsidRDefault="00364B21" w:rsidP="00364B21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364B21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      обеспечению</w:t>
      </w:r>
      <w:r w:rsidR="004933D9">
        <w:rPr>
          <w:b/>
          <w:bCs/>
          <w:color w:val="000000"/>
          <w:sz w:val="28"/>
          <w:szCs w:val="28"/>
        </w:rPr>
        <w:t>:</w:t>
      </w:r>
      <w:r w:rsidRPr="00364B21">
        <w:rPr>
          <w:b/>
          <w:bCs/>
          <w:color w:val="000000"/>
          <w:sz w:val="28"/>
          <w:szCs w:val="28"/>
        </w:rPr>
        <w:t xml:space="preserve"> </w:t>
      </w:r>
    </w:p>
    <w:p w14:paraId="2C9F283F" w14:textId="77777777" w:rsidR="00364B21" w:rsidRPr="00364B21" w:rsidRDefault="00364B21" w:rsidP="00364B21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64B21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364B2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кабинете «Социально-экономических дисциплин» </w:t>
      </w:r>
      <w:r w:rsidRPr="00364B21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70D7B7E6" w14:textId="77777777" w:rsidR="00364B21" w:rsidRPr="00364B21" w:rsidRDefault="00364B21" w:rsidP="00364B21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64B21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1EB6E98B" w14:textId="77777777" w:rsidR="00364B21" w:rsidRPr="00364B21" w:rsidRDefault="00364B21" w:rsidP="00364B21">
      <w:pPr>
        <w:widowControl/>
        <w:tabs>
          <w:tab w:val="left" w:pos="485"/>
          <w:tab w:val="center" w:pos="5156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64B21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  <w:r w:rsidRPr="00364B21">
        <w:rPr>
          <w:rFonts w:eastAsia="Arial Unicode MS"/>
          <w:bCs/>
          <w:kern w:val="3"/>
          <w:sz w:val="28"/>
          <w:szCs w:val="28"/>
          <w:lang w:eastAsia="en-US"/>
        </w:rPr>
        <w:tab/>
      </w:r>
    </w:p>
    <w:p w14:paraId="6A2A3E0E" w14:textId="77777777" w:rsidR="00364B21" w:rsidRPr="00364B21" w:rsidRDefault="00364B21" w:rsidP="00364B21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64B21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719B80A4" w14:textId="77777777" w:rsidR="00364B21" w:rsidRPr="00364B21" w:rsidRDefault="00364B21" w:rsidP="00364B21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64B21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75A30072" w14:textId="77777777" w:rsidR="00364B21" w:rsidRPr="00364B21" w:rsidRDefault="00364B21" w:rsidP="00364B21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64B21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64B21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364B21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095512C6" w14:textId="77777777" w:rsidR="00364B21" w:rsidRPr="00364B21" w:rsidRDefault="00364B21" w:rsidP="00364B21">
      <w:pPr>
        <w:ind w:firstLine="709"/>
        <w:contextualSpacing/>
        <w:jc w:val="both"/>
        <w:rPr>
          <w:bCs/>
          <w:sz w:val="28"/>
          <w:szCs w:val="28"/>
        </w:rPr>
      </w:pPr>
      <w:r w:rsidRPr="00364B21">
        <w:rPr>
          <w:bCs/>
          <w:sz w:val="28"/>
          <w:szCs w:val="28"/>
        </w:rPr>
        <w:t>Оснащенность учебного кабинета:</w:t>
      </w:r>
      <w:r w:rsidRPr="00364B21">
        <w:t xml:space="preserve"> </w:t>
      </w:r>
      <w:r w:rsidRPr="00364B21">
        <w:rPr>
          <w:bCs/>
          <w:sz w:val="28"/>
          <w:szCs w:val="28"/>
        </w:rPr>
        <w:t>стул преподавателя – 1 шт., стол преподавателя – 1 шт., стол ученический – 17 шт; стулья ученические – 34 шт., 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секция) – 1 шт., карта России – 1 шт., комплект плакатов.</w:t>
      </w:r>
    </w:p>
    <w:p w14:paraId="1FBDE510" w14:textId="77777777" w:rsidR="00364B21" w:rsidRPr="00364B21" w:rsidRDefault="00364B21" w:rsidP="00364B21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530953F4" w14:textId="77777777" w:rsidR="00364B21" w:rsidRPr="00364B21" w:rsidRDefault="00364B21" w:rsidP="00364B21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364B21">
        <w:rPr>
          <w:b/>
          <w:sz w:val="28"/>
          <w:szCs w:val="28"/>
        </w:rPr>
        <w:t xml:space="preserve">При изучении дисциплины в формате электронного обучения          используется ЭИОС </w:t>
      </w:r>
      <w:r w:rsidRPr="00364B21">
        <w:rPr>
          <w:b/>
          <w:sz w:val="28"/>
          <w:szCs w:val="28"/>
          <w:lang w:val="en-US"/>
        </w:rPr>
        <w:t>Moodle</w:t>
      </w:r>
      <w:r w:rsidRPr="00364B21">
        <w:rPr>
          <w:b/>
          <w:sz w:val="28"/>
          <w:szCs w:val="28"/>
        </w:rPr>
        <w:t>.</w:t>
      </w:r>
    </w:p>
    <w:p w14:paraId="27E699E0" w14:textId="77777777" w:rsidR="00364B21" w:rsidRPr="00364B21" w:rsidRDefault="00364B21" w:rsidP="00364B21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54A9DEDF" w14:textId="77777777" w:rsidR="00364B21" w:rsidRPr="00364B21" w:rsidRDefault="00364B21" w:rsidP="00364B21">
      <w:pPr>
        <w:ind w:firstLine="709"/>
        <w:contextualSpacing/>
        <w:rPr>
          <w:b/>
          <w:color w:val="000000"/>
          <w:sz w:val="28"/>
          <w:szCs w:val="28"/>
        </w:rPr>
      </w:pPr>
      <w:r w:rsidRPr="00364B21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13D7E935" w14:textId="77777777" w:rsidR="00364B21" w:rsidRPr="00364B21" w:rsidRDefault="00364B21" w:rsidP="00364B21">
      <w:pPr>
        <w:ind w:firstLine="708"/>
        <w:contextualSpacing/>
        <w:rPr>
          <w:color w:val="000000"/>
          <w:sz w:val="28"/>
          <w:szCs w:val="28"/>
        </w:rPr>
      </w:pPr>
      <w:r w:rsidRPr="00364B21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5D1A41B6" w14:textId="77777777" w:rsidR="00364B21" w:rsidRPr="00364B21" w:rsidRDefault="00364B21" w:rsidP="00364B21">
      <w:pPr>
        <w:ind w:firstLine="708"/>
        <w:contextualSpacing/>
        <w:rPr>
          <w:color w:val="000000"/>
          <w:sz w:val="28"/>
          <w:szCs w:val="28"/>
        </w:rPr>
      </w:pPr>
    </w:p>
    <w:p w14:paraId="5357CA71" w14:textId="77777777" w:rsidR="00364B21" w:rsidRPr="00364B21" w:rsidRDefault="00364B21" w:rsidP="00364B21">
      <w:pPr>
        <w:contextualSpacing/>
        <w:jc w:val="center"/>
        <w:rPr>
          <w:b/>
          <w:sz w:val="28"/>
          <w:szCs w:val="28"/>
        </w:rPr>
      </w:pPr>
      <w:r w:rsidRPr="00364B21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69FE3D65" w14:textId="77777777" w:rsidR="00364B21" w:rsidRPr="00364B21" w:rsidRDefault="00364B21" w:rsidP="00364B21">
      <w:pPr>
        <w:contextualSpacing/>
        <w:jc w:val="center"/>
        <w:rPr>
          <w:b/>
          <w:sz w:val="28"/>
          <w:szCs w:val="28"/>
        </w:rPr>
      </w:pPr>
      <w:r w:rsidRPr="00364B21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59863E8E" w14:textId="77777777" w:rsidR="00364B21" w:rsidRPr="00364B21" w:rsidRDefault="00364B21" w:rsidP="00364B21">
      <w:pPr>
        <w:ind w:firstLine="708"/>
        <w:contextualSpacing/>
        <w:rPr>
          <w:sz w:val="28"/>
          <w:szCs w:val="28"/>
        </w:rPr>
      </w:pPr>
    </w:p>
    <w:p w14:paraId="0E1AB8E3" w14:textId="77777777" w:rsidR="00364B21" w:rsidRPr="00364B21" w:rsidRDefault="00364B21" w:rsidP="00364B21">
      <w:pPr>
        <w:ind w:firstLine="708"/>
        <w:contextualSpacing/>
        <w:rPr>
          <w:b/>
          <w:sz w:val="28"/>
          <w:szCs w:val="28"/>
        </w:rPr>
      </w:pPr>
    </w:p>
    <w:p w14:paraId="32339423" w14:textId="77777777" w:rsidR="00364B21" w:rsidRPr="00364B21" w:rsidRDefault="00364B21" w:rsidP="00364B21">
      <w:pPr>
        <w:ind w:firstLine="708"/>
        <w:contextualSpacing/>
        <w:rPr>
          <w:b/>
          <w:sz w:val="28"/>
          <w:szCs w:val="28"/>
        </w:rPr>
      </w:pPr>
    </w:p>
    <w:p w14:paraId="7FC6DAFA" w14:textId="77777777" w:rsidR="00364B21" w:rsidRPr="00364B21" w:rsidRDefault="00364B21" w:rsidP="00364B21">
      <w:pPr>
        <w:ind w:firstLine="708"/>
        <w:contextualSpacing/>
        <w:rPr>
          <w:b/>
          <w:sz w:val="28"/>
          <w:szCs w:val="28"/>
        </w:rPr>
      </w:pPr>
    </w:p>
    <w:p w14:paraId="0ACBA7FA" w14:textId="77777777" w:rsidR="00364B21" w:rsidRPr="00364B21" w:rsidRDefault="00364B21" w:rsidP="00364B21">
      <w:pPr>
        <w:ind w:firstLine="708"/>
        <w:contextualSpacing/>
        <w:rPr>
          <w:b/>
          <w:sz w:val="28"/>
          <w:szCs w:val="28"/>
        </w:rPr>
      </w:pPr>
    </w:p>
    <w:p w14:paraId="41F7DEBD" w14:textId="77777777" w:rsidR="00364B21" w:rsidRPr="00364B21" w:rsidRDefault="00364B21" w:rsidP="00364B21">
      <w:pPr>
        <w:ind w:firstLine="708"/>
        <w:contextualSpacing/>
        <w:rPr>
          <w:b/>
          <w:sz w:val="28"/>
          <w:szCs w:val="28"/>
        </w:rPr>
      </w:pPr>
      <w:r w:rsidRPr="00364B21">
        <w:rPr>
          <w:b/>
          <w:sz w:val="28"/>
          <w:szCs w:val="28"/>
        </w:rPr>
        <w:lastRenderedPageBreak/>
        <w:t>3.2.1 Основные источники:</w:t>
      </w:r>
    </w:p>
    <w:p w14:paraId="5D28C5FC" w14:textId="77777777" w:rsidR="00364B21" w:rsidRPr="00364B21" w:rsidRDefault="00364B21" w:rsidP="00364B21">
      <w:pPr>
        <w:ind w:firstLine="708"/>
        <w:contextualSpacing/>
        <w:rPr>
          <w:b/>
          <w:sz w:val="28"/>
          <w:szCs w:val="28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8"/>
        <w:gridCol w:w="2694"/>
        <w:gridCol w:w="1700"/>
      </w:tblGrid>
      <w:tr w:rsidR="00364B21" w:rsidRPr="00364B21" w14:paraId="59414AD4" w14:textId="77777777" w:rsidTr="003753E7">
        <w:tc>
          <w:tcPr>
            <w:tcW w:w="426" w:type="dxa"/>
            <w:shd w:val="clear" w:color="auto" w:fill="auto"/>
          </w:tcPr>
          <w:p w14:paraId="00403FC6" w14:textId="77777777" w:rsidR="00364B21" w:rsidRPr="004933D9" w:rsidRDefault="004933D9" w:rsidP="00364B21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BDB3FA2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>Аблеев С. Р.</w:t>
            </w:r>
          </w:p>
        </w:tc>
        <w:tc>
          <w:tcPr>
            <w:tcW w:w="3118" w:type="dxa"/>
            <w:shd w:val="clear" w:color="auto" w:fill="auto"/>
          </w:tcPr>
          <w:p w14:paraId="6525063D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философии: учебник</w:t>
            </w:r>
          </w:p>
        </w:tc>
        <w:tc>
          <w:tcPr>
            <w:tcW w:w="2694" w:type="dxa"/>
            <w:shd w:val="clear" w:color="auto" w:fill="auto"/>
          </w:tcPr>
          <w:p w14:paraId="586D38F6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 xml:space="preserve">Москва: КноРус, 2023. - 208 с. – режим доступа: </w:t>
            </w:r>
            <w:hyperlink r:id="rId9" w:history="1">
              <w:r w:rsidRPr="00364B21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https://book.ru/book/947036</w:t>
              </w:r>
            </w:hyperlink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712F174C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364B21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  <w:p w14:paraId="369DA7F6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364B21" w:rsidRPr="00364B21" w14:paraId="7CC6F61D" w14:textId="77777777" w:rsidTr="003753E7">
        <w:tc>
          <w:tcPr>
            <w:tcW w:w="426" w:type="dxa"/>
            <w:shd w:val="clear" w:color="auto" w:fill="auto"/>
          </w:tcPr>
          <w:p w14:paraId="38E08547" w14:textId="77777777" w:rsidR="00364B21" w:rsidRPr="004933D9" w:rsidRDefault="004933D9" w:rsidP="00364B21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865BB9A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>Дмитриев В. В., Дымченко Л. Д. </w:t>
            </w:r>
          </w:p>
        </w:tc>
        <w:tc>
          <w:tcPr>
            <w:tcW w:w="3118" w:type="dxa"/>
            <w:shd w:val="clear" w:color="auto" w:fill="auto"/>
          </w:tcPr>
          <w:p w14:paraId="11DACF60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 : учебник для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125253D8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2021. — 272 с. – режим доступа: </w:t>
            </w:r>
            <w:hyperlink r:id="rId10" w:history="1">
              <w:r w:rsidRPr="00364B21">
                <w:rPr>
                  <w:color w:val="0000FF"/>
                  <w:u w:val="single"/>
                </w:rPr>
                <w:t>https://urait.ru/bcode/509624</w:t>
              </w:r>
            </w:hyperlink>
          </w:p>
          <w:p w14:paraId="7B674142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shd w:val="clear" w:color="auto" w:fill="auto"/>
          </w:tcPr>
          <w:p w14:paraId="433F7F3B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364B21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  <w:p w14:paraId="7600D6D1" w14:textId="77777777" w:rsidR="00364B21" w:rsidRPr="00364B21" w:rsidRDefault="00364B21" w:rsidP="00364B21">
            <w:pPr>
              <w:rPr>
                <w:rFonts w:eastAsia="Andale Sans UI"/>
                <w:sz w:val="24"/>
                <w:szCs w:val="24"/>
              </w:rPr>
            </w:pPr>
          </w:p>
          <w:p w14:paraId="193E0EB5" w14:textId="77777777" w:rsidR="00364B21" w:rsidRPr="00364B21" w:rsidRDefault="00364B21" w:rsidP="00364B21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364B21" w:rsidRPr="00364B21" w14:paraId="6AE5D883" w14:textId="77777777" w:rsidTr="003753E7">
        <w:tc>
          <w:tcPr>
            <w:tcW w:w="426" w:type="dxa"/>
            <w:shd w:val="clear" w:color="auto" w:fill="auto"/>
          </w:tcPr>
          <w:p w14:paraId="77DCB7DC" w14:textId="77777777" w:rsidR="00364B21" w:rsidRPr="004933D9" w:rsidRDefault="004933D9" w:rsidP="00364B21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986608A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>Ивин А. А., Никитина И. П. </w:t>
            </w:r>
          </w:p>
        </w:tc>
        <w:tc>
          <w:tcPr>
            <w:tcW w:w="3118" w:type="dxa"/>
            <w:shd w:val="clear" w:color="auto" w:fill="auto"/>
          </w:tcPr>
          <w:p w14:paraId="63328471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философии: учебник для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240FDBFD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— 478 с. </w:t>
            </w:r>
            <w:r w:rsidRPr="00364B21">
              <w:rPr>
                <w:sz w:val="24"/>
                <w:szCs w:val="24"/>
                <w:shd w:val="clear" w:color="auto" w:fill="FFFFFF"/>
              </w:rPr>
              <w:t>— </w:t>
            </w:r>
            <w:r w:rsidRPr="00364B21">
              <w:rPr>
                <w:sz w:val="24"/>
                <w:szCs w:val="24"/>
              </w:rPr>
              <w:t xml:space="preserve">режим доступа: </w:t>
            </w:r>
            <w:hyperlink r:id="rId11" w:history="1">
              <w:r w:rsidRPr="00364B21">
                <w:rPr>
                  <w:color w:val="0000FF"/>
                  <w:u w:val="single"/>
                </w:rPr>
                <w:t>https://urait.ru/bcode/490051</w:t>
              </w:r>
            </w:hyperlink>
            <w:r w:rsidRPr="00364B21"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0F7732D5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364B21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364B21" w:rsidRPr="00364B21" w14:paraId="2FD12D28" w14:textId="77777777" w:rsidTr="003753E7">
        <w:tc>
          <w:tcPr>
            <w:tcW w:w="426" w:type="dxa"/>
            <w:shd w:val="clear" w:color="auto" w:fill="auto"/>
          </w:tcPr>
          <w:p w14:paraId="0EB01034" w14:textId="77777777" w:rsidR="00364B21" w:rsidRPr="004933D9" w:rsidRDefault="004933D9" w:rsidP="00364B21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36A630D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>Матяш Т. П.</w:t>
            </w:r>
          </w:p>
        </w:tc>
        <w:tc>
          <w:tcPr>
            <w:tcW w:w="3118" w:type="dxa"/>
            <w:shd w:val="clear" w:color="auto" w:fill="auto"/>
          </w:tcPr>
          <w:p w14:paraId="73669A20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Основы философии: учебник </w:t>
            </w:r>
          </w:p>
        </w:tc>
        <w:tc>
          <w:tcPr>
            <w:tcW w:w="2694" w:type="dxa"/>
            <w:shd w:val="clear" w:color="auto" w:fill="auto"/>
          </w:tcPr>
          <w:p w14:paraId="4233A480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 xml:space="preserve">Москва: КноРус, 2023. - 230 с. – режим доступа: </w:t>
            </w:r>
            <w:hyperlink r:id="rId12" w:history="1">
              <w:r w:rsidRPr="00364B21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https://book.ru/book/944970</w:t>
              </w:r>
            </w:hyperlink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523AAB79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364B21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364B21" w:rsidRPr="00364B21" w14:paraId="4872035B" w14:textId="77777777" w:rsidTr="003753E7">
        <w:tc>
          <w:tcPr>
            <w:tcW w:w="426" w:type="dxa"/>
            <w:shd w:val="clear" w:color="auto" w:fill="auto"/>
          </w:tcPr>
          <w:p w14:paraId="06BE161A" w14:textId="77777777" w:rsidR="00364B21" w:rsidRPr="004933D9" w:rsidRDefault="004933D9" w:rsidP="00364B21">
            <w:pPr>
              <w:suppressAutoHyphens/>
              <w:autoSpaceDE/>
              <w:autoSpaceDN/>
              <w:adjustRightInd/>
              <w:contextualSpacing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5628A42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64B21">
              <w:rPr>
                <w:sz w:val="24"/>
                <w:szCs w:val="24"/>
              </w:rPr>
              <w:t>Сычев</w:t>
            </w:r>
            <w:r w:rsidRPr="00364B21">
              <w:rPr>
                <w:sz w:val="24"/>
                <w:szCs w:val="24"/>
                <w:lang w:val="en-US"/>
              </w:rPr>
              <w:t xml:space="preserve"> </w:t>
            </w:r>
            <w:r w:rsidRPr="00364B21">
              <w:rPr>
                <w:sz w:val="24"/>
                <w:szCs w:val="24"/>
              </w:rPr>
              <w:t>А.А. </w:t>
            </w:r>
          </w:p>
        </w:tc>
        <w:tc>
          <w:tcPr>
            <w:tcW w:w="3118" w:type="dxa"/>
            <w:shd w:val="clear" w:color="auto" w:fill="auto"/>
          </w:tcPr>
          <w:p w14:paraId="705EE342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64B21">
              <w:rPr>
                <w:bCs/>
                <w:sz w:val="24"/>
                <w:szCs w:val="24"/>
              </w:rPr>
              <w:t>Основы философии</w:t>
            </w:r>
            <w:r w:rsidRPr="00364B21">
              <w:rPr>
                <w:sz w:val="24"/>
                <w:szCs w:val="24"/>
              </w:rPr>
              <w:t xml:space="preserve">: учебное пособие  </w:t>
            </w:r>
          </w:p>
        </w:tc>
        <w:tc>
          <w:tcPr>
            <w:tcW w:w="2694" w:type="dxa"/>
            <w:shd w:val="clear" w:color="auto" w:fill="auto"/>
          </w:tcPr>
          <w:p w14:paraId="034160A7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364B21">
              <w:rPr>
                <w:sz w:val="24"/>
                <w:szCs w:val="24"/>
              </w:rPr>
              <w:t xml:space="preserve">  </w:t>
            </w:r>
            <w:r w:rsidRPr="00364B21">
              <w:rPr>
                <w:sz w:val="24"/>
                <w:szCs w:val="24"/>
                <w:shd w:val="clear" w:color="auto" w:fill="FFFFFF"/>
              </w:rPr>
              <w:t>Москва: КноРус, 2022 — 366 с. </w:t>
            </w:r>
          </w:p>
          <w:p w14:paraId="7E259BF0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64B21">
              <w:rPr>
                <w:sz w:val="24"/>
                <w:szCs w:val="24"/>
              </w:rPr>
              <w:t xml:space="preserve">- режим доступа: </w:t>
            </w:r>
            <w:hyperlink r:id="rId13" w:history="1">
              <w:r w:rsidRPr="00364B21">
                <w:rPr>
                  <w:color w:val="0000FF"/>
                  <w:sz w:val="24"/>
                  <w:szCs w:val="24"/>
                  <w:u w:val="single"/>
                </w:rPr>
                <w:t>https://book.ru/books/943030</w:t>
              </w:r>
            </w:hyperlink>
            <w:r w:rsidRPr="00364B2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</w:tcPr>
          <w:p w14:paraId="03DC4C04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64B21">
              <w:rPr>
                <w:sz w:val="24"/>
                <w:szCs w:val="24"/>
              </w:rPr>
              <w:t>[Электронный ресурс]</w:t>
            </w:r>
          </w:p>
          <w:p w14:paraId="355CE961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64B21" w:rsidRPr="00364B21" w14:paraId="4D3DD739" w14:textId="77777777" w:rsidTr="003753E7">
        <w:tc>
          <w:tcPr>
            <w:tcW w:w="426" w:type="dxa"/>
            <w:shd w:val="clear" w:color="auto" w:fill="auto"/>
          </w:tcPr>
          <w:p w14:paraId="58F7A115" w14:textId="77777777" w:rsidR="00364B21" w:rsidRPr="004933D9" w:rsidRDefault="004933D9" w:rsidP="00364B21">
            <w:pPr>
              <w:suppressAutoHyphens/>
              <w:autoSpaceDE/>
              <w:autoSpaceDN/>
              <w:adjustRightInd/>
              <w:contextualSpacing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2EEB9977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364B21">
              <w:rPr>
                <w:iCs/>
                <w:sz w:val="24"/>
                <w:szCs w:val="24"/>
                <w:shd w:val="clear" w:color="auto" w:fill="FFFFFF"/>
              </w:rPr>
              <w:t>Иоселиани А. Д. </w:t>
            </w:r>
            <w:r w:rsidRPr="00364B21">
              <w:rPr>
                <w:sz w:val="24"/>
                <w:szCs w:val="24"/>
                <w:shd w:val="clear" w:color="auto" w:fill="FFFFFF"/>
              </w:rPr>
              <w:t xml:space="preserve">  </w:t>
            </w:r>
          </w:p>
          <w:p w14:paraId="1F6B4738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197F2C7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 w:rsidRPr="00364B21">
              <w:rPr>
                <w:sz w:val="24"/>
                <w:szCs w:val="24"/>
                <w:shd w:val="clear" w:color="auto" w:fill="FFFFFF"/>
              </w:rPr>
              <w:t xml:space="preserve">Основы философии: учебник и практикум для среднего профессионального образования  </w:t>
            </w:r>
          </w:p>
          <w:p w14:paraId="6D49A869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364B21">
              <w:rPr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14:paraId="3DCEC88B" w14:textId="77777777" w:rsidR="003515A4" w:rsidRDefault="00364B21" w:rsidP="00364B21">
            <w:pPr>
              <w:suppressAutoHyphens/>
              <w:autoSpaceDE/>
              <w:autoSpaceDN/>
              <w:adjustRightInd/>
              <w:rPr>
                <w:color w:val="4F81BD"/>
                <w:sz w:val="24"/>
                <w:szCs w:val="24"/>
                <w:u w:val="single"/>
                <w:shd w:val="clear" w:color="auto" w:fill="FFFFFF"/>
              </w:rPr>
            </w:pPr>
            <w:r w:rsidRPr="00364B21">
              <w:rPr>
                <w:sz w:val="24"/>
                <w:szCs w:val="24"/>
                <w:shd w:val="clear" w:color="auto" w:fill="FFFFFF"/>
              </w:rPr>
              <w:t>Москва: Издательство Юрайт, 2024. — 473 с. Режим доступа</w:t>
            </w:r>
            <w:r w:rsidRPr="00364B21">
              <w:rPr>
                <w:color w:val="4F81BD"/>
                <w:sz w:val="24"/>
                <w:szCs w:val="24"/>
                <w:shd w:val="clear" w:color="auto" w:fill="FFFFFF"/>
              </w:rPr>
              <w:t>: </w:t>
            </w:r>
            <w:hyperlink r:id="rId14" w:tgtFrame="_blank" w:history="1">
              <w:r w:rsidRPr="00364B21">
                <w:rPr>
                  <w:color w:val="4F81BD"/>
                  <w:sz w:val="24"/>
                  <w:szCs w:val="24"/>
                  <w:u w:val="single"/>
                  <w:shd w:val="clear" w:color="auto" w:fill="FFFFFF"/>
                </w:rPr>
                <w:t>https://urait.ru/bcode/532632</w:t>
              </w:r>
            </w:hyperlink>
          </w:p>
          <w:p w14:paraId="40F054D6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364B21">
              <w:rPr>
                <w:sz w:val="24"/>
                <w:szCs w:val="24"/>
                <w:shd w:val="clear" w:color="auto" w:fill="FFFFFF"/>
              </w:rPr>
              <w:t> </w:t>
            </w:r>
          </w:p>
          <w:p w14:paraId="5EF37580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CEF8E96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64B21">
              <w:rPr>
                <w:sz w:val="24"/>
                <w:szCs w:val="24"/>
              </w:rPr>
              <w:t>[Электронный ресурс]</w:t>
            </w:r>
          </w:p>
        </w:tc>
      </w:tr>
      <w:tr w:rsidR="004933D9" w:rsidRPr="00364B21" w14:paraId="323EDB27" w14:textId="77777777" w:rsidTr="003753E7">
        <w:tc>
          <w:tcPr>
            <w:tcW w:w="426" w:type="dxa"/>
            <w:shd w:val="clear" w:color="auto" w:fill="auto"/>
          </w:tcPr>
          <w:p w14:paraId="58769187" w14:textId="77777777" w:rsidR="004933D9" w:rsidRPr="004933D9" w:rsidRDefault="004933D9" w:rsidP="00364B21">
            <w:pPr>
              <w:suppressAutoHyphens/>
              <w:autoSpaceDE/>
              <w:autoSpaceDN/>
              <w:adjustRightInd/>
              <w:contextualSpacing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57B9D07E" w14:textId="77777777" w:rsidR="004933D9" w:rsidRPr="004933D9" w:rsidRDefault="00514E40" w:rsidP="004933D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60"/>
              <w:rPr>
                <w:iCs/>
                <w:sz w:val="24"/>
                <w:szCs w:val="24"/>
                <w:shd w:val="clear" w:color="auto" w:fill="FFFFFF"/>
              </w:rPr>
            </w:pPr>
            <w:hyperlink r:id="rId15" w:history="1">
              <w:r w:rsidR="004933D9" w:rsidRPr="004933D9">
                <w:rPr>
                  <w:sz w:val="24"/>
                  <w:szCs w:val="24"/>
                </w:rPr>
                <w:t xml:space="preserve">Ивин А. А., </w:t>
              </w:r>
            </w:hyperlink>
            <w:hyperlink r:id="rId16" w:history="1">
              <w:r w:rsidR="004933D9" w:rsidRPr="004933D9">
                <w:rPr>
                  <w:sz w:val="24"/>
                  <w:szCs w:val="24"/>
                </w:rPr>
                <w:t xml:space="preserve">Никитина И. П. </w:t>
              </w:r>
            </w:hyperlink>
          </w:p>
        </w:tc>
        <w:tc>
          <w:tcPr>
            <w:tcW w:w="3118" w:type="dxa"/>
            <w:shd w:val="clear" w:color="auto" w:fill="auto"/>
          </w:tcPr>
          <w:p w14:paraId="0E80538F" w14:textId="77777777" w:rsidR="004933D9" w:rsidRPr="00364B21" w:rsidRDefault="004933D9" w:rsidP="004933D9">
            <w:pPr>
              <w:widowControl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364B21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философии: учебник</w:t>
            </w:r>
          </w:p>
        </w:tc>
        <w:tc>
          <w:tcPr>
            <w:tcW w:w="2694" w:type="dxa"/>
            <w:shd w:val="clear" w:color="auto" w:fill="auto"/>
          </w:tcPr>
          <w:p w14:paraId="6C1249FF" w14:textId="77777777" w:rsidR="004933D9" w:rsidRPr="004933D9" w:rsidRDefault="004933D9" w:rsidP="004933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  <w:r w:rsidRPr="004933D9">
              <w:rPr>
                <w:sz w:val="24"/>
                <w:szCs w:val="24"/>
              </w:rPr>
              <w:t>2024</w:t>
            </w:r>
          </w:p>
          <w:p w14:paraId="14ADAC8E" w14:textId="77777777" w:rsidR="004933D9" w:rsidRPr="004933D9" w:rsidRDefault="004933D9" w:rsidP="004933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33D9">
              <w:rPr>
                <w:sz w:val="24"/>
                <w:szCs w:val="24"/>
              </w:rPr>
              <w:t xml:space="preserve">/ Гриф УМО СПО </w:t>
            </w:r>
          </w:p>
          <w:p w14:paraId="65C1933C" w14:textId="77777777" w:rsidR="004933D9" w:rsidRPr="004933D9" w:rsidRDefault="004933D9" w:rsidP="004933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33D9">
              <w:rPr>
                <w:sz w:val="24"/>
                <w:szCs w:val="24"/>
              </w:rPr>
              <w:t xml:space="preserve">Научная школа: </w:t>
            </w:r>
            <w:hyperlink r:id="rId17" w:history="1">
              <w:r w:rsidRPr="004933D9">
                <w:rPr>
                  <w:color w:val="0000FF"/>
                  <w:sz w:val="24"/>
                  <w:szCs w:val="24"/>
                  <w:u w:val="single"/>
                </w:rPr>
                <w:t>Российская академия наук (г. Москва)</w:t>
              </w:r>
            </w:hyperlink>
          </w:p>
          <w:p w14:paraId="4E3A41DB" w14:textId="77777777" w:rsidR="004933D9" w:rsidRPr="00364B21" w:rsidRDefault="004933D9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4933D9">
              <w:rPr>
                <w:sz w:val="24"/>
                <w:szCs w:val="24"/>
                <w:shd w:val="clear" w:color="auto" w:fill="FFFFFF"/>
              </w:rPr>
              <w:t>https://urait.ru/viewer/osnovy-filosofii-537036</w:t>
            </w:r>
          </w:p>
        </w:tc>
        <w:tc>
          <w:tcPr>
            <w:tcW w:w="1700" w:type="dxa"/>
            <w:shd w:val="clear" w:color="auto" w:fill="auto"/>
          </w:tcPr>
          <w:p w14:paraId="2BFD5F54" w14:textId="77777777" w:rsidR="004933D9" w:rsidRPr="00364B21" w:rsidRDefault="004933D9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64B21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306A4581" w14:textId="77777777" w:rsidR="00364B21" w:rsidRPr="00364B21" w:rsidRDefault="00364B21" w:rsidP="00364B21">
      <w:pPr>
        <w:suppressAutoHyphens/>
        <w:rPr>
          <w:b/>
          <w:sz w:val="28"/>
          <w:szCs w:val="28"/>
        </w:rPr>
      </w:pPr>
      <w:r w:rsidRPr="00364B21">
        <w:rPr>
          <w:b/>
          <w:sz w:val="28"/>
          <w:szCs w:val="28"/>
        </w:rPr>
        <w:t xml:space="preserve">           </w:t>
      </w:r>
    </w:p>
    <w:p w14:paraId="77F933A3" w14:textId="77777777" w:rsidR="00364B21" w:rsidRPr="00364B21" w:rsidRDefault="00364B21" w:rsidP="00364B21">
      <w:pPr>
        <w:suppressAutoHyphens/>
        <w:rPr>
          <w:b/>
          <w:sz w:val="28"/>
          <w:szCs w:val="28"/>
        </w:rPr>
      </w:pPr>
      <w:r w:rsidRPr="00364B21">
        <w:rPr>
          <w:b/>
          <w:sz w:val="28"/>
          <w:szCs w:val="28"/>
        </w:rPr>
        <w:t xml:space="preserve">     3.2.2 Дополнительные источники:</w:t>
      </w:r>
    </w:p>
    <w:p w14:paraId="2E3EE2E3" w14:textId="77777777" w:rsidR="00364B21" w:rsidRPr="00364B21" w:rsidRDefault="00364B21" w:rsidP="00364B21">
      <w:pPr>
        <w:suppressAutoHyphens/>
        <w:rPr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3260"/>
        <w:gridCol w:w="2693"/>
        <w:gridCol w:w="1701"/>
      </w:tblGrid>
      <w:tr w:rsidR="00364B21" w:rsidRPr="00364B21" w14:paraId="49CACF34" w14:textId="77777777" w:rsidTr="004933D9">
        <w:tc>
          <w:tcPr>
            <w:tcW w:w="426" w:type="dxa"/>
            <w:shd w:val="clear" w:color="auto" w:fill="auto"/>
          </w:tcPr>
          <w:p w14:paraId="3D92DCE1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364B21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6308957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i/>
                <w:spacing w:val="-8"/>
                <w:sz w:val="24"/>
                <w:szCs w:val="24"/>
              </w:rPr>
            </w:pPr>
            <w:r w:rsidRPr="00364B21">
              <w:rPr>
                <w:sz w:val="24"/>
                <w:szCs w:val="24"/>
              </w:rPr>
              <w:t>Грибакин А.В. </w:t>
            </w:r>
          </w:p>
        </w:tc>
        <w:tc>
          <w:tcPr>
            <w:tcW w:w="3260" w:type="dxa"/>
            <w:shd w:val="clear" w:color="auto" w:fill="auto"/>
          </w:tcPr>
          <w:p w14:paraId="4F11B422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i/>
                <w:spacing w:val="-8"/>
                <w:sz w:val="24"/>
                <w:szCs w:val="24"/>
              </w:rPr>
            </w:pPr>
            <w:r w:rsidRPr="00364B21">
              <w:rPr>
                <w:bCs/>
                <w:sz w:val="24"/>
                <w:szCs w:val="24"/>
              </w:rPr>
              <w:t>Основы философии</w:t>
            </w:r>
            <w:r w:rsidRPr="00364B21">
              <w:rPr>
                <w:sz w:val="24"/>
                <w:szCs w:val="24"/>
              </w:rPr>
              <w:t xml:space="preserve">: учебник  </w:t>
            </w:r>
          </w:p>
        </w:tc>
        <w:tc>
          <w:tcPr>
            <w:tcW w:w="2693" w:type="dxa"/>
            <w:shd w:val="clear" w:color="auto" w:fill="auto"/>
          </w:tcPr>
          <w:p w14:paraId="75385AE8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364B21">
              <w:rPr>
                <w:sz w:val="24"/>
                <w:szCs w:val="24"/>
                <w:shd w:val="clear" w:color="auto" w:fill="FFFFFF"/>
              </w:rPr>
              <w:t>Москва: Юстиция, 2022. — 345 с.</w:t>
            </w:r>
          </w:p>
          <w:p w14:paraId="0E047F54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64B21">
              <w:rPr>
                <w:sz w:val="24"/>
                <w:szCs w:val="24"/>
              </w:rPr>
              <w:t xml:space="preserve">режим доступа: </w:t>
            </w:r>
            <w:hyperlink r:id="rId18" w:history="1">
              <w:r w:rsidRPr="00364B21">
                <w:rPr>
                  <w:color w:val="0000FF"/>
                  <w:sz w:val="24"/>
                  <w:szCs w:val="24"/>
                  <w:u w:val="single"/>
                </w:rPr>
                <w:t>https://book.ru/books/943030</w:t>
              </w:r>
            </w:hyperlink>
            <w:r w:rsidRPr="00364B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D957588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64B21">
              <w:rPr>
                <w:sz w:val="24"/>
                <w:szCs w:val="24"/>
              </w:rPr>
              <w:t>[Электронный ресурс]</w:t>
            </w:r>
          </w:p>
        </w:tc>
      </w:tr>
      <w:tr w:rsidR="00364B21" w:rsidRPr="00364B21" w14:paraId="3DCF817A" w14:textId="77777777" w:rsidTr="004933D9">
        <w:tc>
          <w:tcPr>
            <w:tcW w:w="426" w:type="dxa"/>
            <w:shd w:val="clear" w:color="auto" w:fill="auto"/>
          </w:tcPr>
          <w:p w14:paraId="047BCDD8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364B21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C9483AE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64B21">
              <w:rPr>
                <w:sz w:val="24"/>
                <w:szCs w:val="24"/>
                <w:shd w:val="clear" w:color="auto" w:fill="FFFFFF"/>
              </w:rPr>
              <w:t>Куликов Л.М.</w:t>
            </w:r>
          </w:p>
        </w:tc>
        <w:tc>
          <w:tcPr>
            <w:tcW w:w="3260" w:type="dxa"/>
            <w:shd w:val="clear" w:color="auto" w:fill="auto"/>
          </w:tcPr>
          <w:p w14:paraId="088C6422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64B21">
              <w:rPr>
                <w:sz w:val="24"/>
                <w:szCs w:val="24"/>
                <w:shd w:val="clear" w:color="auto" w:fill="FFFFFF"/>
              </w:rPr>
              <w:t>Основы философии: учебное пособие</w:t>
            </w:r>
          </w:p>
        </w:tc>
        <w:tc>
          <w:tcPr>
            <w:tcW w:w="2693" w:type="dxa"/>
            <w:shd w:val="clear" w:color="auto" w:fill="auto"/>
          </w:tcPr>
          <w:p w14:paraId="0CEA2F7E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64B21">
              <w:rPr>
                <w:sz w:val="24"/>
                <w:szCs w:val="24"/>
                <w:shd w:val="clear" w:color="auto" w:fill="FFFFFF"/>
              </w:rPr>
              <w:t>Москва: КноРус, 2022. — 294 с. —</w:t>
            </w:r>
            <w:r w:rsidRPr="00364B21">
              <w:rPr>
                <w:sz w:val="24"/>
                <w:szCs w:val="24"/>
              </w:rPr>
              <w:t xml:space="preserve"> режим </w:t>
            </w:r>
            <w:r w:rsidRPr="00364B21">
              <w:rPr>
                <w:sz w:val="24"/>
                <w:szCs w:val="24"/>
              </w:rPr>
              <w:lastRenderedPageBreak/>
              <w:t xml:space="preserve">доступа: </w:t>
            </w:r>
            <w:hyperlink r:id="rId19" w:history="1">
              <w:r w:rsidRPr="00364B21">
                <w:rPr>
                  <w:color w:val="0000FF"/>
                  <w:sz w:val="22"/>
                  <w:szCs w:val="22"/>
                  <w:u w:val="single"/>
                </w:rPr>
                <w:t>https://book.ru/books/944633</w:t>
              </w:r>
            </w:hyperlink>
            <w:r w:rsidRPr="00364B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F2C9EA9" w14:textId="77777777" w:rsidR="00364B21" w:rsidRPr="00364B21" w:rsidRDefault="00364B21" w:rsidP="00364B2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64B21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14:paraId="5CA6F51E" w14:textId="77777777" w:rsidR="00364B21" w:rsidRPr="00364B21" w:rsidRDefault="00364B21" w:rsidP="00364B21">
      <w:pPr>
        <w:suppressAutoHyphens/>
        <w:ind w:firstLine="709"/>
        <w:rPr>
          <w:b/>
          <w:sz w:val="28"/>
          <w:szCs w:val="28"/>
        </w:rPr>
      </w:pPr>
    </w:p>
    <w:p w14:paraId="0C166AE6" w14:textId="77777777" w:rsidR="00364B21" w:rsidRPr="00364B21" w:rsidRDefault="00364B21" w:rsidP="00364B21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364B21">
        <w:rPr>
          <w:b/>
          <w:sz w:val="28"/>
          <w:szCs w:val="28"/>
        </w:rPr>
        <w:t xml:space="preserve">3.2.3. Периодические издания:  </w:t>
      </w:r>
      <w:r w:rsidRPr="00364B21">
        <w:rPr>
          <w:sz w:val="28"/>
          <w:szCs w:val="28"/>
        </w:rPr>
        <w:t xml:space="preserve">журнал «Современные философские исследования» свободный доступ при регистрации в НЭБ </w:t>
      </w:r>
      <w:r w:rsidRPr="00364B21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64B21">
        <w:rPr>
          <w:color w:val="000000"/>
          <w:sz w:val="28"/>
          <w:szCs w:val="28"/>
          <w:shd w:val="clear" w:color="auto" w:fill="FFFFFF"/>
        </w:rPr>
        <w:t>.RU</w:t>
      </w:r>
      <w:r w:rsidRPr="00364B21">
        <w:rPr>
          <w:color w:val="333333"/>
          <w:sz w:val="28"/>
          <w:szCs w:val="28"/>
          <w:shd w:val="clear" w:color="auto" w:fill="FFFFFF"/>
        </w:rPr>
        <w:t> </w:t>
      </w:r>
    </w:p>
    <w:p w14:paraId="530FBBB7" w14:textId="77777777" w:rsidR="00364B21" w:rsidRPr="00364B21" w:rsidRDefault="00364B21" w:rsidP="00364B21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364B21">
        <w:rPr>
          <w:color w:val="333333"/>
          <w:sz w:val="28"/>
          <w:szCs w:val="28"/>
          <w:shd w:val="clear" w:color="auto" w:fill="FFFFFF"/>
        </w:rPr>
        <w:t xml:space="preserve"> (ссылка на журнал https://www.elibrary.ru/title_about_new.asp?id=81554)</w:t>
      </w:r>
    </w:p>
    <w:p w14:paraId="1DA1443C" w14:textId="77777777" w:rsidR="00364B21" w:rsidRPr="00364B21" w:rsidRDefault="00364B21" w:rsidP="00364B21">
      <w:pPr>
        <w:suppressAutoHyphens/>
        <w:ind w:firstLine="709"/>
        <w:rPr>
          <w:b/>
          <w:bCs/>
          <w:sz w:val="28"/>
          <w:szCs w:val="28"/>
        </w:rPr>
      </w:pPr>
    </w:p>
    <w:p w14:paraId="4EC362B9" w14:textId="77777777" w:rsidR="00364B21" w:rsidRPr="00364B21" w:rsidRDefault="00364B21" w:rsidP="00364B21">
      <w:pPr>
        <w:suppressAutoHyphens/>
        <w:ind w:firstLine="709"/>
        <w:rPr>
          <w:b/>
          <w:bCs/>
          <w:sz w:val="28"/>
          <w:szCs w:val="28"/>
        </w:rPr>
      </w:pPr>
    </w:p>
    <w:p w14:paraId="38AF4480" w14:textId="77777777" w:rsidR="00364B21" w:rsidRPr="00364B21" w:rsidRDefault="00364B21" w:rsidP="00364B21">
      <w:pPr>
        <w:suppressAutoHyphens/>
        <w:ind w:firstLine="709"/>
        <w:rPr>
          <w:b/>
          <w:color w:val="333333"/>
          <w:sz w:val="28"/>
          <w:szCs w:val="28"/>
          <w:shd w:val="clear" w:color="auto" w:fill="FFFFFF"/>
        </w:rPr>
      </w:pPr>
      <w:r w:rsidRPr="00364B21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364B21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36E3AE8E" w14:textId="77777777" w:rsidR="00364B21" w:rsidRPr="00364B21" w:rsidRDefault="00364B21" w:rsidP="00364B21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364B21">
        <w:rPr>
          <w:color w:val="000000"/>
          <w:sz w:val="28"/>
          <w:szCs w:val="28"/>
          <w:shd w:val="clear" w:color="auto" w:fill="FFFFFF"/>
        </w:rPr>
        <w:t>-научная </w:t>
      </w:r>
      <w:r w:rsidRPr="00364B21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64B21">
        <w:rPr>
          <w:color w:val="000000"/>
          <w:sz w:val="28"/>
          <w:szCs w:val="28"/>
          <w:shd w:val="clear" w:color="auto" w:fill="FFFFFF"/>
        </w:rPr>
        <w:t> </w:t>
      </w:r>
      <w:r w:rsidRPr="00364B21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64B21">
        <w:rPr>
          <w:color w:val="000000"/>
          <w:sz w:val="28"/>
          <w:szCs w:val="28"/>
          <w:shd w:val="clear" w:color="auto" w:fill="FFFFFF"/>
        </w:rPr>
        <w:t> </w:t>
      </w:r>
      <w:r w:rsidRPr="00364B21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64B21">
        <w:rPr>
          <w:color w:val="000000"/>
          <w:sz w:val="28"/>
          <w:szCs w:val="28"/>
          <w:shd w:val="clear" w:color="auto" w:fill="FFFFFF"/>
        </w:rPr>
        <w:t>.RU</w:t>
      </w:r>
      <w:r w:rsidRPr="00364B21">
        <w:rPr>
          <w:color w:val="333333"/>
          <w:sz w:val="28"/>
          <w:szCs w:val="28"/>
          <w:shd w:val="clear" w:color="auto" w:fill="FFFFFF"/>
        </w:rPr>
        <w:t> </w:t>
      </w:r>
    </w:p>
    <w:p w14:paraId="57AC3F12" w14:textId="77777777"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05FC8C4E" w14:textId="77777777"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449F3BFE" w14:textId="77777777" w:rsidR="00E364E9" w:rsidRPr="004B10C9" w:rsidRDefault="00E364E9" w:rsidP="004B10C9">
      <w:pPr>
        <w:spacing w:line="276" w:lineRule="auto"/>
        <w:ind w:firstLine="708"/>
        <w:jc w:val="both"/>
        <w:rPr>
          <w:rStyle w:val="FontStyle49"/>
          <w:b w:val="0"/>
          <w:bCs w:val="0"/>
          <w:color w:val="333333"/>
          <w:sz w:val="28"/>
          <w:szCs w:val="28"/>
          <w:shd w:val="clear" w:color="auto" w:fill="FFFFFF"/>
        </w:rPr>
      </w:pPr>
    </w:p>
    <w:p w14:paraId="2BCD46D5" w14:textId="77777777" w:rsidR="00A63D5E" w:rsidRDefault="00A63D5E" w:rsidP="00A63D5E">
      <w:pPr>
        <w:spacing w:line="360" w:lineRule="auto"/>
        <w:rPr>
          <w:rStyle w:val="FontStyle49"/>
          <w:sz w:val="28"/>
          <w:szCs w:val="28"/>
        </w:rPr>
      </w:pPr>
    </w:p>
    <w:p w14:paraId="7D231EC2" w14:textId="77777777" w:rsidR="007238BA" w:rsidRPr="00EB65EE" w:rsidRDefault="00A63D5E" w:rsidP="00A63D5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</w:t>
      </w:r>
      <w:r w:rsidR="007238BA" w:rsidRPr="00EB65EE">
        <w:rPr>
          <w:b/>
          <w:bCs/>
          <w:sz w:val="28"/>
          <w:szCs w:val="28"/>
        </w:rPr>
        <w:t>4. КОНТРОЛЬ И ОЦЕНКА РЕЗУЛЬТАТОВ ОСВОЕНИЯ</w:t>
      </w:r>
    </w:p>
    <w:p w14:paraId="47600052" w14:textId="77777777" w:rsidR="007238BA" w:rsidRPr="00EB65EE" w:rsidRDefault="007238BA" w:rsidP="007238B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65EE">
        <w:rPr>
          <w:b/>
          <w:bCs/>
          <w:sz w:val="28"/>
          <w:szCs w:val="28"/>
        </w:rPr>
        <w:t>УЧЕБНОЙ ДИСЦИПЛИНЫ</w:t>
      </w:r>
    </w:p>
    <w:p w14:paraId="48F92FC4" w14:textId="77777777" w:rsidR="007238BA" w:rsidRPr="00EB65EE" w:rsidRDefault="007238BA" w:rsidP="007238BA">
      <w:pPr>
        <w:ind w:left="170" w:right="57" w:firstLine="538"/>
        <w:jc w:val="both"/>
        <w:rPr>
          <w:sz w:val="28"/>
          <w:szCs w:val="28"/>
        </w:rPr>
      </w:pPr>
      <w:r w:rsidRPr="00EB65EE">
        <w:rPr>
          <w:b/>
          <w:bCs/>
          <w:sz w:val="28"/>
          <w:szCs w:val="28"/>
        </w:rPr>
        <w:t xml:space="preserve">Контроль и оценка </w:t>
      </w:r>
      <w:r w:rsidRPr="00EB65EE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14:paraId="1AAA5436" w14:textId="77777777" w:rsidR="007238BA" w:rsidRPr="00EB65EE" w:rsidRDefault="007238BA" w:rsidP="007238BA">
      <w:pPr>
        <w:ind w:left="170" w:right="57" w:firstLine="538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Промежуточная аттестация проводится в ф</w:t>
      </w:r>
      <w:r w:rsidR="005E53CB">
        <w:rPr>
          <w:bCs/>
          <w:sz w:val="28"/>
          <w:szCs w:val="28"/>
        </w:rPr>
        <w:t>орме дифференцированного зачета (очная форма обучения) и экзамена (заочная форма обучения)</w:t>
      </w:r>
    </w:p>
    <w:p w14:paraId="136D6593" w14:textId="77777777" w:rsidR="00282B51" w:rsidRPr="00EB65EE" w:rsidRDefault="00282B51" w:rsidP="00282B51">
      <w:pPr>
        <w:tabs>
          <w:tab w:val="left" w:pos="709"/>
        </w:tabs>
        <w:rPr>
          <w:sz w:val="24"/>
          <w:szCs w:val="24"/>
        </w:rPr>
      </w:pPr>
    </w:p>
    <w:p w14:paraId="66DE7697" w14:textId="77777777" w:rsidR="00282B51" w:rsidRPr="00EB65EE" w:rsidRDefault="00282B51" w:rsidP="007238BA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238BA" w:rsidRPr="00E364E9" w14:paraId="558C7013" w14:textId="77777777" w:rsidTr="00282B5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7875EA" w14:textId="77777777"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4B5083E6" w14:textId="77777777" w:rsidR="007238BA" w:rsidRPr="00E364E9" w:rsidRDefault="007238BA" w:rsidP="00282B51">
            <w:pPr>
              <w:jc w:val="center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0EBFD" w14:textId="77777777" w:rsidR="007238BA" w:rsidRPr="00E364E9" w:rsidRDefault="007238BA" w:rsidP="00282B51">
            <w:pPr>
              <w:jc w:val="center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A3628" w14:textId="77777777"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7238BA" w:rsidRPr="00E364E9" w14:paraId="323A8043" w14:textId="77777777" w:rsidTr="00282B5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4770D" w14:textId="77777777" w:rsidR="007238BA" w:rsidRPr="00E364E9" w:rsidRDefault="007238BA" w:rsidP="00282B51">
            <w:pPr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47E1A6" w14:textId="77777777"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A8726D" w14:textId="77777777"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38BA" w:rsidRPr="00E364E9" w14:paraId="11CA37FF" w14:textId="77777777" w:rsidTr="0061027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75AD1" w14:textId="77777777" w:rsidR="007238BA" w:rsidRPr="00E364E9" w:rsidRDefault="007238BA" w:rsidP="0061027D">
            <w:pPr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У1</w:t>
            </w:r>
            <w:r w:rsidRPr="00E364E9">
              <w:rPr>
                <w:sz w:val="24"/>
                <w:szCs w:val="24"/>
              </w:rPr>
              <w:t xml:space="preserve">- ориентироваться в наиболее общих философских проблемах бытия, познания, ценностей, свободы и смысла жизни как </w:t>
            </w:r>
            <w:r w:rsidR="00DE7A26" w:rsidRPr="00E364E9">
              <w:rPr>
                <w:sz w:val="24"/>
                <w:szCs w:val="24"/>
              </w:rPr>
              <w:t>основах</w:t>
            </w:r>
            <w:r w:rsidRPr="00E364E9">
              <w:rPr>
                <w:sz w:val="24"/>
                <w:szCs w:val="24"/>
              </w:rPr>
              <w:t xml:space="preserve"> формирования, культуры гражданина и будущего специалиста</w:t>
            </w:r>
          </w:p>
          <w:p w14:paraId="7743BA8C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ОК01- ОК</w:t>
            </w:r>
            <w:r w:rsidRPr="00C32F0C">
              <w:rPr>
                <w:sz w:val="24"/>
                <w:szCs w:val="24"/>
              </w:rPr>
              <w:t xml:space="preserve"> 09</w:t>
            </w:r>
          </w:p>
          <w:p w14:paraId="7C5876A8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ПК 2.3.</w:t>
            </w:r>
          </w:p>
          <w:p w14:paraId="68CCF727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2.ЛР7</w:t>
            </w:r>
          </w:p>
          <w:p w14:paraId="1A327135" w14:textId="77777777" w:rsidR="007238BA" w:rsidRPr="00E364E9" w:rsidRDefault="0061027D" w:rsidP="0061027D">
            <w:pPr>
              <w:rPr>
                <w:b/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DB029" w14:textId="77777777"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 анализирование наиболее</w:t>
            </w:r>
            <w:r w:rsidRPr="00E364E9">
              <w:rPr>
                <w:sz w:val="24"/>
                <w:szCs w:val="24"/>
              </w:rPr>
              <w:br/>
              <w:t>общих философских проблем</w:t>
            </w:r>
            <w:r w:rsidRPr="00E364E9">
              <w:rPr>
                <w:sz w:val="24"/>
                <w:szCs w:val="24"/>
              </w:rPr>
              <w:br/>
              <w:t>бытия, познания, ценностей, свободы и смысла жизни;</w:t>
            </w:r>
            <w:r w:rsidRPr="00E364E9">
              <w:rPr>
                <w:sz w:val="24"/>
                <w:szCs w:val="24"/>
              </w:rPr>
              <w:br/>
              <w:t>- формирование культуры гражданина и будущего специалиста;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BC753" w14:textId="77777777"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FD6307" w:rsidRPr="00E364E9">
              <w:rPr>
                <w:color w:val="000000"/>
                <w:sz w:val="24"/>
                <w:szCs w:val="24"/>
              </w:rPr>
              <w:t xml:space="preserve">форме 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lastRenderedPageBreak/>
              <w:t>(очная форма обучения) и экзамена (заочная форма обучения)</w:t>
            </w:r>
          </w:p>
          <w:p w14:paraId="67AA77FE" w14:textId="77777777" w:rsidR="007238BA" w:rsidRPr="00E364E9" w:rsidRDefault="007238BA" w:rsidP="00FD63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14:paraId="6BBF475C" w14:textId="77777777" w:rsidTr="0061027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2FA9F" w14:textId="77777777" w:rsidR="007238BA" w:rsidRPr="00E364E9" w:rsidRDefault="007238BA" w:rsidP="0061027D">
            <w:pPr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55617" w14:textId="77777777"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49043" w14:textId="77777777"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14:paraId="61E1B26D" w14:textId="77777777" w:rsidTr="0061027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17947" w14:textId="77777777" w:rsidR="007238BA" w:rsidRPr="00E364E9" w:rsidRDefault="007238BA" w:rsidP="0061027D">
            <w:pPr>
              <w:tabs>
                <w:tab w:val="left" w:pos="-567"/>
              </w:tabs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З1 - </w:t>
            </w:r>
            <w:r w:rsidRPr="00E364E9">
              <w:rPr>
                <w:sz w:val="24"/>
                <w:szCs w:val="24"/>
              </w:rPr>
              <w:t xml:space="preserve">основные категории и понятия философии; </w:t>
            </w:r>
          </w:p>
          <w:p w14:paraId="33365F27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ОК01- ОК</w:t>
            </w:r>
            <w:r w:rsidRPr="00C32F0C">
              <w:rPr>
                <w:sz w:val="24"/>
                <w:szCs w:val="24"/>
              </w:rPr>
              <w:t xml:space="preserve"> 09</w:t>
            </w:r>
          </w:p>
          <w:p w14:paraId="47ED2426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ПК 2.3.</w:t>
            </w:r>
          </w:p>
          <w:p w14:paraId="6F909C7F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2.ЛР7</w:t>
            </w:r>
          </w:p>
          <w:p w14:paraId="19D0940C" w14:textId="77777777" w:rsidR="007238BA" w:rsidRPr="00E364E9" w:rsidRDefault="0061027D" w:rsidP="0061027D">
            <w:pPr>
              <w:tabs>
                <w:tab w:val="left" w:pos="-567"/>
              </w:tabs>
              <w:rPr>
                <w:b/>
                <w:bCs/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C5704" w14:textId="77777777"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анализирование основных категорий и понятий философии;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3194E" w14:textId="77777777"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14:paraId="0E5EB20F" w14:textId="77777777"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14:paraId="56CDE8D7" w14:textId="77777777" w:rsidTr="0061027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6FCA8" w14:textId="77777777" w:rsidR="007238BA" w:rsidRPr="00E364E9" w:rsidRDefault="007238BA" w:rsidP="0061027D">
            <w:pPr>
              <w:tabs>
                <w:tab w:val="left" w:pos="-567"/>
              </w:tabs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З2 - </w:t>
            </w:r>
            <w:r w:rsidRPr="00E364E9">
              <w:rPr>
                <w:sz w:val="24"/>
                <w:szCs w:val="24"/>
              </w:rPr>
              <w:t xml:space="preserve">роль философии в жизни человека и общества; </w:t>
            </w:r>
          </w:p>
          <w:p w14:paraId="17977294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ОК01- ОК</w:t>
            </w:r>
            <w:r w:rsidRPr="00C32F0C">
              <w:rPr>
                <w:sz w:val="24"/>
                <w:szCs w:val="24"/>
              </w:rPr>
              <w:t xml:space="preserve"> 09</w:t>
            </w:r>
          </w:p>
          <w:p w14:paraId="28135E6D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ПК 2.3.</w:t>
            </w:r>
          </w:p>
          <w:p w14:paraId="0A1A3A17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2.ЛР7</w:t>
            </w:r>
          </w:p>
          <w:p w14:paraId="2B334A91" w14:textId="77777777" w:rsidR="007238BA" w:rsidRPr="00E364E9" w:rsidRDefault="0061027D" w:rsidP="0061027D">
            <w:pPr>
              <w:tabs>
                <w:tab w:val="left" w:pos="-567"/>
              </w:tabs>
              <w:rPr>
                <w:b/>
                <w:bCs/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057B8" w14:textId="77777777"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осмысление роли философии в жизни человека и общества;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20CC8" w14:textId="77777777"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14:paraId="6AE10D73" w14:textId="77777777"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14:paraId="0407AC0E" w14:textId="77777777" w:rsidTr="0061027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A67E2" w14:textId="77777777" w:rsidR="007238BA" w:rsidRPr="00E364E9" w:rsidRDefault="007238BA" w:rsidP="0061027D">
            <w:pPr>
              <w:tabs>
                <w:tab w:val="left" w:pos="-567"/>
              </w:tabs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>З3 - </w:t>
            </w:r>
            <w:r w:rsidRPr="00E364E9">
              <w:rPr>
                <w:sz w:val="24"/>
                <w:szCs w:val="24"/>
              </w:rPr>
              <w:t>осно</w:t>
            </w:r>
            <w:r w:rsidR="00DE7A26" w:rsidRPr="00E364E9">
              <w:rPr>
                <w:sz w:val="24"/>
                <w:szCs w:val="24"/>
              </w:rPr>
              <w:t>вы философского учения о бытии, сущность процесса познания;</w:t>
            </w:r>
          </w:p>
          <w:p w14:paraId="71201287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ОК01- ОК</w:t>
            </w:r>
            <w:r w:rsidRPr="00C32F0C">
              <w:rPr>
                <w:sz w:val="24"/>
                <w:szCs w:val="24"/>
              </w:rPr>
              <w:t xml:space="preserve"> 09</w:t>
            </w:r>
          </w:p>
          <w:p w14:paraId="7673C58B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ПК 2.3.</w:t>
            </w:r>
          </w:p>
          <w:p w14:paraId="526E531E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2.ЛР7</w:t>
            </w:r>
          </w:p>
          <w:p w14:paraId="6D7775D8" w14:textId="77777777" w:rsidR="007238BA" w:rsidRPr="00E364E9" w:rsidRDefault="0061027D" w:rsidP="0061027D">
            <w:pPr>
              <w:tabs>
                <w:tab w:val="left" w:pos="-567"/>
              </w:tabs>
              <w:rPr>
                <w:b/>
                <w:bCs/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0D868" w14:textId="77777777" w:rsidR="007238BA" w:rsidRPr="00E364E9" w:rsidRDefault="007238BA" w:rsidP="00282B51">
            <w:pPr>
              <w:pStyle w:val="af3"/>
            </w:pPr>
            <w:r w:rsidRPr="00E364E9">
              <w:t>- понимание основы философского учения о бытии;</w:t>
            </w:r>
          </w:p>
          <w:p w14:paraId="24AAC7DA" w14:textId="77777777" w:rsidR="00DE7A26" w:rsidRPr="00E364E9" w:rsidRDefault="00DE7A26" w:rsidP="00282B51">
            <w:pPr>
              <w:pStyle w:val="af3"/>
            </w:pPr>
            <w:r w:rsidRPr="00E364E9">
              <w:t>- понимание сущности процесса познания;</w:t>
            </w:r>
          </w:p>
          <w:p w14:paraId="46C1C745" w14:textId="77777777"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66A13" w14:textId="77777777"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</w:t>
            </w:r>
            <w:r w:rsidRPr="00E364E9">
              <w:rPr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Pr="00E364E9">
              <w:rPr>
                <w:color w:val="000000"/>
                <w:sz w:val="24"/>
                <w:szCs w:val="24"/>
              </w:rPr>
              <w:t>е дифференцированного зач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14:paraId="782023BB" w14:textId="77777777"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14:paraId="12047F15" w14:textId="77777777" w:rsidTr="0061027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056F3" w14:textId="77777777" w:rsidR="00DE7A26" w:rsidRPr="00E364E9" w:rsidRDefault="007238BA" w:rsidP="0061027D">
            <w:pPr>
              <w:tabs>
                <w:tab w:val="left" w:pos="-567"/>
              </w:tabs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lastRenderedPageBreak/>
              <w:t xml:space="preserve">З5 -  </w:t>
            </w:r>
            <w:r w:rsidRPr="00E364E9">
              <w:rPr>
                <w:sz w:val="24"/>
                <w:szCs w:val="24"/>
              </w:rPr>
              <w:t>основы научной, философской и религиозной картин мира;</w:t>
            </w:r>
            <w:r w:rsidR="00DE7A26" w:rsidRPr="00E364E9">
              <w:rPr>
                <w:sz w:val="24"/>
                <w:szCs w:val="24"/>
              </w:rPr>
              <w:t xml:space="preserve">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</w:t>
            </w:r>
            <w:r w:rsidR="00493F9D" w:rsidRPr="00E364E9">
              <w:rPr>
                <w:sz w:val="24"/>
                <w:szCs w:val="24"/>
              </w:rPr>
              <w:t>ки и технологий</w:t>
            </w:r>
          </w:p>
          <w:p w14:paraId="4BF47527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ОК01- ОК</w:t>
            </w:r>
            <w:r w:rsidRPr="00C32F0C">
              <w:rPr>
                <w:sz w:val="24"/>
                <w:szCs w:val="24"/>
              </w:rPr>
              <w:t xml:space="preserve"> 09</w:t>
            </w:r>
          </w:p>
          <w:p w14:paraId="7C3F40F1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ПК 2.3.</w:t>
            </w:r>
          </w:p>
          <w:p w14:paraId="21AB4D59" w14:textId="77777777" w:rsidR="0061027D" w:rsidRPr="00C32F0C" w:rsidRDefault="0061027D" w:rsidP="0061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2.ЛР7</w:t>
            </w:r>
          </w:p>
          <w:p w14:paraId="43C3031C" w14:textId="77777777" w:rsidR="007238BA" w:rsidRPr="00E364E9" w:rsidRDefault="0061027D" w:rsidP="0061027D">
            <w:pPr>
              <w:tabs>
                <w:tab w:val="left" w:pos="-567"/>
              </w:tabs>
              <w:rPr>
                <w:sz w:val="24"/>
                <w:szCs w:val="24"/>
              </w:rPr>
            </w:pPr>
            <w:r w:rsidRPr="00C32F0C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B105B" w14:textId="77777777"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объяснение различий научной, философской и религиозной картин мира;</w:t>
            </w:r>
          </w:p>
          <w:p w14:paraId="5F8F3BF6" w14:textId="77777777" w:rsidR="00DE7A26" w:rsidRPr="00E364E9" w:rsidRDefault="00DE7A26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осознание ответственности за сохранение жизни, культуры;</w:t>
            </w:r>
          </w:p>
          <w:p w14:paraId="14FC4275" w14:textId="77777777" w:rsidR="00DE7A26" w:rsidRPr="00E364E9" w:rsidRDefault="00DE7A26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определение социальных и этических проблем, связанных с развитием и использованием достижений науки, техники и технологий;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E402C" w14:textId="77777777"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14:paraId="68409E44" w14:textId="77777777"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18BFD14" w14:textId="77777777" w:rsidR="00EA41EC" w:rsidRPr="00EB65EE" w:rsidRDefault="00EA41EC" w:rsidP="00B6345D">
      <w:pPr>
        <w:rPr>
          <w:b/>
          <w:sz w:val="28"/>
          <w:szCs w:val="28"/>
        </w:rPr>
      </w:pPr>
    </w:p>
    <w:p w14:paraId="0278C7CE" w14:textId="77777777" w:rsidR="007238BA" w:rsidRPr="00EB65EE" w:rsidRDefault="00A63D5E" w:rsidP="00A956D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8"/>
          <w:szCs w:val="28"/>
        </w:rPr>
      </w:pPr>
      <w:r>
        <w:rPr>
          <w:rStyle w:val="14"/>
          <w:rFonts w:ascii="Times New Roman" w:hAnsi="Times New Roman"/>
          <w:b/>
          <w:sz w:val="28"/>
          <w:szCs w:val="28"/>
        </w:rPr>
        <w:t xml:space="preserve">       </w:t>
      </w:r>
      <w:r w:rsidR="007238BA" w:rsidRPr="00EB65EE">
        <w:rPr>
          <w:rStyle w:val="14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6E95CDA6" w14:textId="77777777" w:rsidR="001F764D" w:rsidRDefault="007238BA" w:rsidP="001F764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>5.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1. Пассивные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: лекции, опрос, работа 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с основной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 и 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дополнительной литературой</w:t>
      </w:r>
      <w:r w:rsidRPr="00EB65EE">
        <w:rPr>
          <w:rStyle w:val="14"/>
          <w:rFonts w:ascii="Times New Roman" w:hAnsi="Times New Roman"/>
          <w:sz w:val="28"/>
          <w:szCs w:val="28"/>
        </w:rPr>
        <w:t>.</w:t>
      </w:r>
    </w:p>
    <w:p w14:paraId="03FF52C5" w14:textId="77777777" w:rsidR="00F84061" w:rsidRPr="000A52D5" w:rsidRDefault="007238BA" w:rsidP="000A52D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FontStyle49"/>
          <w:b w:val="0"/>
          <w:bCs w:val="0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>5.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2. Активные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 и интерактивные: игры, викторины.</w:t>
      </w:r>
    </w:p>
    <w:sectPr w:rsidR="00F84061" w:rsidRPr="000A52D5" w:rsidSect="003E2A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4DED7" w14:textId="77777777" w:rsidR="00D913E5" w:rsidRDefault="00D913E5">
      <w:r>
        <w:separator/>
      </w:r>
    </w:p>
  </w:endnote>
  <w:endnote w:type="continuationSeparator" w:id="0">
    <w:p w14:paraId="5122F625" w14:textId="77777777" w:rsidR="00D913E5" w:rsidRDefault="00D9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BBB12" w14:textId="77777777" w:rsidR="003753E7" w:rsidRDefault="003753E7" w:rsidP="00282B5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7048A" w14:textId="77777777" w:rsidR="00D913E5" w:rsidRDefault="00D913E5">
      <w:r>
        <w:separator/>
      </w:r>
    </w:p>
  </w:footnote>
  <w:footnote w:type="continuationSeparator" w:id="0">
    <w:p w14:paraId="5BDA5579" w14:textId="77777777" w:rsidR="00D913E5" w:rsidRDefault="00D91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36A9C" w14:textId="77777777" w:rsidR="003753E7" w:rsidRPr="00033573" w:rsidRDefault="003753E7">
    <w:pPr>
      <w:pStyle w:val="a4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212F8"/>
    <w:multiLevelType w:val="hybridMultilevel"/>
    <w:tmpl w:val="53BA6322"/>
    <w:lvl w:ilvl="0" w:tplc="9D9E2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F9B"/>
    <w:multiLevelType w:val="hybridMultilevel"/>
    <w:tmpl w:val="2D56994A"/>
    <w:lvl w:ilvl="0" w:tplc="275EC1E6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46F4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C2CB4"/>
    <w:multiLevelType w:val="multilevel"/>
    <w:tmpl w:val="63F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B5772"/>
    <w:multiLevelType w:val="hybridMultilevel"/>
    <w:tmpl w:val="E10E53D8"/>
    <w:lvl w:ilvl="0" w:tplc="09A2DD3C">
      <w:start w:val="3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47BA7073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3921E0C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5AF396D"/>
    <w:multiLevelType w:val="hybridMultilevel"/>
    <w:tmpl w:val="AAA6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  <w:num w:numId="14">
    <w:abstractNumId w:val="12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9B3"/>
    <w:rsid w:val="00003D03"/>
    <w:rsid w:val="00015FAE"/>
    <w:rsid w:val="0001745D"/>
    <w:rsid w:val="000254CA"/>
    <w:rsid w:val="000254E5"/>
    <w:rsid w:val="00032239"/>
    <w:rsid w:val="0004376E"/>
    <w:rsid w:val="0005295B"/>
    <w:rsid w:val="000756F5"/>
    <w:rsid w:val="000A52D5"/>
    <w:rsid w:val="000B6D16"/>
    <w:rsid w:val="000F1A7E"/>
    <w:rsid w:val="000F6446"/>
    <w:rsid w:val="0011345F"/>
    <w:rsid w:val="00143986"/>
    <w:rsid w:val="001B0EA3"/>
    <w:rsid w:val="001C1E92"/>
    <w:rsid w:val="001D5377"/>
    <w:rsid w:val="001E57BC"/>
    <w:rsid w:val="001F764D"/>
    <w:rsid w:val="00227A32"/>
    <w:rsid w:val="00263936"/>
    <w:rsid w:val="00280AEB"/>
    <w:rsid w:val="002824D8"/>
    <w:rsid w:val="00282B51"/>
    <w:rsid w:val="002869B3"/>
    <w:rsid w:val="00292B6C"/>
    <w:rsid w:val="002A190B"/>
    <w:rsid w:val="002A7E8C"/>
    <w:rsid w:val="002B4648"/>
    <w:rsid w:val="002C094B"/>
    <w:rsid w:val="002F18AD"/>
    <w:rsid w:val="00300A10"/>
    <w:rsid w:val="00303701"/>
    <w:rsid w:val="00306516"/>
    <w:rsid w:val="00315264"/>
    <w:rsid w:val="00322FE9"/>
    <w:rsid w:val="003501D9"/>
    <w:rsid w:val="003515A4"/>
    <w:rsid w:val="00362362"/>
    <w:rsid w:val="00364B21"/>
    <w:rsid w:val="00375024"/>
    <w:rsid w:val="003753E7"/>
    <w:rsid w:val="00380160"/>
    <w:rsid w:val="003A4FED"/>
    <w:rsid w:val="003D78CB"/>
    <w:rsid w:val="003E2AAF"/>
    <w:rsid w:val="003F1670"/>
    <w:rsid w:val="003F26A2"/>
    <w:rsid w:val="00433725"/>
    <w:rsid w:val="00433A67"/>
    <w:rsid w:val="004351EA"/>
    <w:rsid w:val="0044080B"/>
    <w:rsid w:val="00466109"/>
    <w:rsid w:val="0046621C"/>
    <w:rsid w:val="00474E4C"/>
    <w:rsid w:val="004933D9"/>
    <w:rsid w:val="00493F9D"/>
    <w:rsid w:val="004A2CCB"/>
    <w:rsid w:val="004A4BD3"/>
    <w:rsid w:val="004A67B2"/>
    <w:rsid w:val="004B10C9"/>
    <w:rsid w:val="004B3137"/>
    <w:rsid w:val="004C59BA"/>
    <w:rsid w:val="004E7720"/>
    <w:rsid w:val="004F0E40"/>
    <w:rsid w:val="00514E40"/>
    <w:rsid w:val="00562254"/>
    <w:rsid w:val="0056248B"/>
    <w:rsid w:val="005714A1"/>
    <w:rsid w:val="00577DF7"/>
    <w:rsid w:val="005D3826"/>
    <w:rsid w:val="005D4426"/>
    <w:rsid w:val="005E53CB"/>
    <w:rsid w:val="005E71B8"/>
    <w:rsid w:val="005F204F"/>
    <w:rsid w:val="0061027D"/>
    <w:rsid w:val="00660C34"/>
    <w:rsid w:val="00677035"/>
    <w:rsid w:val="006A14D6"/>
    <w:rsid w:val="006C021D"/>
    <w:rsid w:val="006E0B38"/>
    <w:rsid w:val="00700AE4"/>
    <w:rsid w:val="00720B4F"/>
    <w:rsid w:val="007238BA"/>
    <w:rsid w:val="00737E75"/>
    <w:rsid w:val="00740F9F"/>
    <w:rsid w:val="007413D5"/>
    <w:rsid w:val="00755285"/>
    <w:rsid w:val="00770E1E"/>
    <w:rsid w:val="007A19D1"/>
    <w:rsid w:val="007C0E37"/>
    <w:rsid w:val="007C735E"/>
    <w:rsid w:val="007F18F3"/>
    <w:rsid w:val="007F66E3"/>
    <w:rsid w:val="007F7720"/>
    <w:rsid w:val="00815498"/>
    <w:rsid w:val="00820E8E"/>
    <w:rsid w:val="008253C1"/>
    <w:rsid w:val="00825A41"/>
    <w:rsid w:val="00826C5C"/>
    <w:rsid w:val="0085210B"/>
    <w:rsid w:val="00853DB6"/>
    <w:rsid w:val="00862A25"/>
    <w:rsid w:val="0087388F"/>
    <w:rsid w:val="0088796A"/>
    <w:rsid w:val="008B0826"/>
    <w:rsid w:val="008B22DC"/>
    <w:rsid w:val="008B544D"/>
    <w:rsid w:val="008C0C56"/>
    <w:rsid w:val="008C110E"/>
    <w:rsid w:val="008C2840"/>
    <w:rsid w:val="00913CDD"/>
    <w:rsid w:val="009226E8"/>
    <w:rsid w:val="00922C36"/>
    <w:rsid w:val="00946C2F"/>
    <w:rsid w:val="009531BA"/>
    <w:rsid w:val="0096596C"/>
    <w:rsid w:val="00975521"/>
    <w:rsid w:val="00981A37"/>
    <w:rsid w:val="00A27EFC"/>
    <w:rsid w:val="00A32086"/>
    <w:rsid w:val="00A413E7"/>
    <w:rsid w:val="00A52FCF"/>
    <w:rsid w:val="00A63D5E"/>
    <w:rsid w:val="00A64078"/>
    <w:rsid w:val="00A71902"/>
    <w:rsid w:val="00A80478"/>
    <w:rsid w:val="00A825F0"/>
    <w:rsid w:val="00A84B7D"/>
    <w:rsid w:val="00A956D0"/>
    <w:rsid w:val="00AA6C85"/>
    <w:rsid w:val="00AA7866"/>
    <w:rsid w:val="00AB46EA"/>
    <w:rsid w:val="00AF0DC4"/>
    <w:rsid w:val="00AF2536"/>
    <w:rsid w:val="00AF35F9"/>
    <w:rsid w:val="00B25C4E"/>
    <w:rsid w:val="00B57279"/>
    <w:rsid w:val="00B6345D"/>
    <w:rsid w:val="00B91AFA"/>
    <w:rsid w:val="00B94F9B"/>
    <w:rsid w:val="00BB2A68"/>
    <w:rsid w:val="00BC2704"/>
    <w:rsid w:val="00BD7F85"/>
    <w:rsid w:val="00BE59EC"/>
    <w:rsid w:val="00C06E32"/>
    <w:rsid w:val="00C21316"/>
    <w:rsid w:val="00C22D1C"/>
    <w:rsid w:val="00C235F1"/>
    <w:rsid w:val="00C250C7"/>
    <w:rsid w:val="00C313A9"/>
    <w:rsid w:val="00C32F0C"/>
    <w:rsid w:val="00C422DE"/>
    <w:rsid w:val="00C64D00"/>
    <w:rsid w:val="00C73DB4"/>
    <w:rsid w:val="00C77371"/>
    <w:rsid w:val="00C8365F"/>
    <w:rsid w:val="00C83D14"/>
    <w:rsid w:val="00CD2134"/>
    <w:rsid w:val="00CD6FB6"/>
    <w:rsid w:val="00CD70EB"/>
    <w:rsid w:val="00D04F2A"/>
    <w:rsid w:val="00D100BB"/>
    <w:rsid w:val="00D31270"/>
    <w:rsid w:val="00D37BCC"/>
    <w:rsid w:val="00D44100"/>
    <w:rsid w:val="00D62CC5"/>
    <w:rsid w:val="00D73F3E"/>
    <w:rsid w:val="00D913E5"/>
    <w:rsid w:val="00D9402C"/>
    <w:rsid w:val="00DB1EB5"/>
    <w:rsid w:val="00DE7A26"/>
    <w:rsid w:val="00E06FFA"/>
    <w:rsid w:val="00E2200B"/>
    <w:rsid w:val="00E233FF"/>
    <w:rsid w:val="00E262F0"/>
    <w:rsid w:val="00E364E9"/>
    <w:rsid w:val="00E41764"/>
    <w:rsid w:val="00E438F6"/>
    <w:rsid w:val="00E577B5"/>
    <w:rsid w:val="00E62C5D"/>
    <w:rsid w:val="00E919AC"/>
    <w:rsid w:val="00EA41EC"/>
    <w:rsid w:val="00EB17C5"/>
    <w:rsid w:val="00EB65EE"/>
    <w:rsid w:val="00ED7340"/>
    <w:rsid w:val="00EF7A8E"/>
    <w:rsid w:val="00F31CE6"/>
    <w:rsid w:val="00F35A1D"/>
    <w:rsid w:val="00F7297D"/>
    <w:rsid w:val="00F74322"/>
    <w:rsid w:val="00F75ECC"/>
    <w:rsid w:val="00F80433"/>
    <w:rsid w:val="00F84061"/>
    <w:rsid w:val="00F90728"/>
    <w:rsid w:val="00F9629C"/>
    <w:rsid w:val="00FB3AE2"/>
    <w:rsid w:val="00FB5D62"/>
    <w:rsid w:val="00FD423F"/>
    <w:rsid w:val="00FD6307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7D66"/>
  <w15:docId w15:val="{54472F7B-B432-4B88-8679-5D3807E1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F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03223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10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100B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D100B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E2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A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6A14D6"/>
    <w:pPr>
      <w:spacing w:after="200" w:line="276" w:lineRule="auto"/>
      <w:jc w:val="both"/>
    </w:pPr>
    <w:rPr>
      <w:rFonts w:asciiTheme="majorHAnsi" w:eastAsia="Calibri" w:hAnsiTheme="majorHAnsi" w:cstheme="majorBidi"/>
      <w:sz w:val="22"/>
      <w:szCs w:val="22"/>
      <w:lang w:eastAsia="en-US"/>
    </w:rPr>
  </w:style>
  <w:style w:type="paragraph" w:customStyle="1" w:styleId="Style18">
    <w:name w:val="Style18"/>
    <w:basedOn w:val="a"/>
    <w:uiPriority w:val="99"/>
    <w:rsid w:val="006A14D6"/>
    <w:pPr>
      <w:spacing w:after="200" w:line="422" w:lineRule="exact"/>
    </w:pPr>
    <w:rPr>
      <w:rFonts w:asciiTheme="majorHAnsi" w:eastAsia="Calibri" w:hAnsiTheme="majorHAnsi" w:cstheme="majorBidi"/>
      <w:sz w:val="22"/>
      <w:szCs w:val="22"/>
      <w:lang w:eastAsia="en-US"/>
    </w:rPr>
  </w:style>
  <w:style w:type="character" w:customStyle="1" w:styleId="FontStyle50">
    <w:name w:val="Font Style50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6A14D6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025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70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D70EB"/>
    <w:rPr>
      <w:color w:val="954F72" w:themeColor="followedHyperlink"/>
      <w:u w:val="single"/>
    </w:rPr>
  </w:style>
  <w:style w:type="paragraph" w:customStyle="1" w:styleId="Style4">
    <w:name w:val="Style4"/>
    <w:basedOn w:val="a"/>
    <w:uiPriority w:val="99"/>
    <w:rsid w:val="00CD6FB6"/>
    <w:pPr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D6FB6"/>
    <w:pPr>
      <w:spacing w:line="278" w:lineRule="exact"/>
      <w:ind w:firstLine="226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CD6FB6"/>
    <w:rPr>
      <w:sz w:val="24"/>
      <w:szCs w:val="24"/>
    </w:rPr>
  </w:style>
  <w:style w:type="paragraph" w:customStyle="1" w:styleId="Style28">
    <w:name w:val="Style28"/>
    <w:basedOn w:val="a"/>
    <w:uiPriority w:val="99"/>
    <w:rsid w:val="00CD6FB6"/>
    <w:pPr>
      <w:spacing w:line="283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CD6F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CD6FB6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CD6F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CD6FB6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basedOn w:val="a0"/>
    <w:uiPriority w:val="99"/>
    <w:rsid w:val="00CD6FB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AB46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uiPriority w:val="99"/>
    <w:rsid w:val="00AB46E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AB46EA"/>
    <w:pPr>
      <w:spacing w:line="320" w:lineRule="exact"/>
      <w:ind w:firstLine="725"/>
      <w:jc w:val="both"/>
    </w:pPr>
    <w:rPr>
      <w:sz w:val="24"/>
      <w:szCs w:val="24"/>
    </w:rPr>
  </w:style>
  <w:style w:type="paragraph" w:styleId="ab">
    <w:name w:val="Body Text"/>
    <w:basedOn w:val="a"/>
    <w:link w:val="ac"/>
    <w:rsid w:val="00A52FCF"/>
    <w:pPr>
      <w:widowControl/>
      <w:autoSpaceDE/>
      <w:autoSpaceDN/>
      <w:adjustRightInd/>
      <w:spacing w:after="120"/>
    </w:pPr>
    <w:rPr>
      <w:sz w:val="24"/>
      <w:lang w:val="x-none" w:eastAsia="ar-SA"/>
    </w:rPr>
  </w:style>
  <w:style w:type="character" w:customStyle="1" w:styleId="ac">
    <w:name w:val="Основной текст Знак"/>
    <w:basedOn w:val="a0"/>
    <w:link w:val="ab"/>
    <w:rsid w:val="00A52FC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FontStyle47">
    <w:name w:val="Font Style47"/>
    <w:uiPriority w:val="99"/>
    <w:rsid w:val="00A52FCF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A52FCF"/>
    <w:pPr>
      <w:spacing w:line="229" w:lineRule="exact"/>
    </w:pPr>
    <w:rPr>
      <w:sz w:val="24"/>
      <w:szCs w:val="24"/>
    </w:rPr>
  </w:style>
  <w:style w:type="table" w:customStyle="1" w:styleId="110">
    <w:name w:val="Сетка таблицы11"/>
    <w:basedOn w:val="a1"/>
    <w:next w:val="a6"/>
    <w:uiPriority w:val="59"/>
    <w:rsid w:val="001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8B22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22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2"/>
    <w:basedOn w:val="a1"/>
    <w:uiPriority w:val="59"/>
    <w:rsid w:val="00E577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981A37"/>
    <w:rPr>
      <w:rFonts w:ascii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B1E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EB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qFormat/>
    <w:rsid w:val="008C0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8C0C56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F8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22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3">
    <w:name w:val="Обычный1"/>
    <w:qFormat/>
    <w:rsid w:val="00E4176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E41764"/>
  </w:style>
  <w:style w:type="paragraph" w:customStyle="1" w:styleId="Style19">
    <w:name w:val="Style19"/>
    <w:basedOn w:val="a"/>
    <w:uiPriority w:val="99"/>
    <w:rsid w:val="00E41764"/>
    <w:pPr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965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2">
    <w:name w:val="Style32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F80433"/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F8043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F18F3"/>
    <w:pPr>
      <w:spacing w:line="269" w:lineRule="exact"/>
      <w:jc w:val="center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7F18F3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uiPriority w:val="99"/>
    <w:unhideWhenUsed/>
    <w:rsid w:val="00723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2F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8">
    <w:name w:val="Font Style18"/>
    <w:rsid w:val="00C32F0C"/>
    <w:rPr>
      <w:rFonts w:ascii="Times New Roman" w:hAnsi="Times New Roman" w:cs="Times New Roman"/>
      <w:b/>
      <w:bCs/>
      <w:smallCap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030" TargetMode="External"/><Relationship Id="rId18" Type="http://schemas.openxmlformats.org/officeDocument/2006/relationships/hyperlink" Target="https://book.ru/books/94303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book.ru/book/944970" TargetMode="External"/><Relationship Id="rId17" Type="http://schemas.openxmlformats.org/officeDocument/2006/relationships/hyperlink" Target="https://urait.ru/adv-search/get?scientific_school%5b%5d=4E596689-A04F-4A19-8B0D-A57AD049F7DD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author/nikitina-irina-petrovna-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00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author/ivin-aleksandr-arhipovich-2" TargetMode="External"/><Relationship Id="rId10" Type="http://schemas.openxmlformats.org/officeDocument/2006/relationships/hyperlink" Target="https://urait.ru/bcode/509624" TargetMode="External"/><Relationship Id="rId19" Type="http://schemas.openxmlformats.org/officeDocument/2006/relationships/hyperlink" Target="https://book.ru/books/9446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47036" TargetMode="External"/><Relationship Id="rId14" Type="http://schemas.openxmlformats.org/officeDocument/2006/relationships/hyperlink" Target="https://urait.ru/bcode/532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13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Преподаватель</cp:lastModifiedBy>
  <cp:revision>156</cp:revision>
  <cp:lastPrinted>2024-10-03T09:53:00Z</cp:lastPrinted>
  <dcterms:created xsi:type="dcterms:W3CDTF">2018-12-14T07:23:00Z</dcterms:created>
  <dcterms:modified xsi:type="dcterms:W3CDTF">2025-05-28T10:46:00Z</dcterms:modified>
</cp:coreProperties>
</file>